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B7248F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C043A1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B7248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eigh</w:t>
            </w:r>
            <w:r w:rsidR="008B2B6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C043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248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B7248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7248F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8B2B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7248F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8B2B66" w:rsidP="00B7248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B7248F">
              <w:rPr>
                <w:rFonts w:ascii="Times New Roman" w:hAnsi="Times New Roman"/>
                <w:b/>
                <w:color w:val="FFFFFF"/>
                <w:lang w:val="en-US"/>
              </w:rPr>
              <w:t>9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B7248F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2017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7248F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7th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7248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Switzerland</w:t>
            </w:r>
          </w:p>
          <w:p w:rsidR="00874E14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7248F">
              <w:rPr>
                <w:rFonts w:ascii="Times New Roman" w:hAnsi="Times New Roman"/>
                <w:spacing w:val="-4"/>
                <w:lang w:val="en-US"/>
              </w:rPr>
              <w:t xml:space="preserve"> Switzerland</w:t>
            </w:r>
            <w:r w:rsidR="00C043A1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bookmarkStart w:id="0" w:name="_GoBack"/>
            <w:bookmarkEnd w:id="0"/>
            <w:r w:rsidR="00C043A1">
              <w:fldChar w:fldCharType="begin"/>
            </w:r>
            <w:r w:rsidR="00C043A1">
              <w:instrText xml:space="preserve"> HYPERLINK "http://www.ohchr.org/EN/HRBodies/UPR/Pages/CHIndex.aspx" </w:instrText>
            </w:r>
            <w:r w:rsidR="00C043A1">
              <w:fldChar w:fldCharType="separate"/>
            </w:r>
            <w:r w:rsidR="008249D2" w:rsidRPr="00B7248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3F6AD4" w:rsidRPr="00B7248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2</w:t>
            </w:r>
            <w:r w:rsidR="00B7248F" w:rsidRPr="00B7248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8</w:t>
            </w:r>
            <w:r w:rsidR="008249D2" w:rsidRPr="00B7248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B7248F" w:rsidRPr="00B7248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CHE</w:t>
            </w:r>
            <w:r w:rsidR="008249D2" w:rsidRPr="00B7248F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t>/1</w:t>
            </w:r>
            <w:r w:rsidR="00C043A1">
              <w:rPr>
                <w:rStyle w:val="Hyperlink"/>
                <w:rFonts w:ascii="Times New Roman Bold" w:hAnsi="Times New Roman Bold" w:cs="Times New Roman Bold"/>
                <w:iCs/>
                <w:spacing w:val="-4"/>
                <w:lang w:val="en-US"/>
              </w:rPr>
              <w:fldChar w:fldCharType="end"/>
            </w:r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B7248F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7248F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CHE</w:t>
              </w:r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9359A4" w:rsidP="00B7248F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B7248F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7248F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CHE</w:t>
              </w:r>
              <w:r w:rsidR="008A67F3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8B2B66" w:rsidP="008B2B66">
            <w:pPr>
              <w:spacing w:after="0" w:line="240" w:lineRule="atLeast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B7248F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5D7F95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D7F95">
              <w:rPr>
                <w:rFonts w:ascii="Times New Roman" w:hAnsi="Times New Roman"/>
                <w:b/>
                <w:lang w:val="en-US"/>
              </w:rPr>
              <w:t>8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B7248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Republic of Korea</w:t>
            </w:r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7248F">
              <w:rPr>
                <w:rFonts w:ascii="Times New Roman" w:hAnsi="Times New Roman"/>
                <w:spacing w:val="-4"/>
                <w:lang w:val="en-US"/>
              </w:rPr>
              <w:t>the Republic of Korea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B7248F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7248F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KOR</w:t>
              </w:r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B7248F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7248F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KOR</w:t>
              </w:r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9359A4" w:rsidP="00B7248F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B7248F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7248F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KOR</w:t>
              </w:r>
              <w:r w:rsidR="00327371" w:rsidRPr="00B7248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B7248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B111F1" w:rsidRPr="00B111F1" w:rsidRDefault="00B111F1" w:rsidP="00B111F1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B111F1">
        <w:rPr>
          <w:rFonts w:ascii="Times New Roman" w:hAnsi="Times New Roman"/>
          <w:sz w:val="20"/>
          <w:szCs w:val="20"/>
          <w:lang w:val="en-US"/>
        </w:rPr>
        <w:t xml:space="preserve">The full text of statements is available: </w:t>
      </w:r>
      <w:hyperlink r:id="rId14" w:history="1">
        <w:r w:rsidRPr="00B111F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BD157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F47269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F47269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5D7F95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2B66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359A4"/>
    <w:rsid w:val="00944941"/>
    <w:rsid w:val="00952C50"/>
    <w:rsid w:val="00954D60"/>
    <w:rsid w:val="00956B9E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16347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11F1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48F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3A1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3AC2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KRIndex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KR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hchr.org/EN/HRBodies/UPR/Pages/KRIndex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CHIndex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CH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d_ xmlns="fef35603-3ca2-4a3e-8f67-14bd9225b79e">Order of the day</_x002d_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CF06A701AA14EA230F856AE6EF63B" ma:contentTypeVersion="4" ma:contentTypeDescription="Create a new document." ma:contentTypeScope="" ma:versionID="73e17a5174b4f35afd9fb2d5a779cd50">
  <xsd:schema xmlns:xsd="http://www.w3.org/2001/XMLSchema" xmlns:xs="http://www.w3.org/2001/XMLSchema" xmlns:p="http://schemas.microsoft.com/office/2006/metadata/properties" xmlns:ns1="http://schemas.microsoft.com/sharepoint/v3" xmlns:ns2="fef35603-3ca2-4a3e-8f67-14bd9225b79e" targetNamespace="http://schemas.microsoft.com/office/2006/metadata/properties" ma:root="true" ma:fieldsID="4b1be87daf86fbab364f0b2c3bc39810" ns1:_="" ns2:_="">
    <xsd:import namespace="http://schemas.microsoft.com/sharepoint/v3"/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2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_x002d_" ma:index="10" ma:displayName="-" ma:default="Order of the day" ma:description="Select the document type" ma:format="Dropdown" ma:internalName="_x002D_">
      <xsd:simpleType>
        <xsd:restriction base="dms:Choice">
          <xsd:enumeration value="Timetable"/>
          <xsd:enumeration value="Order of the day"/>
          <xsd:enumeration value="NGO Information meeting"/>
          <xsd:enumeration value="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997AA-D0A3-422E-9E83-FD7BD527F585}"/>
</file>

<file path=customXml/itemProps2.xml><?xml version="1.0" encoding="utf-8"?>
<ds:datastoreItem xmlns:ds="http://schemas.openxmlformats.org/officeDocument/2006/customXml" ds:itemID="{50EB3814-F331-4B80-827F-8A0E7FC277A2}"/>
</file>

<file path=customXml/itemProps3.xml><?xml version="1.0" encoding="utf-8"?>
<ds:datastoreItem xmlns:ds="http://schemas.openxmlformats.org/officeDocument/2006/customXml" ds:itemID="{2E1AB413-DB1C-434D-A364-1B179872E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337</Words>
  <Characters>1921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2248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11</cp:revision>
  <cp:lastPrinted>2013-01-17T10:02:00Z</cp:lastPrinted>
  <dcterms:created xsi:type="dcterms:W3CDTF">2016-04-20T14:42:00Z</dcterms:created>
  <dcterms:modified xsi:type="dcterms:W3CDTF">2017-11-08T16:14:00Z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0x0101003F6CF06A701AA14EA230F856AE6EF63B</vt:lpwstr>
  </property>
</Properties>
</file>