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80BA" w14:textId="77777777" w:rsidR="007017CD" w:rsidRPr="00A87EBD" w:rsidRDefault="007017CD" w:rsidP="000E3027"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A87EBD">
        <w:rPr>
          <w:rFonts w:ascii="Arial" w:hAnsi="Arial" w:cs="Arial"/>
          <w:b/>
          <w:bCs/>
          <w:sz w:val="56"/>
          <w:szCs w:val="56"/>
        </w:rPr>
        <w:t>GEORGIA</w:t>
      </w:r>
    </w:p>
    <w:p w14:paraId="3C1F5103" w14:textId="77777777" w:rsidR="007017CD" w:rsidRPr="00A87EBD" w:rsidRDefault="007017CD" w:rsidP="000E3027">
      <w:pPr>
        <w:spacing w:line="240" w:lineRule="auto"/>
        <w:ind w:left="180"/>
        <w:jc w:val="center"/>
        <w:rPr>
          <w:rFonts w:ascii="Arial" w:hAnsi="Arial" w:cs="Arial"/>
          <w:b/>
          <w:bCs/>
          <w:szCs w:val="24"/>
        </w:rPr>
      </w:pPr>
    </w:p>
    <w:p w14:paraId="1873BA15" w14:textId="77777777" w:rsidR="007017CD" w:rsidRPr="00A87EBD" w:rsidRDefault="007017CD" w:rsidP="000E3027">
      <w:pPr>
        <w:spacing w:line="240" w:lineRule="auto"/>
        <w:ind w:left="180"/>
        <w:jc w:val="center"/>
        <w:rPr>
          <w:rFonts w:ascii="Arial" w:eastAsia="SimSun" w:hAnsi="Arial" w:cs="Arial"/>
          <w:b/>
          <w:bCs/>
          <w:caps/>
          <w:szCs w:val="24"/>
          <w:lang w:eastAsia="zh-CN"/>
        </w:rPr>
      </w:pPr>
      <w:r w:rsidRPr="00A87EBD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THE </w:t>
      </w:r>
      <w:r w:rsidR="004B7958" w:rsidRPr="00A87EBD">
        <w:rPr>
          <w:rFonts w:ascii="Arial" w:eastAsia="SimSun" w:hAnsi="Arial" w:cs="Arial"/>
          <w:b/>
          <w:bCs/>
          <w:caps/>
          <w:szCs w:val="24"/>
          <w:lang w:eastAsia="zh-CN"/>
        </w:rPr>
        <w:t>33</w:t>
      </w:r>
      <w:r w:rsidR="004B7958" w:rsidRPr="00A87EBD">
        <w:rPr>
          <w:rFonts w:ascii="Arial" w:eastAsia="SimSun" w:hAnsi="Arial" w:cs="Arial"/>
          <w:b/>
          <w:bCs/>
          <w:caps/>
          <w:szCs w:val="24"/>
          <w:vertAlign w:val="superscript"/>
          <w:lang w:eastAsia="zh-CN"/>
        </w:rPr>
        <w:t>r</w:t>
      </w:r>
      <w:r w:rsidR="007C5D0C" w:rsidRPr="00A87EBD">
        <w:rPr>
          <w:rFonts w:ascii="Arial" w:eastAsia="SimSun" w:hAnsi="Arial" w:cs="Arial"/>
          <w:b/>
          <w:bCs/>
          <w:caps/>
          <w:szCs w:val="24"/>
          <w:vertAlign w:val="superscript"/>
          <w:lang w:eastAsia="zh-CN"/>
        </w:rPr>
        <w:t>d</w:t>
      </w:r>
      <w:r w:rsidRPr="00A87EBD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session of the UPR Working group</w:t>
      </w:r>
    </w:p>
    <w:p w14:paraId="2AB670E0" w14:textId="77777777" w:rsidR="00F75F0E" w:rsidRPr="00A87EBD" w:rsidRDefault="00DB2806" w:rsidP="000E3027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A87EBD">
        <w:rPr>
          <w:rFonts w:ascii="Arial" w:hAnsi="Arial" w:cs="Arial"/>
          <w:b/>
          <w:szCs w:val="24"/>
        </w:rPr>
        <w:t xml:space="preserve">     </w:t>
      </w:r>
      <w:r w:rsidR="00D43F96" w:rsidRPr="00A87EBD">
        <w:rPr>
          <w:rFonts w:ascii="Arial" w:hAnsi="Arial" w:cs="Arial"/>
          <w:b/>
          <w:szCs w:val="24"/>
        </w:rPr>
        <w:t xml:space="preserve">UPR </w:t>
      </w:r>
      <w:r w:rsidR="008B4458" w:rsidRPr="00A87EBD">
        <w:rPr>
          <w:rFonts w:ascii="Arial" w:hAnsi="Arial" w:cs="Arial"/>
          <w:b/>
          <w:szCs w:val="24"/>
        </w:rPr>
        <w:t>OF</w:t>
      </w:r>
      <w:r w:rsidR="00D43F96" w:rsidRPr="00A87EBD">
        <w:rPr>
          <w:rFonts w:ascii="Arial" w:hAnsi="Arial" w:cs="Arial"/>
          <w:b/>
          <w:szCs w:val="24"/>
        </w:rPr>
        <w:t xml:space="preserve"> </w:t>
      </w:r>
      <w:r w:rsidR="004B7958" w:rsidRPr="00A87EBD">
        <w:rPr>
          <w:rFonts w:ascii="Arial" w:hAnsi="Arial" w:cs="Arial"/>
          <w:b/>
          <w:szCs w:val="24"/>
        </w:rPr>
        <w:t>THE KINGDOM OF BHUTAN</w:t>
      </w:r>
    </w:p>
    <w:p w14:paraId="34151286" w14:textId="77777777" w:rsidR="00F75F0E" w:rsidRPr="00A87EBD" w:rsidRDefault="00F75F0E" w:rsidP="000E3027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27746DA8" w14:textId="77777777" w:rsidR="00F75F0E" w:rsidRPr="00A87EBD" w:rsidRDefault="00F75F0E" w:rsidP="000E3027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89F8ABE" w14:textId="77777777" w:rsidR="007017CD" w:rsidRPr="00A87EBD" w:rsidRDefault="007017CD" w:rsidP="000E3027">
      <w:pPr>
        <w:spacing w:line="240" w:lineRule="auto"/>
        <w:rPr>
          <w:rFonts w:ascii="Arial" w:eastAsia="SimSun" w:hAnsi="Arial" w:cs="Arial"/>
          <w:b/>
          <w:bCs/>
          <w:caps/>
          <w:szCs w:val="24"/>
          <w:lang w:eastAsia="zh-CN"/>
        </w:rPr>
      </w:pPr>
    </w:p>
    <w:p w14:paraId="5B9A6427" w14:textId="77777777" w:rsidR="007017CD" w:rsidRPr="00A87EBD" w:rsidRDefault="004B7958" w:rsidP="000E3027">
      <w:pPr>
        <w:spacing w:line="240" w:lineRule="auto"/>
        <w:ind w:left="180"/>
        <w:jc w:val="right"/>
        <w:rPr>
          <w:rFonts w:ascii="Arial" w:eastAsia="SimSun" w:hAnsi="Arial" w:cs="Arial"/>
          <w:b/>
          <w:bCs/>
          <w:caps/>
          <w:szCs w:val="24"/>
          <w:lang w:eastAsia="zh-CN"/>
        </w:rPr>
      </w:pPr>
      <w:r w:rsidRPr="00A87EBD">
        <w:rPr>
          <w:rFonts w:ascii="Arial" w:eastAsia="SimSun" w:hAnsi="Arial" w:cs="Arial"/>
          <w:b/>
          <w:bCs/>
          <w:caps/>
          <w:szCs w:val="24"/>
          <w:lang w:eastAsia="zh-CN"/>
        </w:rPr>
        <w:t>8 MAY</w:t>
      </w:r>
      <w:r w:rsidR="00507C24" w:rsidRPr="00A87EBD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</w:t>
      </w:r>
      <w:r w:rsidR="00521B30" w:rsidRPr="00A87EBD">
        <w:rPr>
          <w:rFonts w:ascii="Arial" w:eastAsia="SimSun" w:hAnsi="Arial" w:cs="Arial"/>
          <w:b/>
          <w:bCs/>
          <w:caps/>
          <w:szCs w:val="24"/>
          <w:lang w:eastAsia="zh-CN"/>
        </w:rPr>
        <w:t>2019</w:t>
      </w:r>
    </w:p>
    <w:p w14:paraId="4D0110CC" w14:textId="77777777" w:rsidR="008A7116" w:rsidRPr="00A87EBD" w:rsidRDefault="008A7116" w:rsidP="000E3027">
      <w:pPr>
        <w:spacing w:line="240" w:lineRule="auto"/>
        <w:ind w:left="180"/>
        <w:jc w:val="right"/>
        <w:rPr>
          <w:rFonts w:ascii="Arial" w:hAnsi="Arial" w:cs="Arial"/>
          <w:b/>
          <w:bCs/>
          <w:szCs w:val="24"/>
          <w:lang w:val="ka-GE"/>
        </w:rPr>
      </w:pPr>
    </w:p>
    <w:p w14:paraId="3CEE39C7" w14:textId="77777777" w:rsidR="002F4695" w:rsidRPr="00A87EBD" w:rsidRDefault="002F4695" w:rsidP="000E3027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1A2B4EB4" w14:textId="77777777" w:rsidR="008758C1" w:rsidRPr="00A87EBD" w:rsidRDefault="002F4695" w:rsidP="000E3027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  <w:r w:rsidRPr="00A87EBD">
        <w:rPr>
          <w:rFonts w:ascii="Arial" w:hAnsi="Arial" w:cs="Arial"/>
          <w:szCs w:val="24"/>
          <w:lang w:val="en-US"/>
        </w:rPr>
        <w:t xml:space="preserve">Georgia welcomes the Delegation of </w:t>
      </w:r>
      <w:r w:rsidR="00A32F7B" w:rsidRPr="00A87EBD">
        <w:rPr>
          <w:rFonts w:ascii="Arial" w:hAnsi="Arial" w:cs="Arial"/>
          <w:szCs w:val="24"/>
          <w:lang w:val="en-US"/>
        </w:rPr>
        <w:t xml:space="preserve">the Kingdom of Bhutan </w:t>
      </w:r>
      <w:r w:rsidR="00507C24" w:rsidRPr="00A87EBD">
        <w:rPr>
          <w:rFonts w:ascii="Arial" w:hAnsi="Arial" w:cs="Arial"/>
          <w:szCs w:val="24"/>
          <w:lang w:val="en-US"/>
        </w:rPr>
        <w:t xml:space="preserve">and thanks </w:t>
      </w:r>
      <w:r w:rsidR="007A5BC2">
        <w:rPr>
          <w:rFonts w:ascii="Arial" w:hAnsi="Arial" w:cs="Arial"/>
          <w:szCs w:val="24"/>
          <w:lang w:val="en-US"/>
        </w:rPr>
        <w:t xml:space="preserve">H.E. Dr.Tandi Dorji, Minister of Foreign Affairs of the Kingdom of Bhutan </w:t>
      </w:r>
      <w:r w:rsidR="00A2395B" w:rsidRPr="00A87EBD">
        <w:rPr>
          <w:rFonts w:ascii="Arial" w:hAnsi="Arial" w:cs="Arial"/>
          <w:szCs w:val="24"/>
          <w:lang w:val="en-US"/>
        </w:rPr>
        <w:t>for th</w:t>
      </w:r>
      <w:r w:rsidR="00620B14" w:rsidRPr="00A87EBD">
        <w:rPr>
          <w:rFonts w:ascii="Arial" w:hAnsi="Arial" w:cs="Arial"/>
          <w:szCs w:val="24"/>
          <w:lang w:val="en-US"/>
        </w:rPr>
        <w:t>e presentation of the national r</w:t>
      </w:r>
      <w:r w:rsidR="00A2395B" w:rsidRPr="00A87EBD">
        <w:rPr>
          <w:rFonts w:ascii="Arial" w:hAnsi="Arial" w:cs="Arial"/>
          <w:szCs w:val="24"/>
          <w:lang w:val="en-US"/>
        </w:rPr>
        <w:t>eport.</w:t>
      </w:r>
    </w:p>
    <w:p w14:paraId="0A7706D7" w14:textId="77777777" w:rsidR="00A2395B" w:rsidRPr="00A87EBD" w:rsidRDefault="00A2395B" w:rsidP="000E3027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14:paraId="134E2978" w14:textId="3C8F55C3" w:rsidR="00072E52" w:rsidRPr="00A87EBD" w:rsidRDefault="0014646F" w:rsidP="000E3027">
      <w:pPr>
        <w:pStyle w:val="Default"/>
        <w:jc w:val="both"/>
        <w:rPr>
          <w:rFonts w:ascii="Arial" w:hAnsi="Arial" w:cs="Arial"/>
          <w:color w:val="auto"/>
        </w:rPr>
      </w:pPr>
      <w:r w:rsidRPr="00A87EBD">
        <w:rPr>
          <w:rFonts w:ascii="Arial" w:hAnsi="Arial" w:cs="Arial"/>
          <w:color w:val="auto"/>
        </w:rPr>
        <w:t xml:space="preserve">We </w:t>
      </w:r>
      <w:r w:rsidR="00A8146E" w:rsidRPr="00A87EBD">
        <w:rPr>
          <w:rFonts w:ascii="Arial" w:hAnsi="Arial" w:cs="Arial"/>
          <w:color w:val="auto"/>
        </w:rPr>
        <w:t xml:space="preserve">note positively </w:t>
      </w:r>
      <w:r w:rsidR="00EA2AB6" w:rsidRPr="00A87EBD">
        <w:rPr>
          <w:rFonts w:ascii="Arial" w:hAnsi="Arial" w:cs="Arial"/>
          <w:color w:val="auto"/>
        </w:rPr>
        <w:t xml:space="preserve">the legislative </w:t>
      </w:r>
      <w:r w:rsidRPr="00A87EBD">
        <w:rPr>
          <w:rFonts w:ascii="Arial" w:hAnsi="Arial" w:cs="Arial"/>
          <w:color w:val="auto"/>
        </w:rPr>
        <w:t xml:space="preserve">changes made by the </w:t>
      </w:r>
      <w:r w:rsidR="00BD2286" w:rsidRPr="00A87EBD">
        <w:rPr>
          <w:rFonts w:ascii="Arial" w:hAnsi="Arial" w:cs="Arial"/>
          <w:color w:val="auto"/>
        </w:rPr>
        <w:t xml:space="preserve">Government of </w:t>
      </w:r>
      <w:r w:rsidR="00913CBA" w:rsidRPr="00A87EBD">
        <w:rPr>
          <w:rFonts w:ascii="Arial" w:hAnsi="Arial" w:cs="Arial"/>
          <w:color w:val="auto"/>
        </w:rPr>
        <w:t>the Kingdom of Bhutan</w:t>
      </w:r>
      <w:r w:rsidRPr="00A87EBD">
        <w:rPr>
          <w:rFonts w:ascii="Arial" w:hAnsi="Arial" w:cs="Arial"/>
          <w:color w:val="auto"/>
        </w:rPr>
        <w:t xml:space="preserve"> </w:t>
      </w:r>
      <w:r w:rsidR="007C3AC4" w:rsidRPr="00A87EBD">
        <w:rPr>
          <w:rFonts w:ascii="Arial" w:hAnsi="Arial" w:cs="Arial"/>
          <w:color w:val="auto"/>
        </w:rPr>
        <w:t xml:space="preserve">aimed at </w:t>
      </w:r>
      <w:r w:rsidR="00BD2286" w:rsidRPr="00A87EBD">
        <w:rPr>
          <w:rFonts w:ascii="Arial" w:hAnsi="Arial" w:cs="Arial"/>
          <w:color w:val="auto"/>
        </w:rPr>
        <w:t>better protection of</w:t>
      </w:r>
      <w:r w:rsidR="00927AA7" w:rsidRPr="00A87EBD">
        <w:rPr>
          <w:rFonts w:ascii="Arial" w:hAnsi="Arial" w:cs="Arial"/>
          <w:color w:val="auto"/>
        </w:rPr>
        <w:t xml:space="preserve"> human rights in various fie</w:t>
      </w:r>
      <w:r w:rsidR="00072E52" w:rsidRPr="00A87EBD">
        <w:rPr>
          <w:rFonts w:ascii="Arial" w:hAnsi="Arial" w:cs="Arial"/>
          <w:color w:val="auto"/>
        </w:rPr>
        <w:t>lds</w:t>
      </w:r>
      <w:r w:rsidR="0070546B" w:rsidRPr="00A87EBD">
        <w:rPr>
          <w:rFonts w:ascii="Arial" w:hAnsi="Arial" w:cs="Arial"/>
          <w:color w:val="auto"/>
        </w:rPr>
        <w:t>.</w:t>
      </w:r>
    </w:p>
    <w:p w14:paraId="38999F62" w14:textId="77777777" w:rsidR="002D6F2A" w:rsidRPr="00A87EBD" w:rsidRDefault="002D6F2A" w:rsidP="000E3027">
      <w:pPr>
        <w:pStyle w:val="Default"/>
        <w:jc w:val="both"/>
        <w:rPr>
          <w:rFonts w:ascii="Arial" w:hAnsi="Arial" w:cs="Arial"/>
          <w:color w:val="auto"/>
        </w:rPr>
      </w:pPr>
    </w:p>
    <w:p w14:paraId="788454AE" w14:textId="77777777" w:rsidR="00223639" w:rsidRPr="00A87EBD" w:rsidRDefault="002D6F2A" w:rsidP="00223639">
      <w:pPr>
        <w:jc w:val="both"/>
        <w:rPr>
          <w:rFonts w:ascii="Arial" w:hAnsi="Arial" w:cs="Arial"/>
          <w:szCs w:val="24"/>
        </w:rPr>
      </w:pPr>
      <w:r w:rsidRPr="00A87EBD">
        <w:rPr>
          <w:rFonts w:ascii="Arial" w:hAnsi="Arial" w:cs="Arial"/>
          <w:szCs w:val="24"/>
        </w:rPr>
        <w:t>We welcome the establishment of the National Women and Children Welfare Committee in order to promote and protect the rights of women and children.</w:t>
      </w:r>
    </w:p>
    <w:p w14:paraId="07B18E80" w14:textId="77777777" w:rsidR="00223639" w:rsidRPr="00A87EBD" w:rsidRDefault="00223639" w:rsidP="00223639">
      <w:pPr>
        <w:jc w:val="both"/>
        <w:rPr>
          <w:rFonts w:ascii="Arial" w:hAnsi="Arial" w:cs="Arial"/>
          <w:szCs w:val="24"/>
        </w:rPr>
      </w:pPr>
    </w:p>
    <w:p w14:paraId="41B47E92" w14:textId="77777777" w:rsidR="00223639" w:rsidRPr="00A87EBD" w:rsidRDefault="00223639" w:rsidP="00223639">
      <w:pPr>
        <w:pStyle w:val="Default"/>
        <w:jc w:val="both"/>
        <w:rPr>
          <w:rFonts w:ascii="Arial" w:hAnsi="Arial" w:cs="Arial"/>
          <w:color w:val="auto"/>
        </w:rPr>
      </w:pPr>
      <w:r w:rsidRPr="00A87EBD">
        <w:rPr>
          <w:rFonts w:ascii="Arial" w:hAnsi="Arial" w:cs="Arial"/>
        </w:rPr>
        <w:t>Georgia commends the Kingdom of Bhutan for the ratification of the UN Convention against Corruption</w:t>
      </w:r>
      <w:r w:rsidRPr="00A87EBD">
        <w:rPr>
          <w:rFonts w:ascii="Arial" w:hAnsi="Arial" w:cs="Arial"/>
          <w:color w:val="auto"/>
        </w:rPr>
        <w:t>.</w:t>
      </w:r>
    </w:p>
    <w:p w14:paraId="4468781D" w14:textId="77777777" w:rsidR="00223639" w:rsidRPr="00A87EBD" w:rsidRDefault="00223639" w:rsidP="000E3027">
      <w:pPr>
        <w:pStyle w:val="Default"/>
        <w:jc w:val="both"/>
        <w:rPr>
          <w:rFonts w:ascii="Arial" w:hAnsi="Arial" w:cs="Arial"/>
          <w:color w:val="auto"/>
        </w:rPr>
      </w:pPr>
    </w:p>
    <w:p w14:paraId="76D4B88A" w14:textId="77777777" w:rsidR="0070546B" w:rsidRPr="00A87EBD" w:rsidRDefault="00223639" w:rsidP="000E3027">
      <w:pPr>
        <w:pStyle w:val="Default"/>
        <w:jc w:val="both"/>
        <w:rPr>
          <w:rFonts w:ascii="Arial" w:hAnsi="Arial" w:cs="Arial"/>
          <w:color w:val="auto"/>
        </w:rPr>
      </w:pPr>
      <w:r w:rsidRPr="00A87EBD">
        <w:rPr>
          <w:rFonts w:ascii="Arial" w:hAnsi="Arial" w:cs="Arial"/>
          <w:color w:val="auto"/>
        </w:rPr>
        <w:t xml:space="preserve">We also </w:t>
      </w:r>
      <w:r w:rsidR="00094421" w:rsidRPr="00A87EBD">
        <w:rPr>
          <w:rFonts w:ascii="Arial" w:hAnsi="Arial" w:cs="Arial"/>
          <w:color w:val="auto"/>
        </w:rPr>
        <w:t xml:space="preserve">commend </w:t>
      </w:r>
      <w:r w:rsidR="006B78DA" w:rsidRPr="00A87EBD">
        <w:rPr>
          <w:rFonts w:ascii="Arial" w:hAnsi="Arial" w:cs="Arial"/>
          <w:color w:val="auto"/>
        </w:rPr>
        <w:t>the Kingdom of Bhutan for the completion and submission of the</w:t>
      </w:r>
      <w:r w:rsidR="009E45CA" w:rsidRPr="00A87EBD">
        <w:rPr>
          <w:rFonts w:ascii="Arial" w:hAnsi="Arial" w:cs="Arial"/>
          <w:color w:val="auto"/>
        </w:rPr>
        <w:t xml:space="preserve"> combined 8</w:t>
      </w:r>
      <w:r w:rsidR="009E45CA" w:rsidRPr="00A87EBD">
        <w:rPr>
          <w:rFonts w:ascii="Arial" w:hAnsi="Arial" w:cs="Arial"/>
          <w:color w:val="auto"/>
          <w:vertAlign w:val="superscript"/>
        </w:rPr>
        <w:t>th</w:t>
      </w:r>
      <w:r w:rsidR="009E45CA" w:rsidRPr="00A87EBD">
        <w:rPr>
          <w:rFonts w:ascii="Arial" w:hAnsi="Arial" w:cs="Arial"/>
          <w:color w:val="auto"/>
        </w:rPr>
        <w:t xml:space="preserve"> and 9</w:t>
      </w:r>
      <w:r w:rsidR="009E45CA" w:rsidRPr="00A87EBD">
        <w:rPr>
          <w:rFonts w:ascii="Arial" w:hAnsi="Arial" w:cs="Arial"/>
          <w:color w:val="auto"/>
          <w:vertAlign w:val="superscript"/>
        </w:rPr>
        <w:t>th</w:t>
      </w:r>
      <w:r w:rsidR="009E45CA" w:rsidRPr="00A87EBD">
        <w:rPr>
          <w:rFonts w:ascii="Arial" w:hAnsi="Arial" w:cs="Arial"/>
          <w:color w:val="auto"/>
        </w:rPr>
        <w:t xml:space="preserve"> Combined Periodic Report on CEDAW and</w:t>
      </w:r>
      <w:r w:rsidR="006B78DA" w:rsidRPr="00A87EBD">
        <w:rPr>
          <w:rFonts w:ascii="Arial" w:hAnsi="Arial" w:cs="Arial"/>
          <w:color w:val="auto"/>
        </w:rPr>
        <w:t xml:space="preserve"> 3</w:t>
      </w:r>
      <w:r w:rsidR="006B78DA" w:rsidRPr="00A87EBD">
        <w:rPr>
          <w:rFonts w:ascii="Arial" w:hAnsi="Arial" w:cs="Arial"/>
          <w:color w:val="auto"/>
          <w:vertAlign w:val="superscript"/>
        </w:rPr>
        <w:t>rd</w:t>
      </w:r>
      <w:r w:rsidR="006B78DA" w:rsidRPr="00A87EBD">
        <w:rPr>
          <w:rFonts w:ascii="Arial" w:hAnsi="Arial" w:cs="Arial"/>
          <w:color w:val="auto"/>
        </w:rPr>
        <w:t xml:space="preserve"> to 5</w:t>
      </w:r>
      <w:r w:rsidR="006B78DA" w:rsidRPr="00A87EBD">
        <w:rPr>
          <w:rFonts w:ascii="Arial" w:hAnsi="Arial" w:cs="Arial"/>
          <w:color w:val="auto"/>
          <w:vertAlign w:val="superscript"/>
        </w:rPr>
        <w:t>th</w:t>
      </w:r>
      <w:r w:rsidR="006B78DA" w:rsidRPr="00A87EBD">
        <w:rPr>
          <w:rFonts w:ascii="Arial" w:hAnsi="Arial" w:cs="Arial"/>
          <w:color w:val="auto"/>
        </w:rPr>
        <w:t xml:space="preserve"> Combined Periodic Report on the CRC and its initial reports on the two </w:t>
      </w:r>
      <w:r w:rsidR="0003092B">
        <w:rPr>
          <w:rFonts w:ascii="Arial" w:hAnsi="Arial" w:cs="Arial"/>
          <w:color w:val="auto"/>
        </w:rPr>
        <w:t xml:space="preserve">Optional Protocols </w:t>
      </w:r>
      <w:r w:rsidR="0003092B">
        <w:rPr>
          <w:rFonts w:ascii="Sylfaen" w:hAnsi="Sylfaen" w:cs="Arial"/>
          <w:color w:val="auto"/>
          <w:lang w:val="ka-GE"/>
        </w:rPr>
        <w:t>-</w:t>
      </w:r>
      <w:r w:rsidR="0003092B">
        <w:rPr>
          <w:rFonts w:ascii="Arial" w:hAnsi="Arial" w:cs="Arial"/>
          <w:color w:val="auto"/>
        </w:rPr>
        <w:t xml:space="preserve"> </w:t>
      </w:r>
      <w:r w:rsidR="006B78DA" w:rsidRPr="00A87EBD">
        <w:rPr>
          <w:rFonts w:ascii="Arial" w:hAnsi="Arial" w:cs="Arial"/>
          <w:color w:val="auto"/>
        </w:rPr>
        <w:t>on the sale of children, child pro</w:t>
      </w:r>
      <w:r w:rsidR="0003092B">
        <w:rPr>
          <w:rFonts w:ascii="Arial" w:hAnsi="Arial" w:cs="Arial"/>
          <w:color w:val="auto"/>
        </w:rPr>
        <w:t>stitution and child pornography</w:t>
      </w:r>
      <w:r w:rsidR="006B78DA" w:rsidRPr="00A87EBD">
        <w:rPr>
          <w:rFonts w:ascii="Arial" w:hAnsi="Arial" w:cs="Arial"/>
          <w:color w:val="auto"/>
        </w:rPr>
        <w:t xml:space="preserve"> and on the involvement of children in armed conflict</w:t>
      </w:r>
      <w:r w:rsidR="0070546B" w:rsidRPr="00A87EBD">
        <w:rPr>
          <w:rFonts w:ascii="Arial" w:hAnsi="Arial" w:cs="Arial"/>
          <w:color w:val="auto"/>
        </w:rPr>
        <w:t>.</w:t>
      </w:r>
    </w:p>
    <w:p w14:paraId="59B87553" w14:textId="77777777" w:rsidR="00D6262D" w:rsidRPr="00A87EBD" w:rsidRDefault="00D6262D" w:rsidP="000E3027">
      <w:pPr>
        <w:spacing w:line="240" w:lineRule="auto"/>
        <w:jc w:val="both"/>
        <w:rPr>
          <w:rFonts w:ascii="Arial" w:hAnsi="Arial" w:cs="Arial"/>
          <w:szCs w:val="24"/>
          <w:lang w:val="ka-GE"/>
        </w:rPr>
      </w:pPr>
    </w:p>
    <w:p w14:paraId="229D9F38" w14:textId="4EFF4960" w:rsidR="00A8146E" w:rsidRPr="00E744E2" w:rsidRDefault="00620B14" w:rsidP="000E3027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  <w:r w:rsidRPr="00A87EBD">
        <w:rPr>
          <w:rFonts w:ascii="Arial" w:hAnsi="Arial" w:cs="Arial"/>
          <w:szCs w:val="24"/>
          <w:lang w:val="en-US"/>
        </w:rPr>
        <w:t xml:space="preserve">Stemming from the aforesaid, </w:t>
      </w:r>
      <w:r w:rsidR="005E204B" w:rsidRPr="00A87EBD">
        <w:rPr>
          <w:rFonts w:ascii="Arial" w:hAnsi="Arial" w:cs="Arial"/>
          <w:szCs w:val="24"/>
          <w:lang w:val="en-US"/>
        </w:rPr>
        <w:t>Geor</w:t>
      </w:r>
      <w:r w:rsidR="00D43F96" w:rsidRPr="00A87EBD">
        <w:rPr>
          <w:rFonts w:ascii="Arial" w:hAnsi="Arial" w:cs="Arial"/>
          <w:szCs w:val="24"/>
          <w:lang w:val="en-US"/>
        </w:rPr>
        <w:t>gia would li</w:t>
      </w:r>
      <w:r w:rsidR="00C0489F" w:rsidRPr="00A87EBD">
        <w:rPr>
          <w:rFonts w:ascii="Arial" w:hAnsi="Arial" w:cs="Arial"/>
          <w:szCs w:val="24"/>
          <w:lang w:val="en-US"/>
        </w:rPr>
        <w:t xml:space="preserve">ke to </w:t>
      </w:r>
      <w:r w:rsidR="00685936" w:rsidRPr="00A87EBD">
        <w:rPr>
          <w:rFonts w:ascii="Arial" w:hAnsi="Arial" w:cs="Arial"/>
          <w:szCs w:val="24"/>
          <w:lang w:val="en-US"/>
        </w:rPr>
        <w:t>recommend to the Kingdom of Bhutan</w:t>
      </w:r>
      <w:r w:rsidR="005E204B" w:rsidRPr="00A87EBD">
        <w:rPr>
          <w:rFonts w:ascii="Arial" w:hAnsi="Arial" w:cs="Arial"/>
          <w:szCs w:val="24"/>
          <w:lang w:val="en-US"/>
        </w:rPr>
        <w:t xml:space="preserve">: </w:t>
      </w:r>
    </w:p>
    <w:p w14:paraId="13F1ED41" w14:textId="77777777" w:rsidR="00A8146E" w:rsidRPr="00A87EBD" w:rsidRDefault="00A8146E" w:rsidP="00A8146E">
      <w:pPr>
        <w:spacing w:line="240" w:lineRule="auto"/>
        <w:jc w:val="both"/>
        <w:rPr>
          <w:rFonts w:ascii="Arial" w:hAnsi="Arial" w:cs="Arial"/>
          <w:szCs w:val="24"/>
        </w:rPr>
      </w:pPr>
    </w:p>
    <w:p w14:paraId="43279C26" w14:textId="77777777" w:rsidR="008B2B47" w:rsidRPr="00A87EBD" w:rsidRDefault="008B2B47" w:rsidP="008B2B4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Cs w:val="24"/>
        </w:rPr>
      </w:pPr>
      <w:r w:rsidRPr="00A87EBD">
        <w:rPr>
          <w:rFonts w:ascii="Arial" w:hAnsi="Arial" w:cs="Arial"/>
          <w:szCs w:val="24"/>
        </w:rPr>
        <w:t>T</w:t>
      </w:r>
      <w:r w:rsidR="009240C1" w:rsidRPr="00A87EBD">
        <w:rPr>
          <w:rFonts w:ascii="Arial" w:hAnsi="Arial" w:cs="Arial"/>
          <w:szCs w:val="24"/>
        </w:rPr>
        <w:t>o continue</w:t>
      </w:r>
      <w:r w:rsidRPr="00A87EBD">
        <w:rPr>
          <w:rFonts w:ascii="Arial" w:hAnsi="Arial" w:cs="Arial"/>
          <w:szCs w:val="24"/>
        </w:rPr>
        <w:t xml:space="preserve"> the efforts with regard to the protection of women’s rights and </w:t>
      </w:r>
      <w:r w:rsidRPr="00A87EBD">
        <w:rPr>
          <w:rFonts w:ascii="Arial" w:hAnsi="Arial" w:cs="Arial"/>
          <w:bCs/>
          <w:szCs w:val="24"/>
          <w:lang w:val="en-US"/>
        </w:rPr>
        <w:t>strengthening</w:t>
      </w:r>
      <w:r w:rsidR="00C45D89" w:rsidRPr="00A87EBD">
        <w:rPr>
          <w:rFonts w:ascii="Arial" w:hAnsi="Arial" w:cs="Arial"/>
          <w:bCs/>
          <w:szCs w:val="24"/>
          <w:lang w:val="en-US"/>
        </w:rPr>
        <w:t xml:space="preserve"> </w:t>
      </w:r>
      <w:r w:rsidRPr="00A87EBD">
        <w:rPr>
          <w:rFonts w:ascii="Arial" w:hAnsi="Arial" w:cs="Arial"/>
          <w:bCs/>
          <w:szCs w:val="24"/>
          <w:lang w:val="en-US"/>
        </w:rPr>
        <w:t>combating viole</w:t>
      </w:r>
      <w:r w:rsidR="007C3AC4" w:rsidRPr="00A87EBD">
        <w:rPr>
          <w:rFonts w:ascii="Arial" w:hAnsi="Arial" w:cs="Arial"/>
          <w:bCs/>
          <w:szCs w:val="24"/>
          <w:lang w:val="en-US"/>
        </w:rPr>
        <w:t>nce against women and children;</w:t>
      </w:r>
    </w:p>
    <w:p w14:paraId="619E26DC" w14:textId="77777777" w:rsidR="00A8146E" w:rsidRPr="00A87EBD" w:rsidRDefault="00A8146E" w:rsidP="00A8146E">
      <w:pPr>
        <w:pStyle w:val="ListParagraph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14:paraId="09A166EB" w14:textId="386F2D2D" w:rsidR="000E3027" w:rsidRPr="0061797C" w:rsidRDefault="00A8146E" w:rsidP="000E302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Cs w:val="24"/>
        </w:rPr>
      </w:pPr>
      <w:r w:rsidRPr="00A87EBD">
        <w:rPr>
          <w:rFonts w:ascii="Arial" w:hAnsi="Arial" w:cs="Arial"/>
          <w:bCs/>
          <w:szCs w:val="24"/>
          <w:lang w:val="en-US"/>
        </w:rPr>
        <w:t>To continue the efforts in order to prevent and combat trafficking in persons.</w:t>
      </w:r>
      <w:bookmarkStart w:id="0" w:name="_GoBack"/>
      <w:bookmarkEnd w:id="0"/>
    </w:p>
    <w:p w14:paraId="0FF60C68" w14:textId="77777777" w:rsidR="00A8146E" w:rsidRPr="00A87EBD" w:rsidRDefault="00A8146E" w:rsidP="000E3027">
      <w:pPr>
        <w:spacing w:line="240" w:lineRule="auto"/>
        <w:jc w:val="both"/>
        <w:rPr>
          <w:rFonts w:ascii="Arial" w:hAnsi="Arial" w:cs="Arial"/>
          <w:szCs w:val="24"/>
          <w:lang w:val="en-US"/>
        </w:rPr>
      </w:pPr>
    </w:p>
    <w:p w14:paraId="6D46ACBF" w14:textId="77777777" w:rsidR="00146D5C" w:rsidRPr="00C45D89" w:rsidRDefault="00783C26" w:rsidP="000E3027">
      <w:pPr>
        <w:spacing w:line="240" w:lineRule="auto"/>
        <w:jc w:val="both"/>
        <w:rPr>
          <w:rFonts w:asciiTheme="majorHAnsi" w:hAnsiTheme="majorHAnsi" w:cs="Arial"/>
          <w:szCs w:val="24"/>
        </w:rPr>
      </w:pPr>
      <w:r w:rsidRPr="00A87EBD">
        <w:rPr>
          <w:rFonts w:ascii="Arial" w:hAnsi="Arial" w:cs="Arial"/>
          <w:szCs w:val="24"/>
          <w:lang w:val="en-US"/>
        </w:rPr>
        <w:t>With</w:t>
      </w:r>
      <w:r w:rsidR="008B5A11" w:rsidRPr="00A87EBD">
        <w:rPr>
          <w:rFonts w:ascii="Arial" w:hAnsi="Arial" w:cs="Arial"/>
          <w:szCs w:val="24"/>
          <w:lang w:val="en-US"/>
        </w:rPr>
        <w:t xml:space="preserve"> this in mind, we wish the delegation of </w:t>
      </w:r>
      <w:r w:rsidR="009A45D2" w:rsidRPr="00A87EBD">
        <w:rPr>
          <w:rFonts w:ascii="Arial" w:hAnsi="Arial" w:cs="Arial"/>
          <w:szCs w:val="24"/>
          <w:lang w:val="en-US"/>
        </w:rPr>
        <w:t>the Kingdom of Bhutan</w:t>
      </w:r>
      <w:r w:rsidR="008B5A11" w:rsidRPr="00A87EBD">
        <w:rPr>
          <w:rFonts w:ascii="Arial" w:hAnsi="Arial" w:cs="Arial"/>
          <w:szCs w:val="24"/>
          <w:lang w:val="en-US"/>
        </w:rPr>
        <w:t xml:space="preserve"> a very successful review.</w:t>
      </w:r>
      <w:r w:rsidR="00BD2286" w:rsidRPr="00A87EBD">
        <w:rPr>
          <w:rFonts w:ascii="Arial" w:hAnsi="Arial" w:cs="Arial"/>
          <w:szCs w:val="24"/>
          <w:lang w:val="en-US"/>
        </w:rPr>
        <w:t xml:space="preserve"> </w:t>
      </w:r>
    </w:p>
    <w:sectPr w:rsidR="00146D5C" w:rsidRPr="00C45D89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 AKADEMIURI">
    <w:altName w:val="Times New Roman PS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834C9"/>
    <w:multiLevelType w:val="hybridMultilevel"/>
    <w:tmpl w:val="963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006812"/>
    <w:rsid w:val="0003092B"/>
    <w:rsid w:val="000321CB"/>
    <w:rsid w:val="00036BA2"/>
    <w:rsid w:val="00072E52"/>
    <w:rsid w:val="00094421"/>
    <w:rsid w:val="000B5AEA"/>
    <w:rsid w:val="000D2BA0"/>
    <w:rsid w:val="000E3027"/>
    <w:rsid w:val="000E4171"/>
    <w:rsid w:val="000F49DC"/>
    <w:rsid w:val="00115F00"/>
    <w:rsid w:val="0014646F"/>
    <w:rsid w:val="00146D5C"/>
    <w:rsid w:val="001D0D2A"/>
    <w:rsid w:val="001E3990"/>
    <w:rsid w:val="001E6621"/>
    <w:rsid w:val="001E7665"/>
    <w:rsid w:val="00223639"/>
    <w:rsid w:val="002276DD"/>
    <w:rsid w:val="00283C1A"/>
    <w:rsid w:val="002B635E"/>
    <w:rsid w:val="002C5050"/>
    <w:rsid w:val="002C64EE"/>
    <w:rsid w:val="002D6F2A"/>
    <w:rsid w:val="002E2B8F"/>
    <w:rsid w:val="002E464B"/>
    <w:rsid w:val="002F4695"/>
    <w:rsid w:val="00313A3F"/>
    <w:rsid w:val="00360361"/>
    <w:rsid w:val="00386C36"/>
    <w:rsid w:val="003D6C4B"/>
    <w:rsid w:val="00427F61"/>
    <w:rsid w:val="004412BB"/>
    <w:rsid w:val="00463436"/>
    <w:rsid w:val="004B7958"/>
    <w:rsid w:val="004C4FE9"/>
    <w:rsid w:val="004E0DD0"/>
    <w:rsid w:val="004E7DB8"/>
    <w:rsid w:val="00507C24"/>
    <w:rsid w:val="00521B30"/>
    <w:rsid w:val="005435DA"/>
    <w:rsid w:val="00553182"/>
    <w:rsid w:val="005562F3"/>
    <w:rsid w:val="005619DF"/>
    <w:rsid w:val="0056737E"/>
    <w:rsid w:val="0057421A"/>
    <w:rsid w:val="0058051F"/>
    <w:rsid w:val="00590C01"/>
    <w:rsid w:val="005971CB"/>
    <w:rsid w:val="005A673E"/>
    <w:rsid w:val="005E1858"/>
    <w:rsid w:val="005E204B"/>
    <w:rsid w:val="0061797C"/>
    <w:rsid w:val="00620B14"/>
    <w:rsid w:val="00646F18"/>
    <w:rsid w:val="006671AE"/>
    <w:rsid w:val="0067248D"/>
    <w:rsid w:val="00674FEE"/>
    <w:rsid w:val="00681CC4"/>
    <w:rsid w:val="00685936"/>
    <w:rsid w:val="00692044"/>
    <w:rsid w:val="006A037C"/>
    <w:rsid w:val="006B501E"/>
    <w:rsid w:val="006B78DA"/>
    <w:rsid w:val="006D7A7A"/>
    <w:rsid w:val="007017CD"/>
    <w:rsid w:val="0070546B"/>
    <w:rsid w:val="007122CF"/>
    <w:rsid w:val="00726BA6"/>
    <w:rsid w:val="0072704F"/>
    <w:rsid w:val="00732575"/>
    <w:rsid w:val="00745BD0"/>
    <w:rsid w:val="00753E23"/>
    <w:rsid w:val="00783C26"/>
    <w:rsid w:val="00791887"/>
    <w:rsid w:val="007A5BC2"/>
    <w:rsid w:val="007B4BFC"/>
    <w:rsid w:val="007C3AC4"/>
    <w:rsid w:val="007C5D0C"/>
    <w:rsid w:val="007E7469"/>
    <w:rsid w:val="008337AA"/>
    <w:rsid w:val="00847A1F"/>
    <w:rsid w:val="008542DE"/>
    <w:rsid w:val="008758C1"/>
    <w:rsid w:val="008A7116"/>
    <w:rsid w:val="008B2B47"/>
    <w:rsid w:val="008B4458"/>
    <w:rsid w:val="008B5A11"/>
    <w:rsid w:val="009030B8"/>
    <w:rsid w:val="00910752"/>
    <w:rsid w:val="00912041"/>
    <w:rsid w:val="0091260F"/>
    <w:rsid w:val="00913CBA"/>
    <w:rsid w:val="0092273C"/>
    <w:rsid w:val="009240C1"/>
    <w:rsid w:val="00927AA7"/>
    <w:rsid w:val="0094310A"/>
    <w:rsid w:val="00964AFA"/>
    <w:rsid w:val="009A45D2"/>
    <w:rsid w:val="009B4164"/>
    <w:rsid w:val="009D2D5A"/>
    <w:rsid w:val="009E45CA"/>
    <w:rsid w:val="00A2395B"/>
    <w:rsid w:val="00A32F7B"/>
    <w:rsid w:val="00A37FAA"/>
    <w:rsid w:val="00A5045B"/>
    <w:rsid w:val="00A8076D"/>
    <w:rsid w:val="00A8146E"/>
    <w:rsid w:val="00A87EBD"/>
    <w:rsid w:val="00AF17B4"/>
    <w:rsid w:val="00B1216C"/>
    <w:rsid w:val="00B27304"/>
    <w:rsid w:val="00B407A5"/>
    <w:rsid w:val="00B467CB"/>
    <w:rsid w:val="00B90EA3"/>
    <w:rsid w:val="00B96E77"/>
    <w:rsid w:val="00BC56FB"/>
    <w:rsid w:val="00BD2286"/>
    <w:rsid w:val="00C00ADA"/>
    <w:rsid w:val="00C0489F"/>
    <w:rsid w:val="00C1586E"/>
    <w:rsid w:val="00C45D89"/>
    <w:rsid w:val="00C46D74"/>
    <w:rsid w:val="00C6403D"/>
    <w:rsid w:val="00C74CD2"/>
    <w:rsid w:val="00CB368C"/>
    <w:rsid w:val="00CB64A8"/>
    <w:rsid w:val="00CC2732"/>
    <w:rsid w:val="00CD3D96"/>
    <w:rsid w:val="00D43F96"/>
    <w:rsid w:val="00D45762"/>
    <w:rsid w:val="00D53659"/>
    <w:rsid w:val="00D6262D"/>
    <w:rsid w:val="00D94864"/>
    <w:rsid w:val="00DB2806"/>
    <w:rsid w:val="00DD5A70"/>
    <w:rsid w:val="00E250EB"/>
    <w:rsid w:val="00E34E7D"/>
    <w:rsid w:val="00E35F16"/>
    <w:rsid w:val="00E363D3"/>
    <w:rsid w:val="00E6182B"/>
    <w:rsid w:val="00E744E2"/>
    <w:rsid w:val="00EA2AB6"/>
    <w:rsid w:val="00F0709D"/>
    <w:rsid w:val="00F145CC"/>
    <w:rsid w:val="00F67118"/>
    <w:rsid w:val="00F75F0E"/>
    <w:rsid w:val="00F77262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19E8"/>
  <w15:docId w15:val="{8E5EEE10-5807-4191-A4D0-9A7F5FC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1A"/>
    <w:pPr>
      <w:ind w:left="720"/>
      <w:contextualSpacing/>
    </w:pPr>
  </w:style>
  <w:style w:type="paragraph" w:customStyle="1" w:styleId="Default">
    <w:name w:val="Default"/>
    <w:rsid w:val="00D43F96"/>
    <w:pPr>
      <w:autoSpaceDE w:val="0"/>
      <w:autoSpaceDN w:val="0"/>
      <w:adjustRightInd w:val="0"/>
      <w:spacing w:line="240" w:lineRule="auto"/>
    </w:pPr>
    <w:rPr>
      <w:rFonts w:ascii="GEO AKADEMIURI" w:hAnsi="GEO AKADEMIURI" w:cs="GEO AKADEMIU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EC8BF-FE12-4143-82DE-1EF41CD49C33}"/>
</file>

<file path=customXml/itemProps2.xml><?xml version="1.0" encoding="utf-8"?>
<ds:datastoreItem xmlns:ds="http://schemas.openxmlformats.org/officeDocument/2006/customXml" ds:itemID="{5AB5CC50-52C9-4DD2-B400-C14E89887B9B}"/>
</file>

<file path=customXml/itemProps3.xml><?xml version="1.0" encoding="utf-8"?>
<ds:datastoreItem xmlns:ds="http://schemas.openxmlformats.org/officeDocument/2006/customXml" ds:itemID="{FFC434CC-80ED-4F30-B61C-E412066CF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nini bakradze</cp:lastModifiedBy>
  <cp:revision>7</cp:revision>
  <cp:lastPrinted>2019-05-07T07:15:00Z</cp:lastPrinted>
  <dcterms:created xsi:type="dcterms:W3CDTF">2019-05-08T09:26:00Z</dcterms:created>
  <dcterms:modified xsi:type="dcterms:W3CDTF">2019-05-08T12:42:00Z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