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2938" w14:textId="77777777" w:rsidR="005D573C" w:rsidRPr="0014129F" w:rsidRDefault="005F0336" w:rsidP="005472F2">
      <w:pPr>
        <w:jc w:val="center"/>
        <w:rPr>
          <w:rFonts w:ascii="Bookman Old Style" w:hAnsi="Bookman Old Style"/>
          <w:b/>
          <w:sz w:val="28"/>
          <w:szCs w:val="28"/>
        </w:rPr>
      </w:pPr>
      <w:r w:rsidRPr="0014129F">
        <w:rPr>
          <w:rFonts w:ascii="Bookman Old Style" w:hAnsi="Bookman Old Style"/>
          <w:b/>
          <w:sz w:val="28"/>
          <w:szCs w:val="28"/>
        </w:rPr>
        <w:t>STATEMENT BY</w:t>
      </w:r>
      <w:r w:rsidR="00152E09" w:rsidRPr="0014129F">
        <w:rPr>
          <w:rFonts w:ascii="Bookman Old Style" w:hAnsi="Bookman Old Style"/>
          <w:b/>
          <w:sz w:val="28"/>
          <w:szCs w:val="28"/>
        </w:rPr>
        <w:t xml:space="preserve"> BOTSWA</w:t>
      </w:r>
      <w:r w:rsidR="005472F2" w:rsidRPr="0014129F">
        <w:rPr>
          <w:rFonts w:ascii="Bookman Old Style" w:hAnsi="Bookman Old Style"/>
          <w:b/>
          <w:sz w:val="28"/>
          <w:szCs w:val="28"/>
        </w:rPr>
        <w:t xml:space="preserve">NA DURING THE REVIEW OF DEMOCRATIC REPUBLIC OF CONGO </w:t>
      </w:r>
      <w:r w:rsidR="00036DC3" w:rsidRPr="0014129F">
        <w:rPr>
          <w:rFonts w:ascii="Bookman Old Style" w:hAnsi="Bookman Old Style"/>
          <w:b/>
          <w:sz w:val="28"/>
          <w:szCs w:val="28"/>
        </w:rPr>
        <w:t>AT THE 3</w:t>
      </w:r>
      <w:r w:rsidR="005472F2" w:rsidRPr="0014129F">
        <w:rPr>
          <w:rFonts w:ascii="Bookman Old Style" w:hAnsi="Bookman Old Style"/>
          <w:b/>
          <w:sz w:val="28"/>
          <w:szCs w:val="28"/>
        </w:rPr>
        <w:t>3</w:t>
      </w:r>
      <w:r w:rsidR="005472F2" w:rsidRPr="0014129F">
        <w:rPr>
          <w:rFonts w:ascii="Bookman Old Style" w:hAnsi="Bookman Old Style"/>
          <w:b/>
          <w:sz w:val="28"/>
          <w:szCs w:val="28"/>
          <w:vertAlign w:val="superscript"/>
        </w:rPr>
        <w:t>rd</w:t>
      </w:r>
      <w:r w:rsidR="005472F2" w:rsidRPr="0014129F">
        <w:rPr>
          <w:rFonts w:ascii="Bookman Old Style" w:hAnsi="Bookman Old Style"/>
          <w:b/>
          <w:sz w:val="28"/>
          <w:szCs w:val="28"/>
        </w:rPr>
        <w:t xml:space="preserve"> </w:t>
      </w:r>
      <w:r w:rsidR="00152E09" w:rsidRPr="0014129F">
        <w:rPr>
          <w:rFonts w:ascii="Bookman Old Style" w:hAnsi="Bookman Old Style"/>
          <w:b/>
          <w:sz w:val="28"/>
          <w:szCs w:val="28"/>
        </w:rPr>
        <w:t>SESSION OF THE UNIVERSAL PERIODIC REVIEW</w:t>
      </w:r>
      <w:r w:rsidR="006A5D33" w:rsidRPr="0014129F">
        <w:rPr>
          <w:rFonts w:ascii="Bookman Old Style" w:hAnsi="Bookman Old Style"/>
          <w:b/>
          <w:sz w:val="28"/>
          <w:szCs w:val="28"/>
        </w:rPr>
        <w:t>.</w:t>
      </w:r>
    </w:p>
    <w:p w14:paraId="1ED50C42" w14:textId="77777777" w:rsidR="00152E09" w:rsidRPr="0014129F" w:rsidRDefault="00152E09" w:rsidP="00152E09">
      <w:pPr>
        <w:jc w:val="right"/>
        <w:rPr>
          <w:rFonts w:ascii="Bookman Old Style" w:hAnsi="Bookman Old Style"/>
          <w:sz w:val="28"/>
          <w:szCs w:val="28"/>
        </w:rPr>
      </w:pPr>
      <w:r w:rsidRPr="0014129F">
        <w:rPr>
          <w:rFonts w:ascii="Bookman Old Style" w:hAnsi="Bookman Old Style"/>
          <w:sz w:val="28"/>
          <w:szCs w:val="28"/>
        </w:rPr>
        <w:t>(</w:t>
      </w:r>
      <w:r w:rsidR="005472F2" w:rsidRPr="0014129F">
        <w:rPr>
          <w:rFonts w:ascii="Bookman Old Style" w:hAnsi="Bookman Old Style"/>
          <w:sz w:val="28"/>
          <w:szCs w:val="28"/>
        </w:rPr>
        <w:t>7 May 2019</w:t>
      </w:r>
      <w:r w:rsidR="006A5D33" w:rsidRPr="0014129F">
        <w:rPr>
          <w:rFonts w:ascii="Bookman Old Style" w:hAnsi="Bookman Old Style"/>
          <w:sz w:val="28"/>
          <w:szCs w:val="28"/>
        </w:rPr>
        <w:t>, Geneva</w:t>
      </w:r>
      <w:r w:rsidRPr="0014129F">
        <w:rPr>
          <w:rFonts w:ascii="Bookman Old Style" w:hAnsi="Bookman Old Style"/>
          <w:sz w:val="28"/>
          <w:szCs w:val="28"/>
        </w:rPr>
        <w:t>)</w:t>
      </w:r>
    </w:p>
    <w:p w14:paraId="6E43FB51" w14:textId="77777777" w:rsidR="00480783" w:rsidRPr="0014129F" w:rsidRDefault="00480783" w:rsidP="00152E09">
      <w:pPr>
        <w:rPr>
          <w:rFonts w:ascii="Bookman Old Style" w:hAnsi="Bookman Old Style"/>
          <w:sz w:val="28"/>
          <w:szCs w:val="28"/>
        </w:rPr>
      </w:pPr>
    </w:p>
    <w:p w14:paraId="410D4D3C" w14:textId="77777777" w:rsidR="00480783" w:rsidRPr="0014129F" w:rsidRDefault="00480783" w:rsidP="006A5D3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14129F">
        <w:rPr>
          <w:rFonts w:ascii="Bookman Old Style" w:hAnsi="Bookman Old Style"/>
          <w:sz w:val="28"/>
          <w:szCs w:val="28"/>
        </w:rPr>
        <w:t>Mr. President, Botswana warmly we</w:t>
      </w:r>
      <w:r w:rsidR="008A4E85" w:rsidRPr="0014129F">
        <w:rPr>
          <w:rFonts w:ascii="Bookman Old Style" w:hAnsi="Bookman Old Style"/>
          <w:sz w:val="28"/>
          <w:szCs w:val="28"/>
        </w:rPr>
        <w:t>lcomes the delegation</w:t>
      </w:r>
      <w:r w:rsidR="005472F2" w:rsidRPr="0014129F">
        <w:rPr>
          <w:rFonts w:ascii="Bookman Old Style" w:hAnsi="Bookman Old Style"/>
          <w:sz w:val="28"/>
          <w:szCs w:val="28"/>
        </w:rPr>
        <w:t xml:space="preserve"> of the Democratic Republic of the Congo</w:t>
      </w:r>
      <w:r w:rsidRPr="0014129F">
        <w:rPr>
          <w:rFonts w:ascii="Bookman Old Style" w:hAnsi="Bookman Old Style"/>
          <w:sz w:val="28"/>
          <w:szCs w:val="28"/>
        </w:rPr>
        <w:t xml:space="preserve"> to the third cycle of the UPR process. We thank the delegation for a comprehensive national report.</w:t>
      </w:r>
    </w:p>
    <w:p w14:paraId="3658C58C" w14:textId="77777777" w:rsidR="006A5D33" w:rsidRPr="0014129F" w:rsidRDefault="006A5D33" w:rsidP="006A5D33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14:paraId="148C6F8B" w14:textId="3E607B56" w:rsidR="0014129F" w:rsidRDefault="006C3379" w:rsidP="0014129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14129F">
        <w:rPr>
          <w:rFonts w:ascii="Bookman Old Style" w:hAnsi="Bookman Old Style"/>
          <w:sz w:val="28"/>
          <w:szCs w:val="28"/>
        </w:rPr>
        <w:t>Botswana wishes</w:t>
      </w:r>
      <w:r w:rsidR="008A4E85" w:rsidRPr="0014129F">
        <w:rPr>
          <w:rFonts w:ascii="Bookman Old Style" w:hAnsi="Bookman Old Style"/>
          <w:sz w:val="28"/>
          <w:szCs w:val="28"/>
        </w:rPr>
        <w:t xml:space="preserve"> to comm</w:t>
      </w:r>
      <w:r w:rsidR="005472F2" w:rsidRPr="0014129F">
        <w:rPr>
          <w:rFonts w:ascii="Bookman Old Style" w:hAnsi="Bookman Old Style"/>
          <w:sz w:val="28"/>
          <w:szCs w:val="28"/>
        </w:rPr>
        <w:t>end the D</w:t>
      </w:r>
      <w:r w:rsidR="00013416" w:rsidRPr="0014129F">
        <w:rPr>
          <w:rFonts w:ascii="Bookman Old Style" w:hAnsi="Bookman Old Style"/>
          <w:sz w:val="28"/>
          <w:szCs w:val="28"/>
        </w:rPr>
        <w:t>emocratic Republic of Congo for holding democratic elections in 2018 and for operationalisation of their Na</w:t>
      </w:r>
      <w:r w:rsidR="0035768B" w:rsidRPr="0014129F">
        <w:rPr>
          <w:rFonts w:ascii="Bookman Old Style" w:hAnsi="Bookman Old Style"/>
          <w:sz w:val="28"/>
          <w:szCs w:val="28"/>
        </w:rPr>
        <w:t>tional Human Rights Institution</w:t>
      </w:r>
      <w:r w:rsidR="00013416" w:rsidRPr="0014129F">
        <w:rPr>
          <w:rFonts w:ascii="Bookman Old Style" w:hAnsi="Bookman Old Style"/>
          <w:sz w:val="28"/>
          <w:szCs w:val="28"/>
        </w:rPr>
        <w:t>. The enactment and amendments of various laws in the DRC endeavouring to promote and protect human rights are most welcome.</w:t>
      </w:r>
    </w:p>
    <w:p w14:paraId="166876E0" w14:textId="77777777" w:rsidR="0014129F" w:rsidRPr="0014129F" w:rsidRDefault="0014129F" w:rsidP="0014129F">
      <w:pPr>
        <w:jc w:val="both"/>
        <w:rPr>
          <w:rFonts w:ascii="Bookman Old Style" w:hAnsi="Bookman Old Style"/>
          <w:sz w:val="28"/>
          <w:szCs w:val="28"/>
        </w:rPr>
      </w:pPr>
    </w:p>
    <w:p w14:paraId="13ABB62A" w14:textId="40C6F8C6" w:rsidR="00480783" w:rsidRPr="0014129F" w:rsidRDefault="0023414E" w:rsidP="006A5D3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14129F">
        <w:rPr>
          <w:rFonts w:ascii="Bookman Old Style" w:hAnsi="Bookman Old Style"/>
          <w:sz w:val="28"/>
          <w:szCs w:val="28"/>
        </w:rPr>
        <w:t xml:space="preserve"> </w:t>
      </w:r>
      <w:r w:rsidR="002F1FFF" w:rsidRPr="0014129F">
        <w:rPr>
          <w:rFonts w:ascii="Bookman Old Style" w:hAnsi="Bookman Old Style"/>
          <w:sz w:val="28"/>
          <w:szCs w:val="28"/>
        </w:rPr>
        <w:t xml:space="preserve">The issuance </w:t>
      </w:r>
      <w:r w:rsidRPr="0014129F">
        <w:rPr>
          <w:rFonts w:ascii="Bookman Old Style" w:hAnsi="Bookman Old Style"/>
          <w:sz w:val="28"/>
          <w:szCs w:val="28"/>
        </w:rPr>
        <w:t>of the Presidential order naming the Personal Representative of the Head of State on Sexual</w:t>
      </w:r>
      <w:r w:rsidR="002F1FFF" w:rsidRPr="0014129F">
        <w:rPr>
          <w:rFonts w:ascii="Bookman Old Style" w:hAnsi="Bookman Old Style"/>
          <w:sz w:val="28"/>
          <w:szCs w:val="28"/>
        </w:rPr>
        <w:t xml:space="preserve"> Violence and Child Recruitment shows a serious intent of   fighting grave </w:t>
      </w:r>
      <w:r w:rsidR="004D6745" w:rsidRPr="0014129F">
        <w:rPr>
          <w:rFonts w:ascii="Bookman Old Style" w:hAnsi="Bookman Old Style"/>
          <w:sz w:val="28"/>
          <w:szCs w:val="28"/>
        </w:rPr>
        <w:t>human rights violations against</w:t>
      </w:r>
      <w:r w:rsidR="002F1FFF" w:rsidRPr="0014129F">
        <w:rPr>
          <w:rFonts w:ascii="Bookman Old Style" w:hAnsi="Bookman Old Style"/>
          <w:sz w:val="28"/>
          <w:szCs w:val="28"/>
        </w:rPr>
        <w:t xml:space="preserve"> women and children.</w:t>
      </w:r>
    </w:p>
    <w:p w14:paraId="3D7821D4" w14:textId="77777777" w:rsidR="004D6745" w:rsidRPr="0014129F" w:rsidRDefault="004D6745" w:rsidP="0014129F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14:paraId="2D52090D" w14:textId="381B633D" w:rsidR="004D6745" w:rsidRPr="0014129F" w:rsidRDefault="0035768B" w:rsidP="0014129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14129F">
        <w:rPr>
          <w:rFonts w:ascii="Bookman Old Style" w:hAnsi="Bookman Old Style"/>
          <w:sz w:val="28"/>
          <w:szCs w:val="28"/>
        </w:rPr>
        <w:t xml:space="preserve">We note the request by the Democratic Republic of Congo to be assisted through international cooperation </w:t>
      </w:r>
      <w:r w:rsidR="00802ABA" w:rsidRPr="0014129F">
        <w:rPr>
          <w:rFonts w:ascii="Bookman Old Style" w:hAnsi="Bookman Old Style"/>
          <w:sz w:val="28"/>
          <w:szCs w:val="28"/>
        </w:rPr>
        <w:t>on peace, security, institutional and human capacity-building in the field of human rights.</w:t>
      </w:r>
    </w:p>
    <w:p w14:paraId="3F31F90F" w14:textId="77777777" w:rsidR="004D6745" w:rsidRPr="0014129F" w:rsidRDefault="004D6745" w:rsidP="0014129F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14:paraId="7B2C9D45" w14:textId="16B6B21F" w:rsidR="0065496A" w:rsidRPr="0014129F" w:rsidRDefault="004D6745" w:rsidP="00802AB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14129F">
        <w:rPr>
          <w:rFonts w:ascii="Bookman Old Style" w:hAnsi="Bookman Old Style"/>
          <w:sz w:val="28"/>
          <w:szCs w:val="28"/>
        </w:rPr>
        <w:t xml:space="preserve">To continue to improve on the commendable efforts by the </w:t>
      </w:r>
      <w:r w:rsidR="002F1FFF" w:rsidRPr="0014129F">
        <w:rPr>
          <w:rFonts w:ascii="Bookman Old Style" w:hAnsi="Bookman Old Style"/>
          <w:sz w:val="28"/>
          <w:szCs w:val="28"/>
        </w:rPr>
        <w:t>Democratic Republic of Congo</w:t>
      </w:r>
      <w:r w:rsidR="009F3DD1" w:rsidRPr="0014129F">
        <w:rPr>
          <w:rFonts w:ascii="Bookman Old Style" w:hAnsi="Bookman Old Style"/>
          <w:sz w:val="28"/>
          <w:szCs w:val="28"/>
        </w:rPr>
        <w:t xml:space="preserve"> in </w:t>
      </w:r>
      <w:r w:rsidR="0014129F" w:rsidRPr="0014129F">
        <w:rPr>
          <w:rFonts w:ascii="Bookman Old Style" w:hAnsi="Bookman Old Style"/>
          <w:sz w:val="28"/>
          <w:szCs w:val="28"/>
        </w:rPr>
        <w:t>promoting human</w:t>
      </w:r>
      <w:r w:rsidR="0065496A" w:rsidRPr="0014129F">
        <w:rPr>
          <w:rFonts w:ascii="Bookman Old Style" w:hAnsi="Bookman Old Style"/>
          <w:sz w:val="28"/>
          <w:szCs w:val="28"/>
        </w:rPr>
        <w:t xml:space="preserve"> rights, we make the following </w:t>
      </w:r>
      <w:r w:rsidRPr="0014129F">
        <w:rPr>
          <w:rFonts w:ascii="Bookman Old Style" w:hAnsi="Bookman Old Style"/>
          <w:sz w:val="28"/>
          <w:szCs w:val="28"/>
        </w:rPr>
        <w:t xml:space="preserve">two </w:t>
      </w:r>
      <w:r w:rsidR="0065496A" w:rsidRPr="0014129F">
        <w:rPr>
          <w:rFonts w:ascii="Bookman Old Style" w:hAnsi="Bookman Old Style"/>
          <w:sz w:val="28"/>
          <w:szCs w:val="28"/>
        </w:rPr>
        <w:t>recommendations:</w:t>
      </w:r>
    </w:p>
    <w:p w14:paraId="799A64B0" w14:textId="77777777" w:rsidR="0065496A" w:rsidRPr="0014129F" w:rsidRDefault="0065496A" w:rsidP="006A5D33">
      <w:pPr>
        <w:jc w:val="both"/>
        <w:rPr>
          <w:rFonts w:ascii="Bookman Old Style" w:hAnsi="Bookman Old Style"/>
          <w:sz w:val="28"/>
          <w:szCs w:val="28"/>
        </w:rPr>
      </w:pPr>
    </w:p>
    <w:p w14:paraId="3315A142" w14:textId="77777777" w:rsidR="0065496A" w:rsidRPr="0014129F" w:rsidRDefault="00235B93" w:rsidP="006A5D3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14129F">
        <w:rPr>
          <w:rFonts w:ascii="Bookman Old Style" w:hAnsi="Bookman Old Style"/>
          <w:sz w:val="28"/>
          <w:szCs w:val="28"/>
        </w:rPr>
        <w:t>Strengthen</w:t>
      </w:r>
      <w:r w:rsidR="0035768B" w:rsidRPr="0014129F">
        <w:rPr>
          <w:rFonts w:ascii="Bookman Old Style" w:hAnsi="Bookman Old Style"/>
          <w:sz w:val="28"/>
          <w:szCs w:val="28"/>
        </w:rPr>
        <w:t xml:space="preserve"> the protection of human rights of people with disabilities.</w:t>
      </w:r>
    </w:p>
    <w:p w14:paraId="5FD83B6A" w14:textId="77777777" w:rsidR="006A5D33" w:rsidRPr="0014129F" w:rsidRDefault="006A5D33" w:rsidP="006A5D33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14:paraId="056C3491" w14:textId="72BE5996" w:rsidR="00802ABA" w:rsidRPr="0014129F" w:rsidRDefault="0035768B" w:rsidP="00802ABA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14129F">
        <w:rPr>
          <w:rFonts w:ascii="Bookman Old Style" w:hAnsi="Bookman Old Style"/>
          <w:sz w:val="28"/>
          <w:szCs w:val="28"/>
        </w:rPr>
        <w:t>Pursue</w:t>
      </w:r>
      <w:r w:rsidR="00802ABA" w:rsidRPr="0014129F">
        <w:rPr>
          <w:rFonts w:ascii="Bookman Old Style" w:hAnsi="Bookman Old Style"/>
          <w:sz w:val="28"/>
          <w:szCs w:val="28"/>
        </w:rPr>
        <w:t xml:space="preserve"> a human </w:t>
      </w:r>
      <w:bookmarkStart w:id="0" w:name="_GoBack"/>
      <w:bookmarkEnd w:id="0"/>
      <w:r w:rsidR="0014129F" w:rsidRPr="0014129F">
        <w:rPr>
          <w:rFonts w:ascii="Bookman Old Style" w:hAnsi="Bookman Old Style"/>
          <w:sz w:val="28"/>
          <w:szCs w:val="28"/>
        </w:rPr>
        <w:t>rights-based</w:t>
      </w:r>
      <w:r w:rsidR="00802ABA" w:rsidRPr="0014129F">
        <w:rPr>
          <w:rFonts w:ascii="Bookman Old Style" w:hAnsi="Bookman Old Style"/>
          <w:sz w:val="28"/>
          <w:szCs w:val="28"/>
        </w:rPr>
        <w:t xml:space="preserve"> approach to</w:t>
      </w:r>
      <w:r w:rsidRPr="0014129F">
        <w:rPr>
          <w:rFonts w:ascii="Bookman Old Style" w:hAnsi="Bookman Old Style"/>
          <w:sz w:val="28"/>
          <w:szCs w:val="28"/>
        </w:rPr>
        <w:t xml:space="preserve"> peaceful resolution of internal political differences and conflict.</w:t>
      </w:r>
    </w:p>
    <w:p w14:paraId="23295719" w14:textId="77777777" w:rsidR="00802ABA" w:rsidRPr="0014129F" w:rsidRDefault="00802ABA" w:rsidP="00802ABA">
      <w:pPr>
        <w:ind w:left="360"/>
        <w:jc w:val="both"/>
        <w:rPr>
          <w:rFonts w:ascii="Bookman Old Style" w:hAnsi="Bookman Old Style"/>
          <w:sz w:val="28"/>
          <w:szCs w:val="28"/>
        </w:rPr>
      </w:pPr>
    </w:p>
    <w:p w14:paraId="03FF2B4F" w14:textId="77777777" w:rsidR="005E44A5" w:rsidRPr="0014129F" w:rsidRDefault="00E6599E" w:rsidP="00802AB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14129F">
        <w:rPr>
          <w:rFonts w:ascii="Bookman Old Style" w:hAnsi="Bookman Old Style"/>
          <w:sz w:val="28"/>
          <w:szCs w:val="28"/>
        </w:rPr>
        <w:t xml:space="preserve">We </w:t>
      </w:r>
      <w:r w:rsidR="00472BBC" w:rsidRPr="0014129F">
        <w:rPr>
          <w:rFonts w:ascii="Bookman Old Style" w:hAnsi="Bookman Old Style"/>
          <w:sz w:val="28"/>
          <w:szCs w:val="28"/>
        </w:rPr>
        <w:t>w</w:t>
      </w:r>
      <w:r w:rsidR="0035768B" w:rsidRPr="0014129F">
        <w:rPr>
          <w:rFonts w:ascii="Bookman Old Style" w:hAnsi="Bookman Old Style"/>
          <w:sz w:val="28"/>
          <w:szCs w:val="28"/>
        </w:rPr>
        <w:t>ish the Democratic Republic of Congo</w:t>
      </w:r>
      <w:r w:rsidRPr="0014129F">
        <w:rPr>
          <w:rFonts w:ascii="Bookman Old Style" w:hAnsi="Bookman Old Style"/>
          <w:sz w:val="28"/>
          <w:szCs w:val="28"/>
        </w:rPr>
        <w:t xml:space="preserve"> </w:t>
      </w:r>
      <w:r w:rsidR="005E44A5" w:rsidRPr="0014129F">
        <w:rPr>
          <w:rFonts w:ascii="Bookman Old Style" w:hAnsi="Bookman Old Style"/>
          <w:sz w:val="28"/>
          <w:szCs w:val="28"/>
        </w:rPr>
        <w:t>a successful review outcome</w:t>
      </w:r>
      <w:r w:rsidR="005E44A5" w:rsidRPr="0014129F">
        <w:rPr>
          <w:rFonts w:ascii="Bookman Old Style" w:hAnsi="Bookman Old Style"/>
          <w:b/>
          <w:sz w:val="28"/>
          <w:szCs w:val="28"/>
        </w:rPr>
        <w:t>.</w:t>
      </w:r>
    </w:p>
    <w:p w14:paraId="6F2D2547" w14:textId="77777777" w:rsidR="005E44A5" w:rsidRPr="0014129F" w:rsidRDefault="005E44A5" w:rsidP="005E44A5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14:paraId="31FBFBBF" w14:textId="77777777" w:rsidR="00EB7AF6" w:rsidRPr="0014129F" w:rsidRDefault="00EB7AF6" w:rsidP="005E44A5">
      <w:pPr>
        <w:ind w:left="360"/>
        <w:jc w:val="both"/>
        <w:rPr>
          <w:rFonts w:ascii="Bookman Old Style" w:hAnsi="Bookman Old Style"/>
          <w:sz w:val="28"/>
          <w:szCs w:val="28"/>
        </w:rPr>
      </w:pPr>
      <w:r w:rsidRPr="0014129F">
        <w:rPr>
          <w:rFonts w:ascii="Bookman Old Style" w:hAnsi="Bookman Old Style"/>
          <w:b/>
          <w:sz w:val="28"/>
          <w:szCs w:val="28"/>
        </w:rPr>
        <w:t>I thank you</w:t>
      </w:r>
      <w:r w:rsidRPr="0014129F">
        <w:rPr>
          <w:rFonts w:ascii="Bookman Old Style" w:hAnsi="Bookman Old Style"/>
          <w:sz w:val="28"/>
          <w:szCs w:val="28"/>
        </w:rPr>
        <w:t xml:space="preserve">, </w:t>
      </w:r>
      <w:r w:rsidRPr="0014129F">
        <w:rPr>
          <w:rFonts w:ascii="Bookman Old Style" w:hAnsi="Bookman Old Style"/>
          <w:b/>
          <w:sz w:val="28"/>
          <w:szCs w:val="28"/>
        </w:rPr>
        <w:t>Mr. President</w:t>
      </w:r>
      <w:r w:rsidRPr="0014129F">
        <w:rPr>
          <w:rFonts w:ascii="Bookman Old Style" w:hAnsi="Bookman Old Style"/>
          <w:sz w:val="28"/>
          <w:szCs w:val="28"/>
        </w:rPr>
        <w:t>.</w:t>
      </w:r>
    </w:p>
    <w:sectPr w:rsidR="00EB7AF6" w:rsidRPr="0014129F" w:rsidSect="00B14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4B36"/>
    <w:multiLevelType w:val="hybridMultilevel"/>
    <w:tmpl w:val="350EA966"/>
    <w:lvl w:ilvl="0" w:tplc="3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A2360"/>
    <w:multiLevelType w:val="hybridMultilevel"/>
    <w:tmpl w:val="8506D54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09"/>
    <w:rsid w:val="00013416"/>
    <w:rsid w:val="00036DC3"/>
    <w:rsid w:val="000F2EEF"/>
    <w:rsid w:val="0014129F"/>
    <w:rsid w:val="00152E09"/>
    <w:rsid w:val="00214628"/>
    <w:rsid w:val="0021647C"/>
    <w:rsid w:val="002248E6"/>
    <w:rsid w:val="0023414E"/>
    <w:rsid w:val="00235B93"/>
    <w:rsid w:val="002808A9"/>
    <w:rsid w:val="002F1FFF"/>
    <w:rsid w:val="0035768B"/>
    <w:rsid w:val="00407623"/>
    <w:rsid w:val="00472BBC"/>
    <w:rsid w:val="00480783"/>
    <w:rsid w:val="004D6745"/>
    <w:rsid w:val="005472F2"/>
    <w:rsid w:val="005638B6"/>
    <w:rsid w:val="005E44A5"/>
    <w:rsid w:val="005F0336"/>
    <w:rsid w:val="00643648"/>
    <w:rsid w:val="0065496A"/>
    <w:rsid w:val="006A5D33"/>
    <w:rsid w:val="006C3379"/>
    <w:rsid w:val="006E4195"/>
    <w:rsid w:val="00802ABA"/>
    <w:rsid w:val="00830D9D"/>
    <w:rsid w:val="008A4E85"/>
    <w:rsid w:val="009F3DD1"/>
    <w:rsid w:val="00A65757"/>
    <w:rsid w:val="00A735D2"/>
    <w:rsid w:val="00A77E84"/>
    <w:rsid w:val="00B147AA"/>
    <w:rsid w:val="00B860AF"/>
    <w:rsid w:val="00B87D88"/>
    <w:rsid w:val="00C0048D"/>
    <w:rsid w:val="00CC0626"/>
    <w:rsid w:val="00D144C3"/>
    <w:rsid w:val="00D44157"/>
    <w:rsid w:val="00E6599E"/>
    <w:rsid w:val="00E92E68"/>
    <w:rsid w:val="00EB7AF6"/>
    <w:rsid w:val="00F252F9"/>
    <w:rsid w:val="00F8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D6A6AE"/>
  <w15:docId w15:val="{1E6B7264-89D5-4885-8268-CAE66812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85BBC-9D16-443D-AF04-EB9FD1812A4B}"/>
</file>

<file path=customXml/itemProps2.xml><?xml version="1.0" encoding="utf-8"?>
<ds:datastoreItem xmlns:ds="http://schemas.openxmlformats.org/officeDocument/2006/customXml" ds:itemID="{A405D043-E65B-40CB-B465-8F59FCD8B0D0}"/>
</file>

<file path=customXml/itemProps3.xml><?xml version="1.0" encoding="utf-8"?>
<ds:datastoreItem xmlns:ds="http://schemas.openxmlformats.org/officeDocument/2006/customXml" ds:itemID="{B70ABA00-8832-4F04-840C-505C4C8567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badisa peace</dc:creator>
  <cp:lastModifiedBy>HP_PROBOOK_3</cp:lastModifiedBy>
  <cp:revision>2</cp:revision>
  <dcterms:created xsi:type="dcterms:W3CDTF">2019-05-03T13:58:00Z</dcterms:created>
  <dcterms:modified xsi:type="dcterms:W3CDTF">2019-05-03T13:58:00Z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