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2501" w14:textId="77777777" w:rsidR="003854AE" w:rsidRPr="003854AE" w:rsidRDefault="003854AE" w:rsidP="003854A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>Please check against the delivery</w:t>
      </w:r>
    </w:p>
    <w:p w14:paraId="2B6A50E9" w14:textId="77777777" w:rsidR="003854AE" w:rsidRPr="003854AE" w:rsidRDefault="003854AE" w:rsidP="00385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14:paraId="28AEC14E" w14:textId="6C444C28" w:rsidR="003854AE" w:rsidRPr="003854A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3854A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3</w:t>
      </w:r>
      <w:r w:rsidR="00A7746B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3</w:t>
      </w:r>
      <w:r w:rsidR="00A7746B">
        <w:rPr>
          <w:rFonts w:ascii="Times New Roman" w:eastAsia="SimSun" w:hAnsi="Times New Roman" w:cs="Times New Roman"/>
          <w:b/>
          <w:bCs/>
          <w:caps/>
          <w:sz w:val="28"/>
          <w:szCs w:val="28"/>
          <w:vertAlign w:val="superscript"/>
          <w:lang w:eastAsia="zh-CN"/>
        </w:rPr>
        <w:t>R</w:t>
      </w:r>
      <w:r w:rsidR="00587F2E" w:rsidRPr="00587F2E">
        <w:rPr>
          <w:rFonts w:ascii="Times New Roman" w:eastAsia="SimSun" w:hAnsi="Times New Roman" w:cs="Times New Roman"/>
          <w:b/>
          <w:bCs/>
          <w:caps/>
          <w:sz w:val="28"/>
          <w:szCs w:val="28"/>
          <w:vertAlign w:val="superscript"/>
          <w:lang w:eastAsia="zh-CN"/>
        </w:rPr>
        <w:t>d</w:t>
      </w:r>
      <w:r w:rsidR="00587F2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 xml:space="preserve"> </w:t>
      </w:r>
      <w:r w:rsidRPr="003854A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session of the UPR Working group</w:t>
      </w:r>
    </w:p>
    <w:p w14:paraId="533A8BD3" w14:textId="08A89987" w:rsidR="003854AE" w:rsidRPr="003854A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Consideration of the UPR Report of </w:t>
      </w:r>
      <w:r w:rsidR="009F7817">
        <w:rPr>
          <w:rFonts w:ascii="Times New Roman" w:eastAsia="Times New Roman" w:hAnsi="Times New Roman" w:cs="Times New Roman"/>
          <w:b/>
          <w:bCs/>
          <w:sz w:val="28"/>
          <w:u w:val="single"/>
        </w:rPr>
        <w:t>Nicaragua</w:t>
      </w:r>
    </w:p>
    <w:p w14:paraId="08130A3A" w14:textId="77777777" w:rsidR="003854AE" w:rsidRPr="003854A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Statement by Pakistan </w:t>
      </w:r>
    </w:p>
    <w:p w14:paraId="5D7C0E1D" w14:textId="3850DDB5" w:rsidR="003854AE" w:rsidRPr="00587F2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587F2E">
        <w:rPr>
          <w:rFonts w:ascii="Times New Roman" w:eastAsia="Times New Roman" w:hAnsi="Times New Roman" w:cs="Times New Roman"/>
          <w:bCs/>
          <w:sz w:val="28"/>
        </w:rPr>
        <w:t>(</w:t>
      </w:r>
      <w:r w:rsidR="009F7817" w:rsidRPr="009F7817">
        <w:rPr>
          <w:rFonts w:ascii="Times New Roman" w:eastAsia="Times New Roman" w:hAnsi="Times New Roman" w:cs="Times New Roman"/>
          <w:bCs/>
          <w:sz w:val="28"/>
        </w:rPr>
        <w:t xml:space="preserve">Wednesday </w:t>
      </w:r>
      <w:r w:rsidR="00A7746B">
        <w:rPr>
          <w:rFonts w:ascii="Times New Roman" w:eastAsia="Times New Roman" w:hAnsi="Times New Roman" w:cs="Times New Roman"/>
          <w:bCs/>
          <w:sz w:val="28"/>
        </w:rPr>
        <w:t xml:space="preserve">May </w:t>
      </w:r>
      <w:r w:rsidR="009F7817">
        <w:rPr>
          <w:rFonts w:ascii="Times New Roman" w:eastAsia="Times New Roman" w:hAnsi="Times New Roman" w:cs="Times New Roman"/>
          <w:bCs/>
          <w:sz w:val="28"/>
        </w:rPr>
        <w:t>15</w:t>
      </w:r>
      <w:r w:rsidRPr="00587F2E">
        <w:rPr>
          <w:rFonts w:ascii="Times New Roman" w:eastAsia="Times New Roman" w:hAnsi="Times New Roman" w:cs="Times New Roman"/>
          <w:bCs/>
          <w:sz w:val="28"/>
        </w:rPr>
        <w:t>, 201</w:t>
      </w:r>
      <w:r w:rsidR="00587F2E" w:rsidRPr="00587F2E">
        <w:rPr>
          <w:rFonts w:ascii="Times New Roman" w:eastAsia="Times New Roman" w:hAnsi="Times New Roman" w:cs="Times New Roman"/>
          <w:bCs/>
          <w:sz w:val="28"/>
        </w:rPr>
        <w:t>9</w:t>
      </w:r>
      <w:r w:rsidRPr="00587F2E">
        <w:rPr>
          <w:rFonts w:ascii="Times New Roman" w:eastAsia="Times New Roman" w:hAnsi="Times New Roman" w:cs="Times New Roman"/>
          <w:bCs/>
          <w:sz w:val="28"/>
        </w:rPr>
        <w:t>)</w:t>
      </w:r>
    </w:p>
    <w:p w14:paraId="7B364D77" w14:textId="77777777" w:rsidR="003854AE" w:rsidRPr="003854AE" w:rsidRDefault="003854AE" w:rsidP="003854A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54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Mr. President,</w:t>
      </w:r>
    </w:p>
    <w:p w14:paraId="6D46D3C0" w14:textId="43A60ADF" w:rsidR="003854AE" w:rsidRPr="003854AE" w:rsidRDefault="003854AE" w:rsidP="001328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Pakistan </w:t>
      </w:r>
      <w:r w:rsidR="003F649D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warmly 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welcomes the delegation of </w:t>
      </w:r>
      <w:r w:rsidR="009F781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Nicaragu</w:t>
      </w:r>
      <w:r w:rsidR="00A7746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and </w:t>
      </w:r>
      <w:r w:rsidR="00C14461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thanks</w:t>
      </w:r>
      <w:r w:rsidR="00883D26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it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for </w:t>
      </w:r>
      <w:r w:rsidR="00C14461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a 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comprehensive presentation of </w:t>
      </w:r>
      <w:r w:rsidR="00A7746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its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national report. </w:t>
      </w:r>
    </w:p>
    <w:p w14:paraId="521FFB88" w14:textId="7C9A9759" w:rsidR="00A104CF" w:rsidRPr="00132817" w:rsidRDefault="003854AE" w:rsidP="001328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We </w:t>
      </w:r>
      <w:r w:rsidR="00A7746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appreciate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132817" w:rsidRPr="0013281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progress made </w:t>
      </w:r>
      <w:r w:rsidR="008F2FB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by </w:t>
      </w:r>
      <w:r w:rsidR="008F2FB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Nicaragua</w:t>
      </w:r>
      <w:r w:rsidR="008F2FB0" w:rsidRPr="0013281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132817" w:rsidRPr="0013281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in social and economic development </w:t>
      </w:r>
      <w:proofErr w:type="gramStart"/>
      <w:r w:rsidR="008F2FB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by </w:t>
      </w:r>
      <w:r w:rsidR="00132817" w:rsidRPr="0013281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implementing</w:t>
      </w:r>
      <w:proofErr w:type="gramEnd"/>
      <w:r w:rsidR="00132817" w:rsidRPr="0013281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measures under the National Human Development Plan. We note in particular Nicaragua’s efforts</w:t>
      </w:r>
      <w:r w:rsidR="00587F2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A7746B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for </w:t>
      </w:r>
      <w:r w:rsidR="00B00268" w:rsidRPr="0013281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combating poverty and realization of rights to health and education. </w:t>
      </w:r>
    </w:p>
    <w:p w14:paraId="2E32B315" w14:textId="436D614C" w:rsidR="003854AE" w:rsidRPr="003854AE" w:rsidRDefault="007E1738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Pakistan</w:t>
      </w:r>
      <w:r w:rsidR="003854AE"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recommends </w:t>
      </w:r>
      <w:r w:rsidR="009F781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Nicaragua</w:t>
      </w:r>
      <w:r w:rsidR="00587F2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3854AE"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to:</w:t>
      </w:r>
    </w:p>
    <w:p w14:paraId="00568F3E" w14:textId="51AD3043" w:rsidR="00A7746B" w:rsidRPr="00132817" w:rsidRDefault="00132817" w:rsidP="001328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Continue its efforts to implement Education Plan </w:t>
      </w:r>
      <w:bookmarkStart w:id="0" w:name="_GoBack"/>
      <w:bookmarkEnd w:id="0"/>
      <w:r w:rsidRPr="00132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2017–2021 in order to ensure provision of a free, fair, high-quality, child-friendly education </w:t>
      </w:r>
    </w:p>
    <w:p w14:paraId="4D51093C" w14:textId="70A279E0" w:rsidR="003854AE" w:rsidRPr="00132817" w:rsidRDefault="00132817" w:rsidP="001328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A104CF" w:rsidRPr="00A104CF">
        <w:rPr>
          <w:rFonts w:ascii="Times New Roman" w:hAnsi="Times New Roman" w:cs="Times New Roman"/>
          <w:color w:val="000000" w:themeColor="text1"/>
          <w:sz w:val="28"/>
          <w:szCs w:val="28"/>
        </w:rPr>
        <w:t>ake measures to continue progress made in social and economic development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including through </w:t>
      </w:r>
      <w:r w:rsidR="00A104CF" w:rsidRPr="00A104CF">
        <w:rPr>
          <w:rFonts w:ascii="Times New Roman" w:hAnsi="Times New Roman" w:cs="Times New Roman"/>
          <w:color w:val="000000" w:themeColor="text1"/>
          <w:sz w:val="28"/>
          <w:szCs w:val="28"/>
        </w:rPr>
        <w:t>implement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ation of </w:t>
      </w:r>
      <w:r w:rsidR="00A104CF" w:rsidRPr="00A104CF">
        <w:rPr>
          <w:rFonts w:ascii="Times New Roman" w:hAnsi="Times New Roman" w:cs="Times New Roman"/>
          <w:color w:val="000000" w:themeColor="text1"/>
          <w:sz w:val="28"/>
          <w:szCs w:val="28"/>
        </w:rPr>
        <w:t>National Human Development Plan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other national</w:t>
      </w:r>
      <w:r w:rsidR="00A104CF" w:rsidRPr="00A10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policies and international commitments</w:t>
      </w:r>
    </w:p>
    <w:p w14:paraId="38DC1645" w14:textId="3A27CECF"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We wish </w:t>
      </w:r>
      <w:r w:rsidR="009F781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Nicaragua</w:t>
      </w:r>
      <w:r w:rsidR="00587F2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 successful review.</w:t>
      </w:r>
    </w:p>
    <w:p w14:paraId="37110DEC" w14:textId="229A9A5F" w:rsidR="00A7746B" w:rsidRPr="00654AAA" w:rsidRDefault="003854AE" w:rsidP="00654A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 thank you Mr. President.</w:t>
      </w:r>
    </w:p>
    <w:p w14:paraId="1CA3DCE2" w14:textId="2F5E02A9" w:rsidR="00A7746B" w:rsidRPr="009F7817" w:rsidRDefault="00A7746B" w:rsidP="00654AAA">
      <w:pPr>
        <w:spacing w:after="0" w:line="240" w:lineRule="auto"/>
        <w:jc w:val="both"/>
        <w:rPr>
          <w:rFonts w:asciiTheme="majorBidi" w:hAnsiTheme="majorBidi" w:cstheme="majorBidi"/>
        </w:rPr>
      </w:pPr>
    </w:p>
    <w:sectPr w:rsidR="00A7746B" w:rsidRPr="009F7817" w:rsidSect="0089651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36E5E" w14:textId="77777777" w:rsidR="0035312D" w:rsidRDefault="0035312D" w:rsidP="004C55E8">
      <w:pPr>
        <w:spacing w:after="0" w:line="240" w:lineRule="auto"/>
      </w:pPr>
      <w:r>
        <w:separator/>
      </w:r>
    </w:p>
  </w:endnote>
  <w:endnote w:type="continuationSeparator" w:id="0">
    <w:p w14:paraId="1520237A" w14:textId="77777777" w:rsidR="0035312D" w:rsidRDefault="0035312D" w:rsidP="004C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F3800" w14:textId="77777777" w:rsidR="0035312D" w:rsidRDefault="0035312D" w:rsidP="004C55E8">
      <w:pPr>
        <w:spacing w:after="0" w:line="240" w:lineRule="auto"/>
      </w:pPr>
      <w:r>
        <w:separator/>
      </w:r>
    </w:p>
  </w:footnote>
  <w:footnote w:type="continuationSeparator" w:id="0">
    <w:p w14:paraId="73069464" w14:textId="77777777" w:rsidR="0035312D" w:rsidRDefault="0035312D" w:rsidP="004C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0495D" w14:textId="21E4C51B" w:rsidR="004C55E8" w:rsidRDefault="004C55E8" w:rsidP="004C55E8">
    <w:pPr>
      <w:pStyle w:val="Header"/>
      <w:jc w:val="right"/>
    </w:pPr>
    <w:r>
      <w:t xml:space="preserve">Speaker </w:t>
    </w:r>
    <w:r w:rsidR="009F7817">
      <w:t>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23"/>
    <w:rsid w:val="000B2F6A"/>
    <w:rsid w:val="00132817"/>
    <w:rsid w:val="002F3105"/>
    <w:rsid w:val="0035312D"/>
    <w:rsid w:val="003854AE"/>
    <w:rsid w:val="003A5EB9"/>
    <w:rsid w:val="003F649D"/>
    <w:rsid w:val="004844D5"/>
    <w:rsid w:val="004C55E8"/>
    <w:rsid w:val="0050693C"/>
    <w:rsid w:val="005628C2"/>
    <w:rsid w:val="00587F2E"/>
    <w:rsid w:val="0064158F"/>
    <w:rsid w:val="00654AAA"/>
    <w:rsid w:val="0073707C"/>
    <w:rsid w:val="007E1738"/>
    <w:rsid w:val="00883D26"/>
    <w:rsid w:val="00896518"/>
    <w:rsid w:val="008A5481"/>
    <w:rsid w:val="008C2323"/>
    <w:rsid w:val="008F2FB0"/>
    <w:rsid w:val="00922E30"/>
    <w:rsid w:val="009238AF"/>
    <w:rsid w:val="009F7817"/>
    <w:rsid w:val="00A104CF"/>
    <w:rsid w:val="00A30EF3"/>
    <w:rsid w:val="00A7746B"/>
    <w:rsid w:val="00AE1174"/>
    <w:rsid w:val="00B00268"/>
    <w:rsid w:val="00B51179"/>
    <w:rsid w:val="00B95348"/>
    <w:rsid w:val="00C14461"/>
    <w:rsid w:val="00C15DFA"/>
    <w:rsid w:val="00CC4980"/>
    <w:rsid w:val="00F06758"/>
    <w:rsid w:val="00F10041"/>
    <w:rsid w:val="00F1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818D"/>
  <w15:docId w15:val="{5BF831A5-DBF4-044F-8ACA-04B16AF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923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5E8"/>
  </w:style>
  <w:style w:type="paragraph" w:styleId="Footer">
    <w:name w:val="footer"/>
    <w:basedOn w:val="Normal"/>
    <w:link w:val="FooterChar"/>
    <w:uiPriority w:val="99"/>
    <w:unhideWhenUsed/>
    <w:rsid w:val="004C5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54436-59D4-44AF-ACAB-95AC4B2CDEA8}"/>
</file>

<file path=customXml/itemProps2.xml><?xml version="1.0" encoding="utf-8"?>
<ds:datastoreItem xmlns:ds="http://schemas.openxmlformats.org/officeDocument/2006/customXml" ds:itemID="{BB1FE08A-735B-4A78-9AAB-D9D8E077CE0B}"/>
</file>

<file path=customXml/itemProps3.xml><?xml version="1.0" encoding="utf-8"?>
<ds:datastoreItem xmlns:ds="http://schemas.openxmlformats.org/officeDocument/2006/customXml" ds:itemID="{FD8F08BA-6E34-4CB7-8BD9-1EFD008C9E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Fareena Arshad</cp:lastModifiedBy>
  <cp:revision>4</cp:revision>
  <cp:lastPrinted>2019-05-06T11:37:00Z</cp:lastPrinted>
  <dcterms:created xsi:type="dcterms:W3CDTF">2019-05-15T12:37:00Z</dcterms:created>
  <dcterms:modified xsi:type="dcterms:W3CDTF">2019-05-15T14:00:00Z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