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8C4D73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4D73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27691C" w:rsidRPr="008C4D73" w:rsidRDefault="0027691C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40" w:rsidRPr="008C4D73" w:rsidRDefault="008E5540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73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8C4D73" w:rsidRDefault="00FE2514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73">
        <w:rPr>
          <w:rFonts w:ascii="Times New Roman" w:hAnsi="Times New Roman" w:cs="Times New Roman"/>
          <w:b/>
          <w:sz w:val="28"/>
          <w:szCs w:val="28"/>
        </w:rPr>
        <w:t>2</w:t>
      </w:r>
      <w:r w:rsidR="00C336E9" w:rsidRPr="008C4D73">
        <w:rPr>
          <w:rFonts w:ascii="Times New Roman" w:hAnsi="Times New Roman" w:cs="Times New Roman"/>
          <w:b/>
          <w:sz w:val="28"/>
          <w:szCs w:val="28"/>
        </w:rPr>
        <w:t>9</w:t>
      </w:r>
      <w:r w:rsidR="00717655" w:rsidRPr="008C4D7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E5540" w:rsidRPr="008C4D73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8C4D73" w:rsidRDefault="008E5540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73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35569A" w:rsidRPr="008C4D73">
        <w:rPr>
          <w:rFonts w:ascii="Times New Roman" w:hAnsi="Times New Roman" w:cs="Times New Roman"/>
          <w:b/>
          <w:sz w:val="28"/>
          <w:szCs w:val="28"/>
        </w:rPr>
        <w:t>the Bahamas</w:t>
      </w:r>
    </w:p>
    <w:p w:rsidR="008E5540" w:rsidRPr="008C4D73" w:rsidRDefault="00C336E9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4D73">
        <w:rPr>
          <w:rFonts w:ascii="Times New Roman" w:hAnsi="Times New Roman" w:cs="Times New Roman"/>
          <w:b/>
          <w:sz w:val="28"/>
          <w:szCs w:val="28"/>
        </w:rPr>
        <w:t>January</w:t>
      </w:r>
      <w:r w:rsidR="008E5540" w:rsidRPr="008C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D7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35569A" w:rsidRPr="008C4D73">
        <w:rPr>
          <w:rFonts w:ascii="Times New Roman" w:hAnsi="Times New Roman" w:cs="Times New Roman"/>
          <w:b/>
          <w:sz w:val="28"/>
          <w:szCs w:val="28"/>
        </w:rPr>
        <w:t>7</w:t>
      </w:r>
      <w:r w:rsidR="008E5540" w:rsidRPr="008C4D73">
        <w:rPr>
          <w:rFonts w:ascii="Times New Roman" w:hAnsi="Times New Roman" w:cs="Times New Roman"/>
          <w:b/>
          <w:sz w:val="28"/>
          <w:szCs w:val="28"/>
        </w:rPr>
        <w:t>, 201</w:t>
      </w:r>
      <w:r w:rsidRPr="008C4D73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323B3A" w:rsidRPr="008C4D73" w:rsidRDefault="00323B3A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3A" w:rsidRPr="008C4D73" w:rsidRDefault="00323B3A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73">
        <w:rPr>
          <w:rFonts w:ascii="Times New Roman" w:hAnsi="Times New Roman" w:cs="Times New Roman"/>
          <w:b/>
          <w:sz w:val="28"/>
          <w:szCs w:val="28"/>
        </w:rPr>
        <w:t xml:space="preserve">Intervention by </w:t>
      </w:r>
      <w:r w:rsidR="00C336E9" w:rsidRPr="008C4D73">
        <w:rPr>
          <w:rFonts w:ascii="Times New Roman" w:hAnsi="Times New Roman" w:cs="Times New Roman"/>
          <w:b/>
          <w:sz w:val="28"/>
          <w:szCs w:val="28"/>
        </w:rPr>
        <w:t>the delegation</w:t>
      </w:r>
      <w:r w:rsidRPr="008C4D73">
        <w:rPr>
          <w:rFonts w:ascii="Times New Roman" w:hAnsi="Times New Roman" w:cs="Times New Roman"/>
          <w:b/>
          <w:sz w:val="28"/>
          <w:szCs w:val="28"/>
        </w:rPr>
        <w:t xml:space="preserve"> of Ukraine</w:t>
      </w:r>
    </w:p>
    <w:p w:rsidR="00323B3A" w:rsidRPr="008C4D73" w:rsidRDefault="00323B3A" w:rsidP="003924C9">
      <w:pPr>
        <w:rPr>
          <w:rFonts w:ascii="Times New Roman" w:hAnsi="Times New Roman" w:cs="Times New Roman"/>
          <w:b/>
          <w:sz w:val="28"/>
          <w:szCs w:val="28"/>
        </w:rPr>
      </w:pPr>
    </w:p>
    <w:p w:rsidR="008E5540" w:rsidRPr="008C4D73" w:rsidRDefault="008E5540" w:rsidP="003924C9">
      <w:pPr>
        <w:rPr>
          <w:rFonts w:ascii="Times New Roman" w:hAnsi="Times New Roman" w:cs="Times New Roman"/>
          <w:b/>
          <w:sz w:val="28"/>
          <w:szCs w:val="28"/>
        </w:rPr>
      </w:pPr>
      <w:r w:rsidRPr="008C4D73">
        <w:rPr>
          <w:rFonts w:ascii="Times New Roman" w:hAnsi="Times New Roman" w:cs="Times New Roman"/>
          <w:b/>
          <w:sz w:val="28"/>
          <w:szCs w:val="28"/>
        </w:rPr>
        <w:t>Mr. President,</w:t>
      </w:r>
    </w:p>
    <w:p w:rsidR="00EE2586" w:rsidRPr="008C4D73" w:rsidRDefault="00E93CA6" w:rsidP="00031777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</w:pPr>
      <w:r w:rsidRPr="008C4D73">
        <w:rPr>
          <w:rFonts w:ascii="Times New Roman" w:hAnsi="Times New Roman" w:cs="Times New Roman"/>
          <w:sz w:val="28"/>
          <w:szCs w:val="28"/>
          <w:lang w:val="en-GB"/>
        </w:rPr>
        <w:t xml:space="preserve">Ukraine welcomes the delegation of </w:t>
      </w:r>
      <w:r w:rsidR="0035569A" w:rsidRPr="008C4D73">
        <w:rPr>
          <w:rFonts w:ascii="Times New Roman" w:hAnsi="Times New Roman" w:cs="Times New Roman"/>
          <w:sz w:val="28"/>
          <w:szCs w:val="28"/>
          <w:lang w:val="en-GB"/>
        </w:rPr>
        <w:t>the Bahamas</w:t>
      </w:r>
      <w:r w:rsidRPr="008C4D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C4D73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 xml:space="preserve">and thanks for </w:t>
      </w:r>
      <w:r w:rsidR="0039412F" w:rsidRPr="008C4D73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 xml:space="preserve">the </w:t>
      </w:r>
      <w:r w:rsidRPr="008C4D73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>presentation of the National report.</w:t>
      </w:r>
    </w:p>
    <w:p w:rsidR="00C35857" w:rsidRPr="008C4D73" w:rsidRDefault="0035569A" w:rsidP="00C252BA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We acknowledge that positive steps were taken by </w:t>
      </w:r>
      <w:r w:rsidR="00230315"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the Bahamas </w:t>
      </w: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>with respect to the implementation of the recommendations accepted during its second UPR</w:t>
      </w:r>
      <w:r w:rsidR="00031777"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cycle</w:t>
      </w:r>
      <w:r w:rsidR="00D253D3" w:rsidRPr="008C4D73">
        <w:rPr>
          <w:rFonts w:ascii="Times New Roman" w:hAnsi="Times New Roman" w:cs="Times New Roman"/>
          <w:bCs/>
          <w:sz w:val="28"/>
          <w:szCs w:val="28"/>
          <w:lang w:val="en-GB"/>
        </w:rPr>
        <w:t>. In particular we would like to commend</w:t>
      </w:r>
      <w:r w:rsidR="00C35857" w:rsidRPr="008C4D73">
        <w:rPr>
          <w:rFonts w:ascii="Times New Roman" w:hAnsi="Times New Roman" w:cs="Times New Roman"/>
          <w:bCs/>
          <w:sz w:val="28"/>
          <w:szCs w:val="28"/>
        </w:rPr>
        <w:t>:</w:t>
      </w:r>
    </w:p>
    <w:p w:rsidR="00C35857" w:rsidRPr="008C4D73" w:rsidRDefault="00C35857" w:rsidP="00C252BA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>- </w:t>
      </w:r>
      <w:r w:rsidR="00C252BA" w:rsidRPr="008C4D73">
        <w:rPr>
          <w:rFonts w:ascii="Times New Roman" w:hAnsi="Times New Roman" w:cs="Times New Roman"/>
          <w:bCs/>
          <w:sz w:val="28"/>
          <w:szCs w:val="28"/>
          <w:lang w:val="en-GB"/>
        </w:rPr>
        <w:t>strengthening legal framework in education, national health insurance, emergency relief assistance, land and estate administration, industrial relations and immigration</w:t>
      </w:r>
      <w:r w:rsidR="000651CF" w:rsidRPr="008C4D73">
        <w:rPr>
          <w:rFonts w:ascii="Times New Roman" w:hAnsi="Times New Roman" w:cs="Times New Roman"/>
          <w:bCs/>
          <w:sz w:val="28"/>
          <w:szCs w:val="28"/>
          <w:lang w:val="en-GB"/>
        </w:rPr>
        <w:t>;</w:t>
      </w:r>
    </w:p>
    <w:p w:rsidR="00593FE6" w:rsidRPr="008C4D73" w:rsidRDefault="00593FE6" w:rsidP="00593FE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- creating </w:t>
      </w:r>
      <w:r w:rsidR="00D253D3" w:rsidRPr="008C4D73">
        <w:rPr>
          <w:rFonts w:ascii="Times New Roman" w:hAnsi="Times New Roman" w:cs="Times New Roman"/>
          <w:bCs/>
          <w:sz w:val="28"/>
          <w:szCs w:val="28"/>
          <w:lang w:val="en-GB"/>
        </w:rPr>
        <w:t>c</w:t>
      </w: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ommittees and </w:t>
      </w:r>
      <w:r w:rsidR="00D253D3" w:rsidRPr="008C4D73">
        <w:rPr>
          <w:rFonts w:ascii="Times New Roman" w:hAnsi="Times New Roman" w:cs="Times New Roman"/>
          <w:bCs/>
          <w:sz w:val="28"/>
          <w:szCs w:val="28"/>
          <w:lang w:val="en-GB"/>
        </w:rPr>
        <w:t>c</w:t>
      </w: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ouncils </w:t>
      </w:r>
      <w:r w:rsidR="001C14AC" w:rsidRPr="008C4D73">
        <w:rPr>
          <w:rFonts w:ascii="Times New Roman" w:hAnsi="Times New Roman" w:cs="Times New Roman"/>
          <w:bCs/>
          <w:sz w:val="28"/>
          <w:szCs w:val="28"/>
          <w:lang w:val="en-GB"/>
        </w:rPr>
        <w:t>tasked with</w:t>
      </w: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ensuring children’s rights;</w:t>
      </w:r>
    </w:p>
    <w:p w:rsidR="00C252BA" w:rsidRPr="008C4D73" w:rsidRDefault="00C35857" w:rsidP="00C252BA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>- imp</w:t>
      </w:r>
      <w:r w:rsidR="00D253D3" w:rsidRPr="008C4D73">
        <w:rPr>
          <w:rFonts w:ascii="Times New Roman" w:hAnsi="Times New Roman" w:cs="Times New Roman"/>
          <w:bCs/>
          <w:sz w:val="28"/>
          <w:szCs w:val="28"/>
          <w:lang w:val="en-GB"/>
        </w:rPr>
        <w:t>roving access to justice.</w:t>
      </w:r>
    </w:p>
    <w:p w:rsidR="0039412F" w:rsidRPr="008C4D73" w:rsidRDefault="008D0A91" w:rsidP="00C55B9C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We would like to encourage the Government of </w:t>
      </w:r>
      <w:r w:rsidR="00B51E9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the </w:t>
      </w: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Bahamas to maintain a consistent dialogue with the civil society aimed at </w:t>
      </w:r>
      <w:r w:rsidR="001C14AC" w:rsidRPr="008C4D73">
        <w:rPr>
          <w:rFonts w:ascii="Times New Roman" w:hAnsi="Times New Roman" w:cs="Times New Roman"/>
          <w:bCs/>
          <w:sz w:val="28"/>
          <w:szCs w:val="28"/>
          <w:lang w:val="en-GB"/>
        </w:rPr>
        <w:t>advancing the provisions of the Constitution to higher human rights standards.</w:t>
      </w:r>
    </w:p>
    <w:p w:rsidR="00C55B9C" w:rsidRPr="008C4D73" w:rsidRDefault="00B51E90" w:rsidP="00C55B9C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While praising a recognized high score of the Bahamas in human development, </w:t>
      </w:r>
      <w:r w:rsidR="00C55B9C"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Ukraine wishes to </w:t>
      </w:r>
      <w:r w:rsidR="001C14AC" w:rsidRPr="008C4D73">
        <w:rPr>
          <w:rFonts w:ascii="Times New Roman" w:hAnsi="Times New Roman" w:cs="Times New Roman"/>
          <w:bCs/>
          <w:sz w:val="28"/>
          <w:szCs w:val="28"/>
          <w:lang w:val="en-GB"/>
        </w:rPr>
        <w:t>offer</w:t>
      </w:r>
      <w:r w:rsidR="00C55B9C"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 following </w:t>
      </w:r>
      <w:r w:rsidR="00C55B9C" w:rsidRPr="008C4D73">
        <w:rPr>
          <w:rFonts w:ascii="Times New Roman" w:hAnsi="Times New Roman" w:cs="Times New Roman"/>
          <w:b/>
          <w:bCs/>
          <w:sz w:val="28"/>
          <w:szCs w:val="28"/>
          <w:lang w:val="en-GB"/>
        </w:rPr>
        <w:t>recommendations</w:t>
      </w:r>
      <w:r w:rsidR="00C55B9C" w:rsidRPr="008C4D73">
        <w:rPr>
          <w:rFonts w:ascii="Times New Roman" w:hAnsi="Times New Roman" w:cs="Times New Roman"/>
          <w:bCs/>
          <w:sz w:val="28"/>
          <w:szCs w:val="28"/>
          <w:lang w:val="en-GB"/>
        </w:rPr>
        <w:t>:</w:t>
      </w:r>
    </w:p>
    <w:p w:rsidR="00593FE6" w:rsidRPr="008C4D73" w:rsidRDefault="00B07B77" w:rsidP="00C252BA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>- </w:t>
      </w:r>
      <w:proofErr w:type="gramStart"/>
      <w:r w:rsidR="008C4D73" w:rsidRPr="008C4D73">
        <w:rPr>
          <w:rFonts w:ascii="Times New Roman" w:hAnsi="Times New Roman" w:cs="Times New Roman"/>
          <w:bCs/>
          <w:sz w:val="28"/>
          <w:szCs w:val="28"/>
          <w:lang w:val="en-GB"/>
        </w:rPr>
        <w:t>building</w:t>
      </w:r>
      <w:proofErr w:type="gramEnd"/>
      <w:r w:rsidR="008C4D73"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on</w:t>
      </w: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 existing </w:t>
      </w:r>
      <w:r w:rsidRPr="008C4D73">
        <w:rPr>
          <w:rFonts w:ascii="Times New Roman" w:hAnsi="Times New Roman" w:cs="Times New Roman"/>
          <w:bCs/>
          <w:i/>
          <w:sz w:val="28"/>
          <w:szCs w:val="28"/>
          <w:lang w:val="en-GB"/>
        </w:rPr>
        <w:t>de facto</w:t>
      </w: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moratorium on the death penalty</w:t>
      </w:r>
      <w:r w:rsidR="008C4D73" w:rsidRPr="008C4D73">
        <w:rPr>
          <w:rFonts w:ascii="Times New Roman" w:hAnsi="Times New Roman" w:cs="Times New Roman"/>
          <w:bCs/>
          <w:sz w:val="28"/>
          <w:szCs w:val="28"/>
          <w:lang w:val="en-GB"/>
        </w:rPr>
        <w:t>, to</w:t>
      </w: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8C4D73"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make </w:t>
      </w:r>
      <w:r w:rsidR="006B619C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this moratorium </w:t>
      </w:r>
      <w:r w:rsidRPr="008C4D73">
        <w:rPr>
          <w:rFonts w:ascii="Times New Roman" w:hAnsi="Times New Roman" w:cs="Times New Roman"/>
          <w:bCs/>
          <w:i/>
          <w:sz w:val="28"/>
          <w:szCs w:val="28"/>
          <w:lang w:val="en-GB"/>
        </w:rPr>
        <w:t>official</w:t>
      </w: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through ratifying the Second </w:t>
      </w:r>
      <w:r w:rsidR="00D253D3" w:rsidRPr="008C4D73">
        <w:rPr>
          <w:rFonts w:ascii="Times New Roman" w:hAnsi="Times New Roman" w:cs="Times New Roman"/>
          <w:bCs/>
          <w:sz w:val="28"/>
          <w:szCs w:val="28"/>
          <w:lang w:val="en-GB"/>
        </w:rPr>
        <w:t>OP</w:t>
      </w:r>
      <w:r w:rsidRPr="008C4D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to the ICCPR;</w:t>
      </w:r>
    </w:p>
    <w:p w:rsidR="00D253D3" w:rsidRPr="008C4D73" w:rsidRDefault="00B07B77" w:rsidP="00B51E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D73">
        <w:rPr>
          <w:rFonts w:ascii="Times New Roman" w:hAnsi="Times New Roman" w:cs="Times New Roman"/>
          <w:bCs/>
          <w:sz w:val="28"/>
          <w:szCs w:val="28"/>
        </w:rPr>
        <w:t>- </w:t>
      </w:r>
      <w:r w:rsidR="00D253D3" w:rsidRPr="008C4D73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D253D3" w:rsidRPr="008C4D73">
        <w:rPr>
          <w:rFonts w:ascii="Times New Roman" w:hAnsi="Times New Roman" w:cs="Times New Roman"/>
          <w:bCs/>
          <w:sz w:val="28"/>
          <w:szCs w:val="28"/>
        </w:rPr>
        <w:t>to</w:t>
      </w:r>
      <w:proofErr w:type="gramEnd"/>
      <w:r w:rsidR="00D253D3" w:rsidRPr="008C4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D73" w:rsidRPr="008C4D73">
        <w:rPr>
          <w:rFonts w:ascii="Times New Roman" w:hAnsi="Times New Roman" w:cs="Times New Roman"/>
          <w:bCs/>
          <w:sz w:val="28"/>
          <w:szCs w:val="28"/>
        </w:rPr>
        <w:t xml:space="preserve">implement the plans on the </w:t>
      </w:r>
      <w:r w:rsidR="00D210A1">
        <w:rPr>
          <w:rFonts w:ascii="Times New Roman" w:eastAsia="MS Mincho" w:hAnsi="Times New Roman" w:cs="Times New Roman"/>
          <w:sz w:val="28"/>
          <w:szCs w:val="28"/>
          <w:lang w:val="en-029"/>
        </w:rPr>
        <w:t>e</w:t>
      </w:r>
      <w:r w:rsidR="008C4D73" w:rsidRPr="008C4D73">
        <w:rPr>
          <w:rFonts w:ascii="Times New Roman" w:eastAsia="MS Mincho" w:hAnsi="Times New Roman" w:cs="Times New Roman"/>
          <w:sz w:val="28"/>
          <w:szCs w:val="28"/>
          <w:lang w:val="en-029"/>
        </w:rPr>
        <w:t>stablishment of the Office of an Ombudsman</w:t>
      </w:r>
      <w:r w:rsidR="00D253D3" w:rsidRPr="008C4D73">
        <w:rPr>
          <w:rFonts w:ascii="Times New Roman" w:hAnsi="Times New Roman" w:cs="Times New Roman"/>
          <w:sz w:val="28"/>
          <w:szCs w:val="28"/>
        </w:rPr>
        <w:t>;</w:t>
      </w:r>
    </w:p>
    <w:p w:rsidR="00C252BA" w:rsidRPr="008C4D73" w:rsidRDefault="00151A32" w:rsidP="00B51E90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C4D73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="000651CF" w:rsidRPr="008C4D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0651CF" w:rsidRPr="008C4D73">
        <w:rPr>
          <w:rFonts w:ascii="Times New Roman" w:hAnsi="Times New Roman" w:cs="Times New Roman"/>
          <w:sz w:val="28"/>
          <w:szCs w:val="28"/>
        </w:rPr>
        <w:t xml:space="preserve"> </w:t>
      </w:r>
      <w:r w:rsidR="00B51E90">
        <w:rPr>
          <w:rFonts w:ascii="Times New Roman" w:hAnsi="Times New Roman" w:cs="Times New Roman"/>
          <w:sz w:val="28"/>
          <w:szCs w:val="28"/>
        </w:rPr>
        <w:t>issue an open standing invitation to the HRC special procedures</w:t>
      </w:r>
      <w:r w:rsidR="00C55B9C" w:rsidRPr="008C4D73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</w:p>
    <w:p w:rsidR="006B619C" w:rsidRDefault="006B619C" w:rsidP="003924C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GoBack"/>
      <w:bookmarkEnd w:id="0"/>
    </w:p>
    <w:p w:rsidR="00604284" w:rsidRPr="008C4D73" w:rsidRDefault="00E425E8" w:rsidP="003924C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C4D73">
        <w:rPr>
          <w:rFonts w:ascii="Times New Roman" w:hAnsi="Times New Roman" w:cs="Times New Roman"/>
          <w:b/>
          <w:bCs/>
          <w:sz w:val="28"/>
          <w:szCs w:val="28"/>
          <w:lang w:val="en-GB"/>
        </w:rPr>
        <w:t>Thank you.</w:t>
      </w:r>
    </w:p>
    <w:sectPr w:rsidR="00604284" w:rsidRPr="008C4D73" w:rsidSect="00323B3A">
      <w:pgSz w:w="12240" w:h="15840"/>
      <w:pgMar w:top="720" w:right="1325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22E5A"/>
    <w:rsid w:val="00031777"/>
    <w:rsid w:val="00043EC0"/>
    <w:rsid w:val="00051E08"/>
    <w:rsid w:val="000651CF"/>
    <w:rsid w:val="00077110"/>
    <w:rsid w:val="000D332A"/>
    <w:rsid w:val="00135223"/>
    <w:rsid w:val="00151A32"/>
    <w:rsid w:val="0015797B"/>
    <w:rsid w:val="001B035E"/>
    <w:rsid w:val="001C14AC"/>
    <w:rsid w:val="001C7AAF"/>
    <w:rsid w:val="001E4ED7"/>
    <w:rsid w:val="002227A3"/>
    <w:rsid w:val="00230315"/>
    <w:rsid w:val="00233E33"/>
    <w:rsid w:val="00264F0B"/>
    <w:rsid w:val="0027177B"/>
    <w:rsid w:val="0027691C"/>
    <w:rsid w:val="00287058"/>
    <w:rsid w:val="00287C01"/>
    <w:rsid w:val="00290C58"/>
    <w:rsid w:val="002B2C86"/>
    <w:rsid w:val="002D73AB"/>
    <w:rsid w:val="002D73FB"/>
    <w:rsid w:val="002F3B62"/>
    <w:rsid w:val="00303AD9"/>
    <w:rsid w:val="00323B3A"/>
    <w:rsid w:val="0035569A"/>
    <w:rsid w:val="00371343"/>
    <w:rsid w:val="0038159A"/>
    <w:rsid w:val="00391952"/>
    <w:rsid w:val="003924C9"/>
    <w:rsid w:val="0039412F"/>
    <w:rsid w:val="003A5B06"/>
    <w:rsid w:val="003D39D1"/>
    <w:rsid w:val="003E59D6"/>
    <w:rsid w:val="00417670"/>
    <w:rsid w:val="00425F5C"/>
    <w:rsid w:val="00430462"/>
    <w:rsid w:val="00460AC7"/>
    <w:rsid w:val="004701B6"/>
    <w:rsid w:val="00472E2D"/>
    <w:rsid w:val="00485DD4"/>
    <w:rsid w:val="00491D9F"/>
    <w:rsid w:val="004D136B"/>
    <w:rsid w:val="00513CE6"/>
    <w:rsid w:val="005360F3"/>
    <w:rsid w:val="00561F92"/>
    <w:rsid w:val="00573544"/>
    <w:rsid w:val="00592313"/>
    <w:rsid w:val="00592A6E"/>
    <w:rsid w:val="00593FE6"/>
    <w:rsid w:val="005A0B9D"/>
    <w:rsid w:val="005A54A4"/>
    <w:rsid w:val="005D5AC5"/>
    <w:rsid w:val="005E6D6F"/>
    <w:rsid w:val="005F6882"/>
    <w:rsid w:val="00602B86"/>
    <w:rsid w:val="00604284"/>
    <w:rsid w:val="00607FD5"/>
    <w:rsid w:val="00641F3F"/>
    <w:rsid w:val="006421BC"/>
    <w:rsid w:val="006503B8"/>
    <w:rsid w:val="00650D14"/>
    <w:rsid w:val="00684939"/>
    <w:rsid w:val="006B2518"/>
    <w:rsid w:val="006B619C"/>
    <w:rsid w:val="006D598C"/>
    <w:rsid w:val="006E1CD6"/>
    <w:rsid w:val="007014FD"/>
    <w:rsid w:val="00710D4F"/>
    <w:rsid w:val="00715969"/>
    <w:rsid w:val="00717655"/>
    <w:rsid w:val="00723500"/>
    <w:rsid w:val="00735CEF"/>
    <w:rsid w:val="00757F3F"/>
    <w:rsid w:val="00774B2E"/>
    <w:rsid w:val="00777567"/>
    <w:rsid w:val="007A3166"/>
    <w:rsid w:val="007B2EC6"/>
    <w:rsid w:val="007B3E84"/>
    <w:rsid w:val="007E2681"/>
    <w:rsid w:val="008043BA"/>
    <w:rsid w:val="0082436C"/>
    <w:rsid w:val="00833111"/>
    <w:rsid w:val="00870F75"/>
    <w:rsid w:val="008C4D73"/>
    <w:rsid w:val="008D0A91"/>
    <w:rsid w:val="008D3B8F"/>
    <w:rsid w:val="008E5540"/>
    <w:rsid w:val="008F3219"/>
    <w:rsid w:val="0090346D"/>
    <w:rsid w:val="00906D54"/>
    <w:rsid w:val="009070E2"/>
    <w:rsid w:val="00916E3E"/>
    <w:rsid w:val="0092075C"/>
    <w:rsid w:val="00932992"/>
    <w:rsid w:val="00952C02"/>
    <w:rsid w:val="009541B6"/>
    <w:rsid w:val="00981B4D"/>
    <w:rsid w:val="0099098A"/>
    <w:rsid w:val="009A1ADA"/>
    <w:rsid w:val="009B7077"/>
    <w:rsid w:val="009C0EF4"/>
    <w:rsid w:val="009C171B"/>
    <w:rsid w:val="009C7F51"/>
    <w:rsid w:val="009E3348"/>
    <w:rsid w:val="009E445B"/>
    <w:rsid w:val="00A07FB0"/>
    <w:rsid w:val="00A21A8F"/>
    <w:rsid w:val="00A37243"/>
    <w:rsid w:val="00A41F46"/>
    <w:rsid w:val="00A56490"/>
    <w:rsid w:val="00A9029B"/>
    <w:rsid w:val="00AE439A"/>
    <w:rsid w:val="00AF1291"/>
    <w:rsid w:val="00B03CA1"/>
    <w:rsid w:val="00B07B77"/>
    <w:rsid w:val="00B46DA2"/>
    <w:rsid w:val="00B51E90"/>
    <w:rsid w:val="00B7180C"/>
    <w:rsid w:val="00B815DF"/>
    <w:rsid w:val="00BC265F"/>
    <w:rsid w:val="00BC2F5F"/>
    <w:rsid w:val="00BD1803"/>
    <w:rsid w:val="00C04FB8"/>
    <w:rsid w:val="00C06E57"/>
    <w:rsid w:val="00C237C1"/>
    <w:rsid w:val="00C252BA"/>
    <w:rsid w:val="00C336E9"/>
    <w:rsid w:val="00C35857"/>
    <w:rsid w:val="00C37F80"/>
    <w:rsid w:val="00C55B9C"/>
    <w:rsid w:val="00C60E74"/>
    <w:rsid w:val="00C70276"/>
    <w:rsid w:val="00CB04C3"/>
    <w:rsid w:val="00CC58B3"/>
    <w:rsid w:val="00CC663C"/>
    <w:rsid w:val="00CE48C6"/>
    <w:rsid w:val="00D047B4"/>
    <w:rsid w:val="00D13F11"/>
    <w:rsid w:val="00D20261"/>
    <w:rsid w:val="00D210A1"/>
    <w:rsid w:val="00D253D3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97423"/>
    <w:rsid w:val="00DC3B27"/>
    <w:rsid w:val="00DD4A58"/>
    <w:rsid w:val="00DE03C2"/>
    <w:rsid w:val="00DF1562"/>
    <w:rsid w:val="00E064BD"/>
    <w:rsid w:val="00E14FD7"/>
    <w:rsid w:val="00E33D03"/>
    <w:rsid w:val="00E425E8"/>
    <w:rsid w:val="00E93CA6"/>
    <w:rsid w:val="00EA6E87"/>
    <w:rsid w:val="00EC3247"/>
    <w:rsid w:val="00ED5ED9"/>
    <w:rsid w:val="00ED6162"/>
    <w:rsid w:val="00EE2586"/>
    <w:rsid w:val="00EE371B"/>
    <w:rsid w:val="00F413AC"/>
    <w:rsid w:val="00F81F05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AE98B-9399-4DF3-8C9B-2920DE934211}"/>
</file>

<file path=customXml/itemProps2.xml><?xml version="1.0" encoding="utf-8"?>
<ds:datastoreItem xmlns:ds="http://schemas.openxmlformats.org/officeDocument/2006/customXml" ds:itemID="{2DA37859-25B0-4408-86A9-28079C9D301E}"/>
</file>

<file path=customXml/itemProps3.xml><?xml version="1.0" encoding="utf-8"?>
<ds:datastoreItem xmlns:ds="http://schemas.openxmlformats.org/officeDocument/2006/customXml" ds:itemID="{4BE122AC-B616-46C9-8037-9C7DB940A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Petro</cp:lastModifiedBy>
  <cp:revision>5</cp:revision>
  <cp:lastPrinted>2018-01-16T18:53:00Z</cp:lastPrinted>
  <dcterms:created xsi:type="dcterms:W3CDTF">2018-01-16T17:07:00Z</dcterms:created>
  <dcterms:modified xsi:type="dcterms:W3CDTF">2018-01-16T18:53:00Z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