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DE48" w14:textId="77777777" w:rsidR="007F6B9B" w:rsidRPr="007F6B9B" w:rsidRDefault="007F6B9B" w:rsidP="00BA1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u w:val="single"/>
        </w:rPr>
      </w:pPr>
      <w:bookmarkStart w:id="0" w:name="OLE_LINK1"/>
    </w:p>
    <w:p w14:paraId="2CEFD25A" w14:textId="793EA9AE" w:rsidR="00BA10FB" w:rsidRPr="007F29DE" w:rsidRDefault="00BA10FB" w:rsidP="00BA1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7F29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National Statement</w:t>
      </w:r>
      <w:r w:rsidR="009501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delivered by Danyal Hasnain, Third Secretary, </w:t>
      </w:r>
      <w:r w:rsidRPr="007F29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during the 4</w:t>
      </w:r>
      <w:r w:rsidRPr="007F29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Pr="007F29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UPR Review of </w:t>
      </w:r>
      <w:r w:rsidR="00D75909" w:rsidRPr="007F29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France</w:t>
      </w:r>
    </w:p>
    <w:p w14:paraId="076583B1" w14:textId="3EF0B9E6" w:rsidR="00BA10FB" w:rsidRPr="007F29DE" w:rsidRDefault="00BA10FB" w:rsidP="00BA1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9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(4</w:t>
      </w:r>
      <w:r w:rsidR="00D75909" w:rsidRPr="007F29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3</w:t>
      </w:r>
      <w:r w:rsidR="00D75909" w:rsidRPr="007F29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vertAlign w:val="superscript"/>
        </w:rPr>
        <w:t>rd</w:t>
      </w:r>
      <w:r w:rsidRPr="007F29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Session of UPR)</w:t>
      </w:r>
    </w:p>
    <w:p w14:paraId="5C79CB3B" w14:textId="65BC8C85" w:rsidR="00BA10FB" w:rsidRPr="007F29DE" w:rsidRDefault="00D75909" w:rsidP="00BA1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29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01 May</w:t>
      </w:r>
      <w:r w:rsidR="00BA10FB" w:rsidRPr="007F29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2023</w:t>
      </w:r>
    </w:p>
    <w:bookmarkEnd w:id="0"/>
    <w:p w14:paraId="47767D89" w14:textId="77777777" w:rsidR="00BA10FB" w:rsidRPr="007F29DE" w:rsidRDefault="00BA10FB" w:rsidP="00BA10FB">
      <w:pPr>
        <w:tabs>
          <w:tab w:val="left" w:pos="16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9DE">
        <w:rPr>
          <w:rFonts w:ascii="Times New Roman" w:hAnsi="Times New Roman" w:cs="Times New Roman"/>
          <w:sz w:val="28"/>
          <w:szCs w:val="28"/>
        </w:rPr>
        <w:tab/>
      </w:r>
    </w:p>
    <w:p w14:paraId="27BAC836" w14:textId="13B9DFEA" w:rsidR="00BA10FB" w:rsidRPr="007F29DE" w:rsidRDefault="00BA10FB" w:rsidP="00BA10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9DE">
        <w:rPr>
          <w:rFonts w:ascii="Times New Roman" w:hAnsi="Times New Roman" w:cs="Times New Roman"/>
          <w:sz w:val="28"/>
          <w:szCs w:val="28"/>
        </w:rPr>
        <w:t>Mr. President,</w:t>
      </w:r>
    </w:p>
    <w:p w14:paraId="439F987B" w14:textId="77777777" w:rsidR="00BA10FB" w:rsidRPr="007F29DE" w:rsidRDefault="00BA10FB" w:rsidP="00BA10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270A28" w14:textId="27ACA411" w:rsidR="00BA10FB" w:rsidRPr="007F29DE" w:rsidRDefault="00BA10FB" w:rsidP="006F09D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29DE">
        <w:rPr>
          <w:rFonts w:ascii="Times New Roman" w:hAnsi="Times New Roman" w:cs="Times New Roman"/>
          <w:color w:val="000000" w:themeColor="text1"/>
          <w:sz w:val="28"/>
          <w:szCs w:val="28"/>
        </w:rPr>
        <w:t>We welcome</w:t>
      </w:r>
      <w:r w:rsidR="005A0798" w:rsidRPr="007F2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thank</w:t>
      </w:r>
      <w:r w:rsidRPr="007F2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delegation of </w:t>
      </w:r>
      <w:r w:rsidR="00A60487" w:rsidRPr="007F29DE">
        <w:rPr>
          <w:rFonts w:ascii="Times New Roman" w:hAnsi="Times New Roman" w:cs="Times New Roman"/>
          <w:color w:val="000000" w:themeColor="text1"/>
          <w:sz w:val="28"/>
          <w:szCs w:val="28"/>
        </w:rPr>
        <w:t>France</w:t>
      </w:r>
      <w:r w:rsidRPr="007F2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</w:t>
      </w:r>
      <w:r w:rsidR="002F41C2" w:rsidRPr="007F29DE">
        <w:rPr>
          <w:rFonts w:ascii="Times New Roman" w:hAnsi="Times New Roman" w:cs="Times New Roman"/>
          <w:color w:val="000000" w:themeColor="text1"/>
          <w:sz w:val="28"/>
          <w:szCs w:val="28"/>
        </w:rPr>
        <w:t>acknowledge</w:t>
      </w:r>
      <w:r w:rsidRPr="007F2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29DE">
        <w:rPr>
          <w:rFonts w:ascii="Times New Roman" w:hAnsi="Times New Roman" w:cs="Times New Roman"/>
          <w:sz w:val="28"/>
          <w:szCs w:val="28"/>
        </w:rPr>
        <w:t xml:space="preserve">the steps taken by it </w:t>
      </w:r>
      <w:r w:rsidR="00097D09">
        <w:rPr>
          <w:rFonts w:ascii="Times New Roman" w:hAnsi="Times New Roman" w:cs="Times New Roman"/>
          <w:sz w:val="28"/>
          <w:szCs w:val="28"/>
        </w:rPr>
        <w:t>for</w:t>
      </w:r>
      <w:r w:rsidRPr="007F29DE">
        <w:rPr>
          <w:rFonts w:ascii="Times New Roman" w:hAnsi="Times New Roman" w:cs="Times New Roman"/>
          <w:sz w:val="28"/>
          <w:szCs w:val="28"/>
        </w:rPr>
        <w:t xml:space="preserve"> combat</w:t>
      </w:r>
      <w:r w:rsidR="00376C32">
        <w:rPr>
          <w:rFonts w:ascii="Times New Roman" w:hAnsi="Times New Roman" w:cs="Times New Roman"/>
          <w:sz w:val="28"/>
          <w:szCs w:val="28"/>
        </w:rPr>
        <w:t>ing</w:t>
      </w:r>
      <w:r w:rsidRPr="007F29DE">
        <w:rPr>
          <w:rFonts w:ascii="Times New Roman" w:hAnsi="Times New Roman" w:cs="Times New Roman"/>
          <w:sz w:val="28"/>
          <w:szCs w:val="28"/>
        </w:rPr>
        <w:t xml:space="preserve"> racial discrimination, </w:t>
      </w:r>
      <w:r w:rsidR="005E4B01" w:rsidRPr="007F29DE">
        <w:rPr>
          <w:rFonts w:ascii="Times New Roman" w:hAnsi="Times New Roman" w:cs="Times New Roman"/>
          <w:sz w:val="28"/>
          <w:szCs w:val="28"/>
        </w:rPr>
        <w:t>protect</w:t>
      </w:r>
      <w:r w:rsidR="00293D70">
        <w:rPr>
          <w:rFonts w:ascii="Times New Roman" w:hAnsi="Times New Roman" w:cs="Times New Roman"/>
          <w:sz w:val="28"/>
          <w:szCs w:val="28"/>
        </w:rPr>
        <w:t>ing</w:t>
      </w:r>
      <w:r w:rsidR="005E4B01" w:rsidRPr="007F29DE">
        <w:rPr>
          <w:rFonts w:ascii="Times New Roman" w:hAnsi="Times New Roman" w:cs="Times New Roman"/>
          <w:sz w:val="28"/>
          <w:szCs w:val="28"/>
        </w:rPr>
        <w:t xml:space="preserve"> the rights of minority communities and</w:t>
      </w:r>
      <w:r w:rsidR="002128F1" w:rsidRPr="007F29DE">
        <w:rPr>
          <w:rFonts w:ascii="Times New Roman" w:hAnsi="Times New Roman" w:cs="Times New Roman"/>
          <w:sz w:val="28"/>
          <w:szCs w:val="28"/>
        </w:rPr>
        <w:t xml:space="preserve"> </w:t>
      </w:r>
      <w:r w:rsidR="00222C8D">
        <w:rPr>
          <w:rFonts w:ascii="Times New Roman" w:hAnsi="Times New Roman" w:cs="Times New Roman"/>
          <w:sz w:val="28"/>
          <w:szCs w:val="28"/>
        </w:rPr>
        <w:t xml:space="preserve">taking </w:t>
      </w:r>
      <w:r w:rsidR="002C264C">
        <w:rPr>
          <w:rFonts w:ascii="Times New Roman" w:hAnsi="Times New Roman" w:cs="Times New Roman"/>
          <w:sz w:val="28"/>
          <w:szCs w:val="28"/>
        </w:rPr>
        <w:t>measures against</w:t>
      </w:r>
      <w:r w:rsidR="005E4B01" w:rsidRPr="007F29DE">
        <w:rPr>
          <w:rFonts w:ascii="Times New Roman" w:hAnsi="Times New Roman" w:cs="Times New Roman"/>
          <w:sz w:val="28"/>
          <w:szCs w:val="28"/>
        </w:rPr>
        <w:t xml:space="preserve"> </w:t>
      </w:r>
      <w:r w:rsidR="004E7FCC" w:rsidRPr="007F29DE">
        <w:rPr>
          <w:rFonts w:ascii="Times New Roman" w:hAnsi="Times New Roman" w:cs="Times New Roman"/>
          <w:sz w:val="28"/>
          <w:szCs w:val="28"/>
        </w:rPr>
        <w:t>human trafficking</w:t>
      </w:r>
      <w:r w:rsidR="007F29DE" w:rsidRPr="007F29DE">
        <w:rPr>
          <w:rFonts w:ascii="Times New Roman" w:hAnsi="Times New Roman" w:cs="Times New Roman"/>
          <w:sz w:val="28"/>
          <w:szCs w:val="28"/>
        </w:rPr>
        <w:t>.</w:t>
      </w:r>
    </w:p>
    <w:p w14:paraId="73B13BAB" w14:textId="7AAC7CBC" w:rsidR="00BF47EC" w:rsidRPr="007F29DE" w:rsidRDefault="0069691E" w:rsidP="009546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29DE">
        <w:rPr>
          <w:rFonts w:ascii="Times New Roman" w:hAnsi="Times New Roman" w:cs="Times New Roman"/>
          <w:sz w:val="28"/>
          <w:szCs w:val="28"/>
        </w:rPr>
        <w:t>In the spirit of constructive dialogue, we recommend the following</w:t>
      </w:r>
      <w:r w:rsidR="00BA10FB" w:rsidRPr="007F29DE">
        <w:rPr>
          <w:rFonts w:ascii="Times New Roman" w:hAnsi="Times New Roman" w:cs="Times New Roman"/>
          <w:sz w:val="28"/>
          <w:szCs w:val="28"/>
        </w:rPr>
        <w:t>:</w:t>
      </w:r>
    </w:p>
    <w:p w14:paraId="20BFD381" w14:textId="77777777" w:rsidR="00954659" w:rsidRPr="007F29DE" w:rsidRDefault="00954659" w:rsidP="009546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28760A2" w14:textId="3B554C5F" w:rsidR="003A5663" w:rsidRPr="007F29DE" w:rsidRDefault="003A5663" w:rsidP="003A56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29DE">
        <w:rPr>
          <w:rFonts w:ascii="Times New Roman" w:hAnsi="Times New Roman" w:cs="Times New Roman"/>
          <w:sz w:val="28"/>
          <w:szCs w:val="28"/>
          <w:lang w:val="en-US"/>
        </w:rPr>
        <w:t>Take steps to promote interfaith harmony;</w:t>
      </w:r>
    </w:p>
    <w:p w14:paraId="4D131179" w14:textId="77777777" w:rsidR="007F29DE" w:rsidRPr="007F29DE" w:rsidRDefault="007F29DE" w:rsidP="007F29D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9A2A62A" w14:textId="01114DB4" w:rsidR="007506F7" w:rsidRPr="007F29DE" w:rsidRDefault="007F29DE" w:rsidP="007506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29DE">
        <w:rPr>
          <w:rFonts w:ascii="Times New Roman" w:hAnsi="Times New Roman" w:cs="Times New Roman"/>
          <w:sz w:val="28"/>
          <w:szCs w:val="28"/>
          <w:lang w:val="en-US"/>
        </w:rPr>
        <w:t xml:space="preserve">Enact laws against incitement to violence and hate based on </w:t>
      </w:r>
      <w:r w:rsidR="007506F7" w:rsidRPr="007F29DE">
        <w:rPr>
          <w:rFonts w:ascii="Times New Roman" w:hAnsi="Times New Roman" w:cs="Times New Roman"/>
          <w:sz w:val="28"/>
          <w:szCs w:val="28"/>
          <w:lang w:val="en-US"/>
        </w:rPr>
        <w:t>Islamophobia</w:t>
      </w:r>
      <w:r w:rsidRPr="007F29D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FB1466C" w14:textId="77777777" w:rsidR="00D21653" w:rsidRPr="007F29DE" w:rsidRDefault="00D21653" w:rsidP="00D21653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7A65E14C" w14:textId="6F6BDD22" w:rsidR="00F9344D" w:rsidRPr="007F29DE" w:rsidRDefault="00F9344D" w:rsidP="00F934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29DE">
        <w:rPr>
          <w:rFonts w:ascii="Times New Roman" w:hAnsi="Times New Roman" w:cs="Times New Roman"/>
          <w:sz w:val="28"/>
          <w:szCs w:val="28"/>
          <w:lang w:val="en-US"/>
        </w:rPr>
        <w:t>Protect religious minorities’ right to practice faith as per their religious beliefs and values; including the right to dress, food and education</w:t>
      </w:r>
      <w:r w:rsidR="007F29DE" w:rsidRPr="007F29DE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C061A4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</w:p>
    <w:p w14:paraId="25B0B72E" w14:textId="77777777" w:rsidR="00393626" w:rsidRPr="007F29DE" w:rsidRDefault="00393626" w:rsidP="0039362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143D73F" w14:textId="03BF1A1D" w:rsidR="0026166B" w:rsidRPr="007F29DE" w:rsidRDefault="007F29DE" w:rsidP="002616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9DE">
        <w:rPr>
          <w:rFonts w:ascii="Times New Roman" w:hAnsi="Times New Roman" w:cs="Times New Roman"/>
          <w:sz w:val="28"/>
          <w:szCs w:val="28"/>
        </w:rPr>
        <w:t>Le</w:t>
      </w:r>
      <w:r>
        <w:rPr>
          <w:rFonts w:ascii="Times New Roman" w:hAnsi="Times New Roman" w:cs="Times New Roman"/>
          <w:sz w:val="28"/>
          <w:szCs w:val="28"/>
        </w:rPr>
        <w:t>nd</w:t>
      </w:r>
      <w:r w:rsidRPr="007F29DE">
        <w:rPr>
          <w:rFonts w:ascii="Times New Roman" w:hAnsi="Times New Roman" w:cs="Times New Roman"/>
          <w:sz w:val="28"/>
          <w:szCs w:val="28"/>
        </w:rPr>
        <w:t xml:space="preserve"> support </w:t>
      </w:r>
      <w:r>
        <w:rPr>
          <w:rFonts w:ascii="Times New Roman" w:hAnsi="Times New Roman" w:cs="Times New Roman"/>
          <w:sz w:val="28"/>
          <w:szCs w:val="28"/>
        </w:rPr>
        <w:t>to</w:t>
      </w:r>
      <w:r w:rsidRPr="007F29DE">
        <w:rPr>
          <w:rFonts w:ascii="Times New Roman" w:hAnsi="Times New Roman" w:cs="Times New Roman"/>
          <w:sz w:val="28"/>
          <w:szCs w:val="28"/>
        </w:rPr>
        <w:t xml:space="preserve"> HRC in</w:t>
      </w:r>
      <w:r>
        <w:rPr>
          <w:rFonts w:ascii="Times New Roman" w:hAnsi="Times New Roman" w:cs="Times New Roman"/>
          <w:sz w:val="28"/>
          <w:szCs w:val="28"/>
        </w:rPr>
        <w:t>itiati</w:t>
      </w:r>
      <w:r w:rsidR="00E00F74">
        <w:rPr>
          <w:rFonts w:ascii="Times New Roman" w:hAnsi="Times New Roman" w:cs="Times New Roman"/>
          <w:sz w:val="28"/>
          <w:szCs w:val="28"/>
        </w:rPr>
        <w:t>ve</w:t>
      </w:r>
      <w:r>
        <w:rPr>
          <w:rFonts w:ascii="Times New Roman" w:hAnsi="Times New Roman" w:cs="Times New Roman"/>
          <w:sz w:val="28"/>
          <w:szCs w:val="28"/>
        </w:rPr>
        <w:t xml:space="preserve">s </w:t>
      </w:r>
      <w:r w:rsidRPr="007F29DE">
        <w:rPr>
          <w:rFonts w:ascii="Times New Roman" w:hAnsi="Times New Roman" w:cs="Times New Roman"/>
          <w:sz w:val="28"/>
          <w:szCs w:val="28"/>
        </w:rPr>
        <w:t xml:space="preserve">for realization of </w:t>
      </w:r>
      <w:r w:rsidR="00C61263" w:rsidRPr="007F29DE">
        <w:rPr>
          <w:rFonts w:ascii="Times New Roman" w:hAnsi="Times New Roman" w:cs="Times New Roman"/>
          <w:sz w:val="28"/>
          <w:szCs w:val="28"/>
        </w:rPr>
        <w:t xml:space="preserve">social, economic and cultural rights </w:t>
      </w:r>
      <w:r w:rsidRPr="007F29DE">
        <w:rPr>
          <w:rFonts w:ascii="Times New Roman" w:hAnsi="Times New Roman" w:cs="Times New Roman"/>
          <w:sz w:val="28"/>
          <w:szCs w:val="28"/>
        </w:rPr>
        <w:t>including the right to development</w:t>
      </w:r>
      <w:r w:rsidR="00C61263" w:rsidRPr="007F29DE">
        <w:rPr>
          <w:rFonts w:ascii="Times New Roman" w:hAnsi="Times New Roman" w:cs="Times New Roman"/>
          <w:sz w:val="28"/>
          <w:szCs w:val="28"/>
        </w:rPr>
        <w:t>.</w:t>
      </w:r>
    </w:p>
    <w:p w14:paraId="1A7B6E99" w14:textId="77777777" w:rsidR="00670696" w:rsidRPr="007F29DE" w:rsidRDefault="00670696" w:rsidP="00670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0080D" w14:textId="205BA2E7" w:rsidR="0026166B" w:rsidRPr="00E400C7" w:rsidRDefault="0026166B" w:rsidP="00261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0C7">
        <w:rPr>
          <w:rFonts w:ascii="Times New Roman" w:hAnsi="Times New Roman" w:cs="Times New Roman"/>
          <w:sz w:val="28"/>
          <w:szCs w:val="28"/>
        </w:rPr>
        <w:t>I thank you!</w:t>
      </w:r>
    </w:p>
    <w:p w14:paraId="4B3A62D3" w14:textId="33F343B3" w:rsidR="00DD6D38" w:rsidRPr="007F29DE" w:rsidRDefault="00DD6D38">
      <w:pPr>
        <w:rPr>
          <w:rFonts w:ascii="Times New Roman" w:hAnsi="Times New Roman" w:cs="Times New Roman"/>
          <w:sz w:val="28"/>
          <w:szCs w:val="28"/>
        </w:rPr>
      </w:pPr>
    </w:p>
    <w:p w14:paraId="468B4795" w14:textId="77777777" w:rsidR="006958C1" w:rsidRPr="007F29DE" w:rsidRDefault="006958C1">
      <w:pPr>
        <w:rPr>
          <w:rFonts w:ascii="Times New Roman" w:hAnsi="Times New Roman" w:cs="Times New Roman"/>
          <w:sz w:val="28"/>
          <w:szCs w:val="28"/>
        </w:rPr>
      </w:pPr>
    </w:p>
    <w:p w14:paraId="101A604A" w14:textId="77777777" w:rsidR="00E80090" w:rsidRPr="007F29DE" w:rsidRDefault="00E80090" w:rsidP="006D7A11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6B37ED7A" w14:textId="77777777" w:rsidR="00E80090" w:rsidRPr="007F29DE" w:rsidRDefault="00E80090" w:rsidP="006D7A11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17A0F048" w14:textId="77777777" w:rsidR="006D7A11" w:rsidRPr="007F29DE" w:rsidRDefault="006D7A11" w:rsidP="006958C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D7A11" w:rsidRPr="007F29D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3D6B" w14:textId="77777777" w:rsidR="00A05592" w:rsidRDefault="00A05592" w:rsidP="00BA10FB">
      <w:pPr>
        <w:spacing w:after="0" w:line="240" w:lineRule="auto"/>
      </w:pPr>
      <w:r>
        <w:separator/>
      </w:r>
    </w:p>
  </w:endnote>
  <w:endnote w:type="continuationSeparator" w:id="0">
    <w:p w14:paraId="56CF48C0" w14:textId="77777777" w:rsidR="00A05592" w:rsidRDefault="00A05592" w:rsidP="00BA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85D7" w14:textId="77777777" w:rsidR="00A05592" w:rsidRDefault="00A05592" w:rsidP="00BA10FB">
      <w:pPr>
        <w:spacing w:after="0" w:line="240" w:lineRule="auto"/>
      </w:pPr>
      <w:r>
        <w:separator/>
      </w:r>
    </w:p>
  </w:footnote>
  <w:footnote w:type="continuationSeparator" w:id="0">
    <w:p w14:paraId="0A88FF41" w14:textId="77777777" w:rsidR="00A05592" w:rsidRDefault="00A05592" w:rsidP="00BA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E1F5" w14:textId="77777777" w:rsidR="00BA10FB" w:rsidRDefault="00BA10FB" w:rsidP="00BA10FB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67258B3B" wp14:editId="265B482D">
          <wp:extent cx="1319632" cy="1302105"/>
          <wp:effectExtent l="19050" t="0" r="0" b="0"/>
          <wp:docPr id="11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4B284E" w14:textId="77777777" w:rsidR="00BA10FB" w:rsidRPr="009F7B12" w:rsidRDefault="00BA10FB" w:rsidP="00BA10FB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</w:p>
  <w:p w14:paraId="145609F0" w14:textId="5029B78C" w:rsidR="00BA10FB" w:rsidRPr="00C73BC1" w:rsidRDefault="00BA10FB" w:rsidP="00BA10FB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ECB5D9" wp14:editId="47D9FF18">
              <wp:simplePos x="0" y="0"/>
              <wp:positionH relativeFrom="column">
                <wp:posOffset>-34737</wp:posOffset>
              </wp:positionH>
              <wp:positionV relativeFrom="paragraph">
                <wp:posOffset>74930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8702F" w14:textId="77777777" w:rsidR="00BA10FB" w:rsidRPr="00A55F7A" w:rsidRDefault="00BA10FB" w:rsidP="00BA10FB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ECB5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.75pt;margin-top:5.9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" fillcolor="#060" stroked="f">
              <v:fill opacity="39321f"/>
              <v:textbox>
                <w:txbxContent>
                  <w:p w14:paraId="7E48702F" w14:textId="77777777" w:rsidR="00BA10FB" w:rsidRPr="00A55F7A" w:rsidRDefault="00BA10FB" w:rsidP="00BA10FB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B31F7A5" w14:textId="77777777" w:rsidR="00BA10FB" w:rsidRDefault="00BA1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53F37"/>
    <w:multiLevelType w:val="hybridMultilevel"/>
    <w:tmpl w:val="362EECE8"/>
    <w:lvl w:ilvl="0" w:tplc="8FB8FF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E0399"/>
    <w:multiLevelType w:val="hybridMultilevel"/>
    <w:tmpl w:val="555288BC"/>
    <w:lvl w:ilvl="0" w:tplc="D4D214F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80643"/>
    <w:multiLevelType w:val="hybridMultilevel"/>
    <w:tmpl w:val="F356C22E"/>
    <w:lvl w:ilvl="0" w:tplc="8FB8FF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975375">
    <w:abstractNumId w:val="1"/>
  </w:num>
  <w:num w:numId="2" w16cid:durableId="1630089317">
    <w:abstractNumId w:val="0"/>
  </w:num>
  <w:num w:numId="3" w16cid:durableId="2017538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FB"/>
    <w:rsid w:val="00003D50"/>
    <w:rsid w:val="00092FB0"/>
    <w:rsid w:val="00097D09"/>
    <w:rsid w:val="000F1A58"/>
    <w:rsid w:val="001064B8"/>
    <w:rsid w:val="0011042A"/>
    <w:rsid w:val="00141849"/>
    <w:rsid w:val="0014215D"/>
    <w:rsid w:val="002128F1"/>
    <w:rsid w:val="00222C8D"/>
    <w:rsid w:val="0026166B"/>
    <w:rsid w:val="002730BC"/>
    <w:rsid w:val="00282501"/>
    <w:rsid w:val="0029268B"/>
    <w:rsid w:val="00293D70"/>
    <w:rsid w:val="002B4707"/>
    <w:rsid w:val="002C264C"/>
    <w:rsid w:val="002F41C2"/>
    <w:rsid w:val="003362CE"/>
    <w:rsid w:val="003749DC"/>
    <w:rsid w:val="00376C32"/>
    <w:rsid w:val="00393626"/>
    <w:rsid w:val="003A5663"/>
    <w:rsid w:val="00410FFF"/>
    <w:rsid w:val="004133B5"/>
    <w:rsid w:val="0048707C"/>
    <w:rsid w:val="0049065F"/>
    <w:rsid w:val="004A3E4F"/>
    <w:rsid w:val="004E14FD"/>
    <w:rsid w:val="004E7FCC"/>
    <w:rsid w:val="004F6F16"/>
    <w:rsid w:val="00525320"/>
    <w:rsid w:val="005338A7"/>
    <w:rsid w:val="005435E2"/>
    <w:rsid w:val="00562562"/>
    <w:rsid w:val="00576425"/>
    <w:rsid w:val="005852C5"/>
    <w:rsid w:val="005A0798"/>
    <w:rsid w:val="005A74C5"/>
    <w:rsid w:val="005E4B01"/>
    <w:rsid w:val="00636EF6"/>
    <w:rsid w:val="00643DA9"/>
    <w:rsid w:val="0066467E"/>
    <w:rsid w:val="00670696"/>
    <w:rsid w:val="0067278B"/>
    <w:rsid w:val="006956F9"/>
    <w:rsid w:val="006958C1"/>
    <w:rsid w:val="0069691E"/>
    <w:rsid w:val="006D7A11"/>
    <w:rsid w:val="006F09DB"/>
    <w:rsid w:val="007506F7"/>
    <w:rsid w:val="0078528E"/>
    <w:rsid w:val="0079265F"/>
    <w:rsid w:val="007A2294"/>
    <w:rsid w:val="007D0C02"/>
    <w:rsid w:val="007F29DE"/>
    <w:rsid w:val="007F6B9B"/>
    <w:rsid w:val="009501D6"/>
    <w:rsid w:val="009537E3"/>
    <w:rsid w:val="00954659"/>
    <w:rsid w:val="009A030E"/>
    <w:rsid w:val="009A1309"/>
    <w:rsid w:val="00A05592"/>
    <w:rsid w:val="00A31A46"/>
    <w:rsid w:val="00A3245D"/>
    <w:rsid w:val="00A4495A"/>
    <w:rsid w:val="00A60487"/>
    <w:rsid w:val="00AF7A21"/>
    <w:rsid w:val="00B306B0"/>
    <w:rsid w:val="00B96F72"/>
    <w:rsid w:val="00BA10FB"/>
    <w:rsid w:val="00BB58DA"/>
    <w:rsid w:val="00BF2D50"/>
    <w:rsid w:val="00BF3D67"/>
    <w:rsid w:val="00BF47EC"/>
    <w:rsid w:val="00C061A4"/>
    <w:rsid w:val="00C11325"/>
    <w:rsid w:val="00C61263"/>
    <w:rsid w:val="00C6213A"/>
    <w:rsid w:val="00C83C94"/>
    <w:rsid w:val="00CC179D"/>
    <w:rsid w:val="00CC6E22"/>
    <w:rsid w:val="00D11396"/>
    <w:rsid w:val="00D20277"/>
    <w:rsid w:val="00D21653"/>
    <w:rsid w:val="00D30EE3"/>
    <w:rsid w:val="00D75909"/>
    <w:rsid w:val="00D92B0A"/>
    <w:rsid w:val="00DC082B"/>
    <w:rsid w:val="00DC66B2"/>
    <w:rsid w:val="00DD6D38"/>
    <w:rsid w:val="00DE3405"/>
    <w:rsid w:val="00E00F74"/>
    <w:rsid w:val="00E3457C"/>
    <w:rsid w:val="00E400C7"/>
    <w:rsid w:val="00E664CF"/>
    <w:rsid w:val="00E71E18"/>
    <w:rsid w:val="00E80090"/>
    <w:rsid w:val="00E83760"/>
    <w:rsid w:val="00EB6C6D"/>
    <w:rsid w:val="00EE291A"/>
    <w:rsid w:val="00F31E8C"/>
    <w:rsid w:val="00F9344D"/>
    <w:rsid w:val="00FD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5AA09"/>
  <w15:chartTrackingRefBased/>
  <w15:docId w15:val="{03EF2952-5401-8A47-86D4-FA8502EC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0FB"/>
    <w:pPr>
      <w:spacing w:after="200" w:line="276" w:lineRule="auto"/>
    </w:pPr>
    <w:rPr>
      <w:rFonts w:eastAsiaTheme="minorEastAsia"/>
      <w:kern w:val="0"/>
      <w:sz w:val="22"/>
      <w:szCs w:val="22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0FB"/>
    <w:rPr>
      <w:rFonts w:eastAsiaTheme="minorEastAsia"/>
      <w:kern w:val="0"/>
      <w:sz w:val="22"/>
      <w:szCs w:val="22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0FB"/>
    <w:rPr>
      <w:rFonts w:eastAsiaTheme="minorEastAsia"/>
      <w:kern w:val="0"/>
      <w:sz w:val="22"/>
      <w:szCs w:val="22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92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34962A-F6B9-4ADF-B07E-FDE7899058E3}"/>
</file>

<file path=customXml/itemProps2.xml><?xml version="1.0" encoding="utf-8"?>
<ds:datastoreItem xmlns:ds="http://schemas.openxmlformats.org/officeDocument/2006/customXml" ds:itemID="{E94264F9-19C8-4533-B95E-7561ECD66794}"/>
</file>

<file path=customXml/itemProps3.xml><?xml version="1.0" encoding="utf-8"?>
<ds:datastoreItem xmlns:ds="http://schemas.openxmlformats.org/officeDocument/2006/customXml" ds:itemID="{13D38CE7-D032-4C38-B2E9-5E6255037B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Danyal Hasnain</dc:creator>
  <cp:keywords/>
  <dc:description/>
  <cp:lastModifiedBy>Danyal Hasnain</cp:lastModifiedBy>
  <cp:revision>13</cp:revision>
  <cp:lastPrinted>2023-05-01T09:40:00Z</cp:lastPrinted>
  <dcterms:created xsi:type="dcterms:W3CDTF">2023-05-01T09:40:00Z</dcterms:created>
  <dcterms:modified xsi:type="dcterms:W3CDTF">2023-05-01T09:51:00Z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