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0D15372" w:rsidRDefault="00D15372" w14:paraId="229FB5F9" w14:textId="3775596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0432EC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:rsidR="001C78AC" w:rsidP="0C4FAEEC" w:rsidRDefault="00674998" w14:paraId="551E5E30" w14:textId="71805A9F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075AA03A" w:rsidR="28524DA0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República de </w:t>
      </w:r>
      <w:r w:rsidRPr="075AA03A" w:rsidR="17A948B6">
        <w:rPr>
          <w:rFonts w:ascii="Calibri" w:hAnsi="Calibri" w:cs="" w:asciiTheme="minorAscii" w:hAnsiTheme="minorAscii" w:cstheme="minorBidi"/>
          <w:b w:val="1"/>
          <w:bCs w:val="1"/>
          <w:lang w:val="es-ES"/>
        </w:rPr>
        <w:t>Benín</w:t>
      </w:r>
      <w:r w:rsidRPr="075AA03A" w:rsidR="0CDE0C51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- BEN</w:t>
      </w:r>
    </w:p>
    <w:p w:rsidRPr="00674998" w:rsidR="71F403AE" w:rsidP="0C4FAEEC" w:rsidRDefault="00674998" w14:paraId="3418C597" w14:textId="0FB2C93E">
      <w:pPr>
        <w:jc w:val="center"/>
        <w:rPr>
          <w:rFonts w:ascii="Calibri" w:hAnsi="Calibri" w:eastAsia="Calibri" w:cs="Calibri"/>
          <w:color w:val="000000" w:themeColor="text1"/>
          <w:lang w:val="es-CR"/>
        </w:rPr>
      </w:pPr>
      <w:r w:rsidRPr="0C4FAEEC" w:rsidR="4DB52C7B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Jueves 26</w:t>
      </w:r>
      <w:r w:rsidRPr="0C4FAEE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de</w:t>
      </w:r>
      <w:r w:rsidRPr="0C4FAEEC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enero </w:t>
      </w:r>
      <w:r w:rsidRPr="0C4FAEE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de 202</w:t>
      </w:r>
      <w:r w:rsidRPr="0C4FAEEC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0C4FAEE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- </w:t>
      </w:r>
      <w:r w:rsidRPr="0C4FAEEC" w:rsidR="2D27D7A5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09</w:t>
      </w:r>
      <w:r w:rsidRPr="0C4FAEE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0C4FAEEC" w:rsidR="4E623424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00</w:t>
      </w:r>
      <w:r w:rsidRPr="0C4FAEE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-1</w:t>
      </w:r>
      <w:r w:rsidRPr="0C4FAEEC" w:rsidR="16AC0C8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</w:t>
      </w:r>
      <w:r w:rsidRPr="0C4FAEE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0C4FAEEC" w:rsidR="107C3A7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0C4FAEE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</w:t>
      </w:r>
    </w:p>
    <w:p w:rsidRPr="00674998" w:rsidR="71F403AE" w:rsidP="3C5CA376" w:rsidRDefault="71F403AE" w14:paraId="1122F2A1" w14:textId="0677AB6A">
      <w:pPr>
        <w:jc w:val="center"/>
        <w:rPr>
          <w:rFonts w:ascii="Calibri" w:hAnsi="Calibri" w:eastAsia="Calibri" w:cs="Calibri"/>
          <w:color w:val="000000" w:themeColor="text1"/>
          <w:lang w:val="es-CR"/>
        </w:rPr>
      </w:pPr>
      <w:r w:rsidRPr="3C5CA376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3C5CA376" w:rsidR="59DFD645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6</w:t>
      </w:r>
      <w:r w:rsidRPr="3C5CA376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5</w:t>
      </w:r>
    </w:p>
    <w:p w:rsidR="6742A36E" w:rsidP="3C5CA376" w:rsidRDefault="6742A36E" w14:paraId="5296ECBE" w14:textId="64082723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075AA03A" w:rsidR="6742A36E">
        <w:rPr>
          <w:rFonts w:ascii="Calibri" w:hAnsi="Calibri" w:cs="" w:asciiTheme="minorAscii" w:hAnsiTheme="minorAscii" w:cstheme="minorBidi"/>
          <w:b w:val="1"/>
          <w:bCs w:val="1"/>
          <w:lang w:val="es-ES"/>
        </w:rPr>
        <w:t>1 minuto</w:t>
      </w:r>
      <w:r w:rsidRPr="075AA03A" w:rsidR="4CBA5572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y 10 segundos</w:t>
      </w:r>
    </w:p>
    <w:p w:rsidR="67FA7FD0" w:rsidP="075AA03A" w:rsidRDefault="67FA7FD0" w14:paraId="1C20EF68" w14:textId="543811C7">
      <w:pPr>
        <w:pStyle w:val="Normal"/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075AA03A" w:rsidR="67FA7FD0">
        <w:rPr>
          <w:rFonts w:ascii="Calibri" w:hAnsi="Calibri" w:cs="" w:asciiTheme="minorAscii" w:hAnsiTheme="minorAscii" w:cstheme="minorBidi"/>
          <w:b w:val="1"/>
          <w:bCs w:val="1"/>
          <w:lang w:val="es-ES"/>
        </w:rPr>
        <w:t>[</w:t>
      </w:r>
      <w:proofErr w:type="spellStart"/>
      <w:r w:rsidRPr="075AA03A" w:rsidR="67FA7FD0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check</w:t>
      </w:r>
      <w:proofErr w:type="spellEnd"/>
      <w:r w:rsidRPr="075AA03A" w:rsidR="67FA7FD0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075AA03A" w:rsidR="67FA7FD0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against</w:t>
      </w:r>
      <w:proofErr w:type="spellEnd"/>
      <w:r w:rsidRPr="075AA03A" w:rsidR="67FA7FD0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075AA03A" w:rsidR="67FA7FD0">
        <w:rPr>
          <w:rFonts w:ascii="Calibri" w:hAnsi="Calibri" w:cs="" w:asciiTheme="minorAscii" w:hAnsiTheme="minorAscii" w:cstheme="minorBidi"/>
          <w:b w:val="0"/>
          <w:bCs w:val="0"/>
          <w:i w:val="1"/>
          <w:iCs w:val="1"/>
          <w:sz w:val="20"/>
          <w:szCs w:val="20"/>
          <w:lang w:val="es-ES"/>
        </w:rPr>
        <w:t>delivery</w:t>
      </w:r>
      <w:proofErr w:type="spellEnd"/>
      <w:r w:rsidRPr="075AA03A" w:rsidR="67FA7FD0">
        <w:rPr>
          <w:rFonts w:ascii="Calibri" w:hAnsi="Calibri" w:cs="" w:asciiTheme="minorAscii" w:hAnsiTheme="minorAscii" w:cstheme="minorBidi"/>
          <w:b w:val="1"/>
          <w:bCs w:val="1"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00D22E93" w:rsidRDefault="00D22E93" w14:paraId="7F3506D7" w14:textId="42352180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>Gracias President</w:t>
      </w:r>
      <w:r w:rsidRPr="00D75725" w:rsidR="00C46C6C">
        <w:rPr>
          <w:rFonts w:asciiTheme="minorHAnsi" w:hAnsiTheme="minorHAnsi" w:cstheme="minorHAnsi"/>
          <w:szCs w:val="24"/>
          <w:lang w:val="es-ES_tradnl"/>
        </w:rPr>
        <w:t>e</w:t>
      </w:r>
      <w:r w:rsidRPr="00D75725">
        <w:rPr>
          <w:rFonts w:asciiTheme="minorHAnsi" w:hAnsiTheme="minorHAnsi" w:cstheme="minorHAnsi"/>
          <w:szCs w:val="24"/>
          <w:lang w:val="es-ES_tradnl"/>
        </w:rPr>
        <w:t xml:space="preserve">,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0C4FAEEC" w:rsidRDefault="00D22E93" w14:paraId="33E8361B" w14:textId="781ACB79">
      <w:pPr>
        <w:jc w:val="both"/>
        <w:rPr>
          <w:rFonts w:ascii="Calibri" w:hAnsi="Calibri" w:cs="" w:asciiTheme="minorAscii" w:hAnsiTheme="minorAscii" w:cstheme="minorBidi"/>
          <w:lang w:val="es-ES"/>
        </w:rPr>
      </w:pPr>
      <w:r w:rsidRPr="075AA03A" w:rsidR="00D22E93">
        <w:rPr>
          <w:rFonts w:ascii="Calibri" w:hAnsi="Calibri" w:cs="" w:asciiTheme="minorAscii" w:hAnsiTheme="minorAscii" w:cstheme="minorBidi"/>
          <w:lang w:val="es-CR"/>
        </w:rPr>
        <w:t>Costa Rica agradece a</w:t>
      </w:r>
      <w:r w:rsidRPr="075AA03A" w:rsidR="0056716C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075AA03A" w:rsidR="3D6E5185">
        <w:rPr>
          <w:rFonts w:ascii="Calibri" w:hAnsi="Calibri" w:cs="" w:asciiTheme="minorAscii" w:hAnsiTheme="minorAscii" w:cstheme="minorBidi"/>
          <w:lang w:val="es-CR"/>
        </w:rPr>
        <w:t>Benín</w:t>
      </w:r>
      <w:r w:rsidRPr="075AA03A" w:rsidR="009E370E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075AA03A" w:rsidR="00D22E93">
        <w:rPr>
          <w:rFonts w:ascii="Calibri" w:hAnsi="Calibri" w:cs="" w:asciiTheme="minorAscii" w:hAnsiTheme="minorAscii" w:cstheme="minorBidi"/>
          <w:lang w:val="es-CR"/>
        </w:rPr>
        <w:t xml:space="preserve">por </w:t>
      </w:r>
      <w:r w:rsidRPr="075AA03A" w:rsidR="002C0D55">
        <w:rPr>
          <w:rFonts w:ascii="Calibri" w:hAnsi="Calibri" w:cs="" w:asciiTheme="minorAscii" w:hAnsiTheme="minorAscii" w:cstheme="minorBidi"/>
          <w:lang w:val="es-CR"/>
        </w:rPr>
        <w:t>la presentación de</w:t>
      </w:r>
      <w:r w:rsidRPr="075AA03A" w:rsidR="004C0584">
        <w:rPr>
          <w:rFonts w:ascii="Calibri" w:hAnsi="Calibri" w:cs="" w:asciiTheme="minorAscii" w:hAnsiTheme="minorAscii" w:cstheme="minorBidi"/>
          <w:lang w:val="es-CR"/>
        </w:rPr>
        <w:t xml:space="preserve"> su</w:t>
      </w:r>
      <w:r w:rsidRPr="075AA03A" w:rsidR="002C0D55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075AA03A" w:rsidR="00D22E93">
        <w:rPr>
          <w:rFonts w:ascii="Calibri" w:hAnsi="Calibri" w:cs="" w:asciiTheme="minorAscii" w:hAnsiTheme="minorAscii" w:cstheme="minorBidi"/>
          <w:lang w:val="es-CR"/>
        </w:rPr>
        <w:t>Informe</w:t>
      </w:r>
      <w:r w:rsidRPr="075AA03A" w:rsidR="00DA41C1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075AA03A" w:rsidR="33948012">
        <w:rPr>
          <w:rFonts w:ascii="Calibri" w:hAnsi="Calibri" w:cs="" w:asciiTheme="minorAscii" w:hAnsiTheme="minorAscii" w:cstheme="minorBidi"/>
          <w:lang w:val="es-CR"/>
        </w:rPr>
        <w:t>y</w:t>
      </w:r>
      <w:r w:rsidRPr="075AA03A" w:rsidR="00D22E93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075AA03A" w:rsidR="00CF7D93">
        <w:rPr>
          <w:rFonts w:ascii="Calibri" w:hAnsi="Calibri" w:cs="" w:asciiTheme="minorAscii" w:hAnsiTheme="minorAscii" w:cstheme="minorBidi"/>
          <w:lang w:val="es-ES"/>
        </w:rPr>
        <w:t xml:space="preserve">ofrece </w:t>
      </w:r>
      <w:r w:rsidRPr="075AA03A" w:rsidR="00D22E93">
        <w:rPr>
          <w:rFonts w:ascii="Calibri" w:hAnsi="Calibri" w:cs="" w:asciiTheme="minorAscii" w:hAnsiTheme="minorAscii" w:cstheme="minorBidi"/>
          <w:lang w:val="es-ES"/>
        </w:rPr>
        <w:t>las siguientes recomendaciones:</w:t>
      </w:r>
    </w:p>
    <w:p w:rsidR="003B2C4B" w:rsidP="003B2C4B" w:rsidRDefault="003B2C4B" w14:paraId="57A23B74" w14:textId="77777777">
      <w:pPr>
        <w:jc w:val="both"/>
        <w:rPr>
          <w:rFonts w:asciiTheme="minorHAnsi" w:hAnsiTheme="minorHAnsi" w:cstheme="minorBidi"/>
          <w:lang w:val="es-ES"/>
        </w:rPr>
      </w:pPr>
    </w:p>
    <w:p w:rsidR="67FC237E" w:rsidP="3C5CA376" w:rsidRDefault="67FC237E" w14:paraId="17940824" w14:textId="0A8D7420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</w:pPr>
      <w:r w:rsidRPr="3C5CA376" w:rsidR="2B969E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Adherirse nuevamente</w:t>
      </w:r>
      <w:r w:rsidRPr="3C5CA376" w:rsidR="67FC23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3C5CA376" w:rsidR="204ED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</w:t>
      </w:r>
      <w:r w:rsidRPr="3C5CA376" w:rsidR="67FC23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 xml:space="preserve"> la Corte Africana de Derechos Humanos y de los Pueblos</w:t>
      </w:r>
      <w:r w:rsidRPr="3C5CA376" w:rsidR="0783F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PY"/>
        </w:rPr>
        <w:t>.</w:t>
      </w:r>
    </w:p>
    <w:p w:rsidR="0C4FAEEC" w:rsidP="0C4FAEEC" w:rsidRDefault="0C4FAEEC" w14:paraId="5483F352" w14:textId="0EF53638">
      <w:pPr>
        <w:pStyle w:val="Normal"/>
        <w:jc w:val="both"/>
        <w:rPr>
          <w:noProof w:val="0"/>
          <w:lang w:val="es-ES"/>
        </w:rPr>
      </w:pPr>
    </w:p>
    <w:p w:rsidR="09946BE7" w:rsidP="3C5CA376" w:rsidRDefault="09946BE7" w14:paraId="35F20D51" w14:textId="7BA0D27E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3C5CA376" w:rsidR="434B29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Tomar medidas para mejorar las condiciones en el sistema penitenciario, que garanticen las obligaciones internacionales establecidas por el CAT y los derechos fundamentales de las personas privadas de libertad. </w:t>
      </w:r>
    </w:p>
    <w:p w:rsidR="0C4FAEEC" w:rsidP="0C4FAEEC" w:rsidRDefault="0C4FAEEC" w14:paraId="1C003F4D" w14:textId="13C629D7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</w:p>
    <w:p w:rsidR="09946BE7" w:rsidP="3C5CA376" w:rsidRDefault="09946BE7" w14:paraId="6B296C17" w14:textId="4CB39CF6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C5CA376" w:rsidR="09946B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Investigar </w:t>
      </w:r>
      <w:r w:rsidRPr="3C5CA376" w:rsidR="09946B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las ejecuciones extrajudiciales</w:t>
      </w:r>
      <w:r w:rsidRPr="3C5CA376" w:rsidR="28BA64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que sucedieron las elecciones generales de lo</w:t>
      </w:r>
      <w:r w:rsidRPr="3C5CA376" w:rsidR="6D41AE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 últimos años para acabar con la </w:t>
      </w:r>
      <w:r w:rsidRPr="3C5CA376" w:rsidR="404B26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impunidad y p</w:t>
      </w:r>
      <w:r w:rsidRPr="3C5CA376" w:rsidR="19BB34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roveer reparaciones.</w:t>
      </w:r>
    </w:p>
    <w:p w:rsidR="0C4FAEEC" w:rsidP="0C4FAEEC" w:rsidRDefault="0C4FAEEC" w14:paraId="0FBF8B85" w14:textId="67A14400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</w:p>
    <w:p w:rsidR="0C4FAEEC" w:rsidP="3C5CA376" w:rsidRDefault="0C4FAEEC" w14:paraId="5A0BBA62" w14:textId="567B4E8E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  <w:r w:rsidRPr="3C5CA376" w:rsidR="1231A487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Garantizar la libertad de expresión</w:t>
      </w:r>
      <w:r w:rsidRPr="3C5CA376" w:rsidR="164728A9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y opinión</w:t>
      </w:r>
      <w:r w:rsidRPr="3C5CA376" w:rsidR="1231A487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y r</w:t>
      </w:r>
      <w:r w:rsidRPr="3C5CA376" w:rsidR="017CAE4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eformar el Código del Sector Digital para que sea compatible con</w:t>
      </w:r>
      <w:r w:rsidRPr="3C5CA376" w:rsidR="498B3599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este</w:t>
      </w:r>
      <w:r w:rsidRPr="3C5CA376" w:rsidR="017CAE4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</w:t>
      </w:r>
      <w:r w:rsidRPr="3C5CA376" w:rsidR="273292F4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derecho</w:t>
      </w:r>
      <w:r w:rsidRPr="3C5CA376" w:rsidR="12245532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.</w:t>
      </w:r>
    </w:p>
    <w:p w:rsidR="3C5CA376" w:rsidP="3C5CA376" w:rsidRDefault="3C5CA376" w14:paraId="0BB8284E" w14:textId="3431EE30">
      <w:pPr>
        <w:pStyle w:val="Normal"/>
        <w:ind w:left="0"/>
        <w:jc w:val="both"/>
        <w:rPr>
          <w:b w:val="0"/>
          <w:bCs w:val="0"/>
          <w:i w:val="0"/>
          <w:iCs w:val="0"/>
          <w:caps w:val="0"/>
          <w:smallCaps w:val="0"/>
          <w:noProof w:val="0"/>
          <w:sz w:val="25"/>
          <w:szCs w:val="25"/>
          <w:lang w:val="es-ES"/>
        </w:rPr>
      </w:pPr>
    </w:p>
    <w:p w:rsidR="2551BC86" w:rsidP="0C4FAEEC" w:rsidRDefault="2551BC86" w14:paraId="5CF44836" w14:textId="5F75E1DE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  <w:r w:rsidRPr="3C5CA376" w:rsidR="2C789B8A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Combatir la violencia de </w:t>
      </w:r>
      <w:r w:rsidRPr="3C5CA376" w:rsidR="2C789B8A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género</w:t>
      </w:r>
      <w:r w:rsidRPr="3C5CA376" w:rsidR="4D157CF2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y f</w:t>
      </w:r>
      <w:r w:rsidRPr="3C5CA376" w:rsidR="22E5D68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ortalecer las acciones </w:t>
      </w:r>
      <w:r w:rsidRPr="3C5CA376" w:rsidR="22E5D68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e implementar nuevos progra</w:t>
      </w:r>
      <w:r w:rsidRPr="3C5CA376" w:rsidR="614288EE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m</w:t>
      </w:r>
      <w:r w:rsidRPr="3C5CA376" w:rsidR="22E5D68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as de sensibilización nacional para eliminar completamente todos los tipos de mutilación genital femenina</w:t>
      </w:r>
      <w:r w:rsidRPr="3C5CA376" w:rsidR="02BC7B3C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.</w:t>
      </w:r>
    </w:p>
    <w:p w:rsidR="1899A33C" w:rsidP="1899A33C" w:rsidRDefault="1899A33C" w14:paraId="5B33E6FB" w14:textId="77AC278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</w:p>
    <w:p w:rsidR="00269515" w:rsidP="1899A33C" w:rsidRDefault="00269515" w14:paraId="18021921" w14:textId="1A5FE21C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</w:pPr>
      <w:r w:rsidRPr="075AA03A" w:rsidR="05C6FE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  <w:t xml:space="preserve">Adoptar de forma urgente medidas preventivas y de protección </w:t>
      </w:r>
      <w:r w:rsidRPr="075AA03A" w:rsidR="64B6EA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  <w:t>par</w:t>
      </w:r>
      <w:r w:rsidRPr="075AA03A" w:rsidR="05C6FE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  <w:t>a eliminar la discriminación, violencia y estereotipos contra las personas LGB</w:t>
      </w:r>
      <w:r w:rsidRPr="075AA03A" w:rsidR="081A13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  <w:t>T</w:t>
      </w:r>
      <w:r w:rsidRPr="075AA03A" w:rsidR="05C6FE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  <w:t>I,</w:t>
      </w:r>
      <w:r w:rsidRPr="075AA03A" w:rsidR="1B1E8C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PY"/>
        </w:rPr>
        <w:t xml:space="preserve"> y </w:t>
      </w:r>
      <w:r w:rsidRPr="075AA03A" w:rsidR="1B1E8C14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recopilar</w:t>
      </w:r>
      <w:r w:rsidRPr="075AA03A" w:rsidR="7BB6D37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datos</w:t>
      </w:r>
      <w:r w:rsidRPr="075AA03A" w:rsidR="5050E303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segregados que </w:t>
      </w:r>
      <w:r w:rsidRPr="075AA03A" w:rsidR="7BB6D37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eviden</w:t>
      </w:r>
      <w:r w:rsidRPr="075AA03A" w:rsidR="571B74C2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cien</w:t>
      </w:r>
      <w:r w:rsidRPr="075AA03A" w:rsidR="7BB6D37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las agresiones</w:t>
      </w:r>
      <w:r w:rsidRPr="075AA03A" w:rsidR="2113889C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y acoso</w:t>
      </w:r>
      <w:r w:rsidRPr="075AA03A" w:rsidR="7BB6D37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</w:t>
      </w:r>
      <w:r w:rsidRPr="075AA03A" w:rsidR="65A2967E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contra</w:t>
      </w:r>
      <w:r w:rsidRPr="075AA03A" w:rsidR="7BB6D37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 </w:t>
      </w:r>
      <w:r w:rsidRPr="075AA03A" w:rsidR="1010C5FD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 xml:space="preserve">esta </w:t>
      </w:r>
      <w:r w:rsidRPr="075AA03A" w:rsidR="7BB6D37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població</w:t>
      </w:r>
      <w:r w:rsidRPr="075AA03A" w:rsidR="6EF7B616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n</w:t>
      </w:r>
      <w:r w:rsidRPr="075AA03A" w:rsidR="7BB6D371">
        <w:rPr>
          <w:rFonts w:ascii="Calibri" w:hAnsi="Calibri" w:eastAsia="Calibri" w:cs="Calibri" w:asciiTheme="minorAscii" w:hAnsiTheme="minorAscii" w:eastAsiaTheme="minorAscii" w:cstheme="minorAscii"/>
          <w:noProof w:val="0"/>
          <w:lang w:val="es-ES"/>
        </w:rPr>
        <w:t>.</w:t>
      </w:r>
    </w:p>
    <w:p w:rsidR="0C4FAEEC" w:rsidP="0C4FAEEC" w:rsidRDefault="0C4FAEEC" w14:paraId="042B6BCC" w14:textId="312AE424">
      <w:pPr>
        <w:pStyle w:val="Normal"/>
        <w:jc w:val="both"/>
        <w:rPr>
          <w:noProof w:val="0"/>
          <w:lang w:val="es-ES"/>
        </w:rPr>
      </w:pPr>
    </w:p>
    <w:p w:rsidR="003A37C4" w:rsidP="0C4FAEEC" w:rsidRDefault="006D7D13" w14:paraId="71B3B9E5" w14:textId="1CE3FD31">
      <w:pPr>
        <w:jc w:val="both"/>
        <w:rPr>
          <w:rFonts w:ascii="Calibri" w:hAnsi="Calibri" w:cs="" w:asciiTheme="minorAscii" w:hAnsiTheme="minorAscii" w:cstheme="minorBidi"/>
          <w:lang w:val="es-ES"/>
        </w:rPr>
      </w:pPr>
      <w:r w:rsidRPr="0C4FAEEC" w:rsidR="006D7D13">
        <w:rPr>
          <w:rFonts w:ascii="Calibri" w:hAnsi="Calibri" w:cs="" w:asciiTheme="minorAscii" w:hAnsiTheme="minorAscii" w:cstheme="minorBidi"/>
          <w:lang w:val="es-ES"/>
        </w:rPr>
        <w:t xml:space="preserve">Mi país </w:t>
      </w:r>
      <w:r w:rsidRPr="0C4FAEEC" w:rsidR="2D3D1998">
        <w:rPr>
          <w:rFonts w:ascii="Calibri" w:hAnsi="Calibri" w:cs="" w:asciiTheme="minorAscii" w:hAnsiTheme="minorAscii" w:cstheme="minorBidi"/>
          <w:lang w:val="es-ES"/>
        </w:rPr>
        <w:t>congratula a Benín p</w:t>
      </w:r>
      <w:r w:rsidRPr="0C4FAEEC" w:rsidR="2FFE3266">
        <w:rPr>
          <w:rFonts w:ascii="Calibri" w:hAnsi="Calibri" w:cs="" w:asciiTheme="minorAscii" w:hAnsiTheme="minorAscii" w:cstheme="minorBidi"/>
          <w:lang w:val="es-ES"/>
        </w:rPr>
        <w:t>or incluir la abolición de la pena de muerte en su Constitución.</w:t>
      </w:r>
    </w:p>
    <w:p w:rsidR="00D01338" w:rsidP="3DA46107" w:rsidRDefault="00D01338" w14:paraId="41E5FDB6" w14:textId="32B938C4">
      <w:pPr>
        <w:jc w:val="both"/>
        <w:rPr>
          <w:rFonts w:asciiTheme="minorHAnsi" w:hAnsiTheme="minorHAnsi" w:cstheme="minorBidi"/>
          <w:lang w:val="es-ES"/>
        </w:rPr>
      </w:pPr>
    </w:p>
    <w:p w:rsidRPr="00B12EC1" w:rsidR="00D15372" w:rsidP="00F40F45" w:rsidRDefault="00F40F45" w14:paraId="2A4817B6" w14:textId="52CAFB01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0B" w:rsidP="00C159BE" w:rsidRDefault="00133F0B" w14:paraId="331615EC" w14:textId="77777777">
      <w:r>
        <w:separator/>
      </w:r>
    </w:p>
  </w:endnote>
  <w:endnote w:type="continuationSeparator" w:id="0">
    <w:p w:rsidR="00133F0B" w:rsidP="00C159BE" w:rsidRDefault="00133F0B" w14:paraId="3829D6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0B" w:rsidP="00C159BE" w:rsidRDefault="00133F0B" w14:paraId="389294C5" w14:textId="77777777">
      <w:r>
        <w:separator/>
      </w:r>
    </w:p>
  </w:footnote>
  <w:footnote w:type="continuationSeparator" w:id="0">
    <w:p w:rsidR="00133F0B" w:rsidP="00C159BE" w:rsidRDefault="00133F0B" w14:paraId="50B32CF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69515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489A7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71EF"/>
    <w:rsid w:val="00FC0D68"/>
    <w:rsid w:val="00FC76F4"/>
    <w:rsid w:val="00FD4EBE"/>
    <w:rsid w:val="00FF05CC"/>
    <w:rsid w:val="0171BF42"/>
    <w:rsid w:val="017CAE41"/>
    <w:rsid w:val="024B9A9D"/>
    <w:rsid w:val="029122B0"/>
    <w:rsid w:val="02BC7B3C"/>
    <w:rsid w:val="03D748BA"/>
    <w:rsid w:val="051C2D15"/>
    <w:rsid w:val="05A9FA75"/>
    <w:rsid w:val="05C6FE87"/>
    <w:rsid w:val="06F4855B"/>
    <w:rsid w:val="075AA03A"/>
    <w:rsid w:val="0783F215"/>
    <w:rsid w:val="081A13EE"/>
    <w:rsid w:val="082DC054"/>
    <w:rsid w:val="09946BE7"/>
    <w:rsid w:val="0C4FAEEC"/>
    <w:rsid w:val="0CDE0C51"/>
    <w:rsid w:val="0CEC2DCF"/>
    <w:rsid w:val="0E87FE30"/>
    <w:rsid w:val="0EA8CF4D"/>
    <w:rsid w:val="1010C5FD"/>
    <w:rsid w:val="107C3A71"/>
    <w:rsid w:val="10D9EFA8"/>
    <w:rsid w:val="116B1AAF"/>
    <w:rsid w:val="11FA948B"/>
    <w:rsid w:val="12245532"/>
    <w:rsid w:val="1231A487"/>
    <w:rsid w:val="134630B0"/>
    <w:rsid w:val="15255E69"/>
    <w:rsid w:val="1576DDAE"/>
    <w:rsid w:val="164728A9"/>
    <w:rsid w:val="16AC0C81"/>
    <w:rsid w:val="16BA6787"/>
    <w:rsid w:val="17A948B6"/>
    <w:rsid w:val="17BEEEDB"/>
    <w:rsid w:val="1899A33C"/>
    <w:rsid w:val="19BB34A5"/>
    <w:rsid w:val="19C68C22"/>
    <w:rsid w:val="1B1E8C14"/>
    <w:rsid w:val="1BA8CBE4"/>
    <w:rsid w:val="1C4E70C1"/>
    <w:rsid w:val="204ED74D"/>
    <w:rsid w:val="209C2905"/>
    <w:rsid w:val="2113889C"/>
    <w:rsid w:val="224EFB46"/>
    <w:rsid w:val="227D81C2"/>
    <w:rsid w:val="22E5D681"/>
    <w:rsid w:val="23CA4ECB"/>
    <w:rsid w:val="23D4F496"/>
    <w:rsid w:val="2551BC86"/>
    <w:rsid w:val="25A1A460"/>
    <w:rsid w:val="26ACFCB0"/>
    <w:rsid w:val="273292F4"/>
    <w:rsid w:val="28524DA0"/>
    <w:rsid w:val="28BA64E8"/>
    <w:rsid w:val="29C46730"/>
    <w:rsid w:val="2ACF76C0"/>
    <w:rsid w:val="2B00D52E"/>
    <w:rsid w:val="2B0DFF9C"/>
    <w:rsid w:val="2B6039E5"/>
    <w:rsid w:val="2B969E0D"/>
    <w:rsid w:val="2C789B8A"/>
    <w:rsid w:val="2C923531"/>
    <w:rsid w:val="2CFC0A46"/>
    <w:rsid w:val="2D1C3E34"/>
    <w:rsid w:val="2D27D7A5"/>
    <w:rsid w:val="2D3D1998"/>
    <w:rsid w:val="2F8ABBA5"/>
    <w:rsid w:val="2FFE3266"/>
    <w:rsid w:val="326D0C96"/>
    <w:rsid w:val="33626581"/>
    <w:rsid w:val="33948012"/>
    <w:rsid w:val="35E3FD62"/>
    <w:rsid w:val="38DC4E1A"/>
    <w:rsid w:val="390AD496"/>
    <w:rsid w:val="3A16611E"/>
    <w:rsid w:val="3B5EF00E"/>
    <w:rsid w:val="3C39293A"/>
    <w:rsid w:val="3C5CA376"/>
    <w:rsid w:val="3D6E5185"/>
    <w:rsid w:val="3DA46107"/>
    <w:rsid w:val="3E31F266"/>
    <w:rsid w:val="3FA919B1"/>
    <w:rsid w:val="40453682"/>
    <w:rsid w:val="404B264E"/>
    <w:rsid w:val="408CC3E1"/>
    <w:rsid w:val="410D6694"/>
    <w:rsid w:val="42C039C9"/>
    <w:rsid w:val="434B29A7"/>
    <w:rsid w:val="43F791EA"/>
    <w:rsid w:val="440413EE"/>
    <w:rsid w:val="4464A5FA"/>
    <w:rsid w:val="448ED0EA"/>
    <w:rsid w:val="463AA1D9"/>
    <w:rsid w:val="49721B41"/>
    <w:rsid w:val="4975A12C"/>
    <w:rsid w:val="498B3599"/>
    <w:rsid w:val="4CBA5572"/>
    <w:rsid w:val="4D04AD3C"/>
    <w:rsid w:val="4D157CF2"/>
    <w:rsid w:val="4DB52C7B"/>
    <w:rsid w:val="4E623424"/>
    <w:rsid w:val="5050E303"/>
    <w:rsid w:val="5242035B"/>
    <w:rsid w:val="52E2ABCF"/>
    <w:rsid w:val="5323D885"/>
    <w:rsid w:val="53418C15"/>
    <w:rsid w:val="5486CF4E"/>
    <w:rsid w:val="571B74C2"/>
    <w:rsid w:val="5758A618"/>
    <w:rsid w:val="57DB70B9"/>
    <w:rsid w:val="57FAD673"/>
    <w:rsid w:val="5996A6D4"/>
    <w:rsid w:val="59DFD645"/>
    <w:rsid w:val="5AA5E1FA"/>
    <w:rsid w:val="5B6D6218"/>
    <w:rsid w:val="5C72C398"/>
    <w:rsid w:val="5D9AA1BD"/>
    <w:rsid w:val="5F0F3023"/>
    <w:rsid w:val="61246617"/>
    <w:rsid w:val="614288EE"/>
    <w:rsid w:val="6327EC7E"/>
    <w:rsid w:val="63F31D56"/>
    <w:rsid w:val="64339BE3"/>
    <w:rsid w:val="64B6EA57"/>
    <w:rsid w:val="65A2967E"/>
    <w:rsid w:val="66230A30"/>
    <w:rsid w:val="66F1CAF8"/>
    <w:rsid w:val="6714857C"/>
    <w:rsid w:val="6742A36E"/>
    <w:rsid w:val="67AEB7A9"/>
    <w:rsid w:val="67FA7FD0"/>
    <w:rsid w:val="67FC237E"/>
    <w:rsid w:val="69E6E919"/>
    <w:rsid w:val="6A06E094"/>
    <w:rsid w:val="6C54AEF7"/>
    <w:rsid w:val="6C7748D5"/>
    <w:rsid w:val="6D41AE5B"/>
    <w:rsid w:val="6D7A4C75"/>
    <w:rsid w:val="6DE5F8EC"/>
    <w:rsid w:val="6EF7B616"/>
    <w:rsid w:val="6F3DBD83"/>
    <w:rsid w:val="6F57498C"/>
    <w:rsid w:val="71F403AE"/>
    <w:rsid w:val="7213ABB8"/>
    <w:rsid w:val="728FF299"/>
    <w:rsid w:val="735ED140"/>
    <w:rsid w:val="7390E544"/>
    <w:rsid w:val="74FAA1A1"/>
    <w:rsid w:val="75CC8F0B"/>
    <w:rsid w:val="77DFA06E"/>
    <w:rsid w:val="794741DE"/>
    <w:rsid w:val="79D17155"/>
    <w:rsid w:val="7A3B466A"/>
    <w:rsid w:val="7A708B7C"/>
    <w:rsid w:val="7BB6D371"/>
    <w:rsid w:val="7C03182E"/>
    <w:rsid w:val="7CA78927"/>
    <w:rsid w:val="7D4E2D60"/>
    <w:rsid w:val="7D9EE88F"/>
    <w:rsid w:val="7EBB89A4"/>
    <w:rsid w:val="7F3AB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f181368b3a6423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ad81-fd86-4e15-a72e-8096012ac198}"/>
      </w:docPartPr>
      <w:docPartBody>
        <w:p w14:paraId="007ED9D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72E9-C294-408D-A7D6-3143EE97E59B}"/>
</file>

<file path=customXml/itemProps2.xml><?xml version="1.0" encoding="utf-8"?>
<ds:datastoreItem xmlns:ds="http://schemas.openxmlformats.org/officeDocument/2006/customXml" ds:itemID="{829F211B-51D4-4B69-9986-48B02FFA70A8}"/>
</file>

<file path=customXml/itemProps3.xml><?xml version="1.0" encoding="utf-8"?>
<ds:datastoreItem xmlns:ds="http://schemas.openxmlformats.org/officeDocument/2006/customXml" ds:itemID="{8BE5A063-2B84-4E20-95CB-ED626EEEB856}"/>
</file>

<file path=customXml/itemProps4.xml><?xml version="1.0" encoding="utf-8"?>
<ds:datastoreItem xmlns:ds="http://schemas.openxmlformats.org/officeDocument/2006/customXml" ds:itemID="{EC7F837F-254C-497F-AEAC-A56ACCC91E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8</cp:revision>
  <cp:lastPrinted>2021-05-03T07:39:00Z</cp:lastPrinted>
  <dcterms:created xsi:type="dcterms:W3CDTF">2023-01-13T09:34:00Z</dcterms:created>
  <dcterms:modified xsi:type="dcterms:W3CDTF">2023-01-23T10:27:19Z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