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16D4BB58" w14:textId="739CB153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7BEB0FDF" w14:textId="47A8F8DA" w:rsidR="001946D4" w:rsidRPr="00F4698B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</w:pPr>
      <w:r w:rsidRPr="00F4698B"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  <w:t>Check against delivery</w:t>
      </w:r>
    </w:p>
    <w:p w14:paraId="3FE5F185" w14:textId="2B863107" w:rsidR="00EC427A" w:rsidRPr="00F4698B" w:rsidRDefault="00521D8E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/>
          <w:bCs/>
          <w:sz w:val="24"/>
          <w:szCs w:val="24"/>
          <w:lang w:val="en-GB"/>
        </w:rPr>
        <w:t>UPR41</w:t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D2358F" w:rsidRPr="00F4698B">
        <w:rPr>
          <w:rFonts w:ascii="Times New Roman" w:hAnsi="Times New Roman"/>
          <w:b/>
          <w:bCs/>
          <w:sz w:val="24"/>
          <w:szCs w:val="24"/>
          <w:lang w:val="en-GB"/>
        </w:rPr>
        <w:t>India</w:t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</w:t>
      </w:r>
    </w:p>
    <w:p w14:paraId="736F59CC" w14:textId="77777777" w:rsidR="00EC427A" w:rsidRPr="00F4698B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/>
          <w:bCs/>
          <w:sz w:val="24"/>
          <w:szCs w:val="24"/>
          <w:lang w:val="en-GB"/>
        </w:rPr>
        <w:t>Statement by Slovakia</w:t>
      </w:r>
    </w:p>
    <w:p w14:paraId="30029681" w14:textId="6F2F2F1C" w:rsidR="00EC427A" w:rsidRPr="00F4698B" w:rsidRDefault="00D2358F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Cs/>
          <w:sz w:val="24"/>
          <w:szCs w:val="24"/>
          <w:lang w:val="en-GB"/>
        </w:rPr>
        <w:t>10 November 2022</w:t>
      </w:r>
    </w:p>
    <w:p w14:paraId="6E5491F3" w14:textId="77777777" w:rsidR="00EC427A" w:rsidRPr="00F4698B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53CC04" w14:textId="77777777" w:rsidR="003761DD" w:rsidRPr="00CA2D89" w:rsidRDefault="003761DD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3D70153B" w14:textId="3A18B7E6" w:rsidR="00EC427A" w:rsidRPr="00CA2D89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A2D89">
        <w:rPr>
          <w:rFonts w:ascii="Times New Roman" w:hAnsi="Times New Roman" w:cs="Times New Roman"/>
          <w:color w:val="auto"/>
          <w:sz w:val="24"/>
          <w:szCs w:val="24"/>
          <w:lang w:val="en-GB"/>
        </w:rPr>
        <w:t>President,</w:t>
      </w:r>
    </w:p>
    <w:p w14:paraId="6C57933F" w14:textId="77777777" w:rsidR="00206062" w:rsidRPr="00CA2D89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3CAEB439" w14:textId="040722BE" w:rsidR="00B73953" w:rsidRPr="00CA2D89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 xml:space="preserve">Slovakia welcomes the delegation of </w:t>
      </w:r>
      <w:r w:rsidR="00D154DC" w:rsidRPr="00CA2D89">
        <w:rPr>
          <w:lang w:val="en-GB"/>
        </w:rPr>
        <w:t>India</w:t>
      </w:r>
      <w:r w:rsidR="001F1A9C" w:rsidRPr="00CA2D89">
        <w:rPr>
          <w:lang w:val="en-GB"/>
        </w:rPr>
        <w:t xml:space="preserve"> to this UPR session</w:t>
      </w:r>
      <w:r w:rsidRPr="00CA2D89">
        <w:rPr>
          <w:lang w:val="en-GB"/>
        </w:rPr>
        <w:t xml:space="preserve"> and thanks it for the presentation of its national report.</w:t>
      </w:r>
    </w:p>
    <w:p w14:paraId="4CEFF8F9" w14:textId="40F33035" w:rsidR="00F17CFA" w:rsidRPr="00CA2D89" w:rsidRDefault="00F17CFA" w:rsidP="00F17CFA">
      <w:pPr>
        <w:pStyle w:val="Normlnywebov"/>
        <w:spacing w:after="0" w:line="276" w:lineRule="auto"/>
        <w:jc w:val="both"/>
        <w:rPr>
          <w:lang w:val="en-GB"/>
        </w:rPr>
      </w:pPr>
      <w:r w:rsidRPr="00CA2D89">
        <w:rPr>
          <w:lang w:val="en-GB"/>
        </w:rPr>
        <w:t xml:space="preserve">We </w:t>
      </w:r>
      <w:r w:rsidR="003F62F5" w:rsidRPr="00CA2D89">
        <w:rPr>
          <w:lang w:val="en-GB"/>
        </w:rPr>
        <w:t>commend</w:t>
      </w:r>
      <w:r w:rsidRPr="00CA2D89">
        <w:rPr>
          <w:lang w:val="en-GB"/>
        </w:rPr>
        <w:t xml:space="preserve"> India </w:t>
      </w:r>
      <w:r w:rsidR="003F62F5" w:rsidRPr="00CA2D89">
        <w:rPr>
          <w:lang w:val="en-GB"/>
        </w:rPr>
        <w:t xml:space="preserve">for </w:t>
      </w:r>
      <w:r w:rsidR="00370F57" w:rsidRPr="00CA2D89">
        <w:rPr>
          <w:lang w:val="en-GB"/>
        </w:rPr>
        <w:t xml:space="preserve">taking positive steps </w:t>
      </w:r>
      <w:r w:rsidR="003F62F5" w:rsidRPr="00CA2D89">
        <w:rPr>
          <w:lang w:val="en-GB"/>
        </w:rPr>
        <w:t xml:space="preserve">to </w:t>
      </w:r>
      <w:r w:rsidRPr="00CA2D89">
        <w:rPr>
          <w:lang w:val="en-GB"/>
        </w:rPr>
        <w:t>use of clean energy and diversification of renewable energy choices</w:t>
      </w:r>
      <w:r w:rsidR="004351B5" w:rsidRPr="00CA2D89">
        <w:rPr>
          <w:lang w:val="en-GB"/>
        </w:rPr>
        <w:t>.</w:t>
      </w:r>
      <w:r w:rsidR="00E34905" w:rsidRPr="00CA2D89">
        <w:rPr>
          <w:lang w:val="en-GB"/>
        </w:rPr>
        <w:t xml:space="preserve"> </w:t>
      </w:r>
    </w:p>
    <w:p w14:paraId="4C8D467B" w14:textId="3FCA51CC" w:rsidR="000F7C3F" w:rsidRPr="00CA2D89" w:rsidRDefault="00CA2D89" w:rsidP="00F17CFA">
      <w:pPr>
        <w:pStyle w:val="Normlnywebov"/>
        <w:spacing w:after="0" w:line="276" w:lineRule="auto"/>
        <w:jc w:val="both"/>
        <w:rPr>
          <w:lang w:val="en-GB"/>
        </w:rPr>
      </w:pPr>
      <w:r w:rsidRPr="00CA2D89">
        <w:rPr>
          <w:lang w:val="en-GB"/>
        </w:rPr>
        <w:t xml:space="preserve">We commend India also for the adoption of the </w:t>
      </w:r>
      <w:r w:rsidR="000F7C3F" w:rsidRPr="00CA2D89">
        <w:rPr>
          <w:lang w:val="en-GB"/>
        </w:rPr>
        <w:t>strategy for poverty alleviation, employing both short-term and long-term initiatives and operationalizing holistic measurement of poverty by developing national multidimensional poverty index. Fulfilment of basic needs is done through a variety of measures, including, distribution of food grains, employment guarantee, direct transfer of cash to the bank accounts of the beneficiaries, etc.</w:t>
      </w:r>
    </w:p>
    <w:p w14:paraId="07153AE9" w14:textId="3DDEB1D9" w:rsidR="007D3C0F" w:rsidRPr="00CA2D89" w:rsidRDefault="00B55743" w:rsidP="007D3C0F">
      <w:pPr>
        <w:pStyle w:val="Normlnywebov"/>
        <w:spacing w:after="0" w:line="276" w:lineRule="auto"/>
        <w:jc w:val="both"/>
        <w:rPr>
          <w:lang w:val="en-GB"/>
        </w:rPr>
      </w:pPr>
      <w:r w:rsidRPr="00CA2D89">
        <w:rPr>
          <w:lang w:val="en-GB"/>
        </w:rPr>
        <w:t>At the same time, w</w:t>
      </w:r>
      <w:r w:rsidR="00F4698B" w:rsidRPr="00CA2D89">
        <w:rPr>
          <w:lang w:val="en-GB"/>
        </w:rPr>
        <w:t>e</w:t>
      </w:r>
      <w:r w:rsidR="005D0F5A" w:rsidRPr="00CA2D89">
        <w:rPr>
          <w:lang w:val="en-GB"/>
        </w:rPr>
        <w:t xml:space="preserve"> </w:t>
      </w:r>
      <w:r w:rsidR="000F7C3F" w:rsidRPr="00CA2D89">
        <w:rPr>
          <w:lang w:val="en-GB"/>
        </w:rPr>
        <w:t>cannot ignore some</w:t>
      </w:r>
      <w:r w:rsidR="007D3C0F" w:rsidRPr="00CA2D89">
        <w:rPr>
          <w:lang w:val="en-GB"/>
        </w:rPr>
        <w:t xml:space="preserve"> negative trends in the freedom</w:t>
      </w:r>
      <w:r w:rsidR="00B73031" w:rsidRPr="00CA2D89">
        <w:rPr>
          <w:lang w:val="en-GB"/>
        </w:rPr>
        <w:t xml:space="preserve"> of</w:t>
      </w:r>
      <w:r w:rsidR="004351B5" w:rsidRPr="00CA2D89">
        <w:rPr>
          <w:lang w:val="en-GB"/>
        </w:rPr>
        <w:t xml:space="preserve"> </w:t>
      </w:r>
      <w:r w:rsidR="00B73031" w:rsidRPr="00CA2D89">
        <w:rPr>
          <w:lang w:val="en-GB"/>
        </w:rPr>
        <w:t>expression and press freedom</w:t>
      </w:r>
      <w:r w:rsidR="002E45C9" w:rsidRPr="00CA2D89">
        <w:rPr>
          <w:lang w:val="en-GB"/>
        </w:rPr>
        <w:t xml:space="preserve"> across the country </w:t>
      </w:r>
      <w:r w:rsidR="007D3C0F" w:rsidRPr="00CA2D89">
        <w:rPr>
          <w:lang w:val="en-GB"/>
        </w:rPr>
        <w:t xml:space="preserve">and online. </w:t>
      </w:r>
    </w:p>
    <w:p w14:paraId="73EFDE6E" w14:textId="227E685C" w:rsidR="00F228D2" w:rsidRPr="00CA2D89" w:rsidRDefault="00F228D2" w:rsidP="00F228D2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CA2D89">
        <w:rPr>
          <w:lang w:val="en-US"/>
        </w:rPr>
        <w:t xml:space="preserve">We </w:t>
      </w:r>
      <w:r w:rsidR="000C003B" w:rsidRPr="00CA2D89">
        <w:rPr>
          <w:lang w:val="en-US"/>
        </w:rPr>
        <w:t>invite</w:t>
      </w:r>
      <w:r w:rsidRPr="00CA2D89">
        <w:rPr>
          <w:lang w:val="en-US"/>
        </w:rPr>
        <w:t xml:space="preserve"> India to ratify the core UN human rights treaties to which it </w:t>
      </w:r>
      <w:r w:rsidR="00CA2D89">
        <w:rPr>
          <w:lang w:val="en-US"/>
        </w:rPr>
        <w:t>is</w:t>
      </w:r>
      <w:r w:rsidRPr="00CA2D89">
        <w:rPr>
          <w:lang w:val="en-US"/>
        </w:rPr>
        <w:t xml:space="preserve"> not yet party and incorporate them into its national legislation.</w:t>
      </w:r>
    </w:p>
    <w:p w14:paraId="595680BF" w14:textId="79BBF557" w:rsidR="00CD0369" w:rsidRPr="00CA2D89" w:rsidRDefault="00CD0369" w:rsidP="004424E9">
      <w:pPr>
        <w:pStyle w:val="Normlnywebov"/>
        <w:spacing w:after="24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 xml:space="preserve">Slovakia offers following </w:t>
      </w:r>
      <w:r w:rsidR="00115C9D" w:rsidRPr="00CA2D89">
        <w:rPr>
          <w:lang w:val="en-GB"/>
        </w:rPr>
        <w:t>recommend</w:t>
      </w:r>
      <w:r w:rsidRPr="00CA2D89">
        <w:rPr>
          <w:lang w:val="en-GB"/>
        </w:rPr>
        <w:t>ations to India</w:t>
      </w:r>
      <w:r w:rsidR="00115C9D" w:rsidRPr="00CA2D89">
        <w:rPr>
          <w:lang w:val="en-GB"/>
        </w:rPr>
        <w:t xml:space="preserve"> </w:t>
      </w:r>
      <w:r w:rsidRPr="00CA2D89">
        <w:rPr>
          <w:lang w:val="en-GB"/>
        </w:rPr>
        <w:t>for further consideration:</w:t>
      </w:r>
    </w:p>
    <w:p w14:paraId="144FAFD1" w14:textId="3C3143C3" w:rsidR="003C761A" w:rsidRPr="00CA2D89" w:rsidRDefault="00F17325" w:rsidP="004424E9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>1. r</w:t>
      </w:r>
      <w:r w:rsidR="005D0F5A" w:rsidRPr="00CA2D89">
        <w:rPr>
          <w:lang w:val="en-GB"/>
        </w:rPr>
        <w:t xml:space="preserve">atify </w:t>
      </w:r>
      <w:r w:rsidR="003C761A" w:rsidRPr="00CA2D89">
        <w:rPr>
          <w:lang w:val="en-GB"/>
        </w:rPr>
        <w:t xml:space="preserve">the </w:t>
      </w:r>
      <w:r w:rsidR="00CA2D89">
        <w:rPr>
          <w:lang w:val="en-GB"/>
        </w:rPr>
        <w:t>UN CAT</w:t>
      </w:r>
      <w:bookmarkStart w:id="0" w:name="_GoBack"/>
      <w:bookmarkEnd w:id="0"/>
      <w:r w:rsidR="001B114E" w:rsidRPr="00CA2D89">
        <w:rPr>
          <w:lang w:val="en-GB"/>
        </w:rPr>
        <w:t>;</w:t>
      </w:r>
      <w:r w:rsidR="003C761A" w:rsidRPr="00CA2D89">
        <w:rPr>
          <w:lang w:val="en-GB"/>
        </w:rPr>
        <w:t xml:space="preserve"> </w:t>
      </w:r>
    </w:p>
    <w:p w14:paraId="15AEC5A0" w14:textId="77F9B175" w:rsidR="00115C9D" w:rsidRPr="00CA2D89" w:rsidRDefault="003C761A" w:rsidP="004424E9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>2</w:t>
      </w:r>
      <w:r w:rsidR="00CD0369" w:rsidRPr="00CA2D89">
        <w:rPr>
          <w:lang w:val="en-GB"/>
        </w:rPr>
        <w:t xml:space="preserve">. </w:t>
      </w:r>
      <w:r w:rsidR="00F17325" w:rsidRPr="00CA2D89">
        <w:rPr>
          <w:lang w:val="en-GB"/>
        </w:rPr>
        <w:t>f</w:t>
      </w:r>
      <w:r w:rsidR="001126BB" w:rsidRPr="00CA2D89">
        <w:rPr>
          <w:lang w:val="en-GB"/>
        </w:rPr>
        <w:t>ull</w:t>
      </w:r>
      <w:r w:rsidR="00CA2D89" w:rsidRPr="00CA2D89">
        <w:rPr>
          <w:lang w:val="en-GB"/>
        </w:rPr>
        <w:t>y</w:t>
      </w:r>
      <w:r w:rsidR="001126BB" w:rsidRPr="00CA2D89">
        <w:rPr>
          <w:lang w:val="en-GB"/>
        </w:rPr>
        <w:t xml:space="preserve"> and legal</w:t>
      </w:r>
      <w:r w:rsidR="00CA2D89" w:rsidRPr="00CA2D89">
        <w:rPr>
          <w:lang w:val="en-GB"/>
        </w:rPr>
        <w:t>ly</w:t>
      </w:r>
      <w:r w:rsidR="001126BB" w:rsidRPr="00CA2D89">
        <w:rPr>
          <w:lang w:val="en-GB"/>
        </w:rPr>
        <w:t xml:space="preserve"> aboli</w:t>
      </w:r>
      <w:r w:rsidR="00CA2D89" w:rsidRPr="00CA2D89">
        <w:rPr>
          <w:lang w:val="en-GB"/>
        </w:rPr>
        <w:t>sh</w:t>
      </w:r>
      <w:r w:rsidR="001126BB" w:rsidRPr="00CA2D89">
        <w:rPr>
          <w:lang w:val="en-GB"/>
        </w:rPr>
        <w:t xml:space="preserve"> the death penalty</w:t>
      </w:r>
      <w:r w:rsidR="00F27FE3" w:rsidRPr="00CA2D89">
        <w:rPr>
          <w:lang w:val="en-GB"/>
        </w:rPr>
        <w:t>;</w:t>
      </w:r>
    </w:p>
    <w:p w14:paraId="7895361B" w14:textId="534F2786" w:rsidR="00CD0369" w:rsidRPr="00CA2D89" w:rsidRDefault="003C761A" w:rsidP="004424E9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>3</w:t>
      </w:r>
      <w:r w:rsidR="00F17325" w:rsidRPr="00CA2D89">
        <w:rPr>
          <w:lang w:val="en-GB"/>
        </w:rPr>
        <w:t xml:space="preserve">. </w:t>
      </w:r>
      <w:r w:rsidR="00CD0369" w:rsidRPr="00CA2D89">
        <w:rPr>
          <w:lang w:val="en-GB"/>
        </w:rPr>
        <w:t>effective</w:t>
      </w:r>
      <w:r w:rsidR="00CA2D89" w:rsidRPr="00CA2D89">
        <w:rPr>
          <w:lang w:val="en-GB"/>
        </w:rPr>
        <w:t xml:space="preserve">ly implement </w:t>
      </w:r>
      <w:r w:rsidR="00CD0369" w:rsidRPr="00CA2D89">
        <w:rPr>
          <w:lang w:val="en-GB"/>
        </w:rPr>
        <w:t xml:space="preserve">the prohibition of child labour; </w:t>
      </w:r>
    </w:p>
    <w:p w14:paraId="64D7C763" w14:textId="016D658E" w:rsidR="00860B36" w:rsidRPr="00CA2D89" w:rsidRDefault="003C761A" w:rsidP="004424E9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CA2D89">
        <w:rPr>
          <w:lang w:val="en-GB"/>
        </w:rPr>
        <w:t>4</w:t>
      </w:r>
      <w:r w:rsidR="00860B36" w:rsidRPr="00CA2D89">
        <w:rPr>
          <w:lang w:val="en-GB"/>
        </w:rPr>
        <w:t xml:space="preserve">. </w:t>
      </w:r>
      <w:r w:rsidR="00F17325" w:rsidRPr="00CA2D89">
        <w:rPr>
          <w:lang w:val="en-GB"/>
        </w:rPr>
        <w:t>p</w:t>
      </w:r>
      <w:r w:rsidR="00860B36" w:rsidRPr="00CA2D89">
        <w:rPr>
          <w:lang w:val="en-GB"/>
        </w:rPr>
        <w:t xml:space="preserve">roperly apply the Foreign Contribution (Regulation) Act </w:t>
      </w:r>
      <w:r w:rsidR="00CA2D89" w:rsidRPr="00CA2D89">
        <w:rPr>
          <w:lang w:val="en-GB"/>
        </w:rPr>
        <w:t>in</w:t>
      </w:r>
      <w:r w:rsidR="00860B36" w:rsidRPr="00CA2D89">
        <w:rPr>
          <w:lang w:val="en-GB"/>
        </w:rPr>
        <w:t xml:space="preserve"> compliance with international human rights standards.</w:t>
      </w:r>
    </w:p>
    <w:p w14:paraId="6A9A78B0" w14:textId="3D159B6A" w:rsidR="00FC381F" w:rsidRPr="00CA2D89" w:rsidRDefault="00FC381F" w:rsidP="003C761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00F80D60" w14:textId="77777777" w:rsidR="00F01AF7" w:rsidRPr="00CA2D89" w:rsidRDefault="00F01AF7" w:rsidP="003C761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144FCF72" w14:textId="459C6D64" w:rsidR="00B922FE" w:rsidRPr="00CA2D89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CA2D89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 xml:space="preserve">We wish </w:t>
      </w:r>
      <w:r w:rsidR="00D154DC" w:rsidRPr="00CA2D89">
        <w:rPr>
          <w:rFonts w:ascii="Times New Roman" w:hAnsi="Times New Roman" w:cs="Times New Roman"/>
          <w:color w:val="auto"/>
          <w:sz w:val="24"/>
          <w:szCs w:val="24"/>
          <w:lang w:val="en-GB"/>
        </w:rPr>
        <w:t>India</w:t>
      </w:r>
      <w:r w:rsidRPr="00CA2D8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 successful review. </w:t>
      </w:r>
    </w:p>
    <w:p w14:paraId="54D5F7D8" w14:textId="77777777" w:rsidR="00B922FE" w:rsidRPr="00CA2D89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0A1987F1" w14:textId="2359AB13" w:rsidR="004E7E8D" w:rsidRPr="00CA2D89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A2D89">
        <w:rPr>
          <w:rFonts w:ascii="Times New Roman" w:hAnsi="Times New Roman" w:cs="Times New Roman"/>
          <w:color w:val="auto"/>
          <w:sz w:val="24"/>
          <w:szCs w:val="24"/>
          <w:lang w:val="en-GB"/>
        </w:rPr>
        <w:t>I thank you, President.</w:t>
      </w:r>
    </w:p>
    <w:p w14:paraId="3D20AC36" w14:textId="77777777" w:rsidR="004E7E8D" w:rsidRPr="00F4698B" w:rsidRDefault="004E7E8D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4E7E8D" w:rsidRPr="00F4698B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86B7" w14:textId="77777777" w:rsidR="002862C5" w:rsidRDefault="002862C5" w:rsidP="001946D4">
      <w:pPr>
        <w:spacing w:after="0" w:line="240" w:lineRule="auto"/>
      </w:pPr>
      <w:r>
        <w:separator/>
      </w:r>
    </w:p>
  </w:endnote>
  <w:endnote w:type="continuationSeparator" w:id="0">
    <w:p w14:paraId="2A338875" w14:textId="77777777" w:rsidR="002862C5" w:rsidRDefault="002862C5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2DC4155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3F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EF21" w14:textId="77777777" w:rsidR="002862C5" w:rsidRDefault="002862C5" w:rsidP="001946D4">
      <w:pPr>
        <w:spacing w:after="0" w:line="240" w:lineRule="auto"/>
      </w:pPr>
      <w:r>
        <w:separator/>
      </w:r>
    </w:p>
  </w:footnote>
  <w:footnote w:type="continuationSeparator" w:id="0">
    <w:p w14:paraId="7D5AE3EE" w14:textId="77777777" w:rsidR="002862C5" w:rsidRDefault="002862C5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2F0"/>
    <w:rsid w:val="00046727"/>
    <w:rsid w:val="00075E7C"/>
    <w:rsid w:val="00077253"/>
    <w:rsid w:val="0008150E"/>
    <w:rsid w:val="000927C7"/>
    <w:rsid w:val="000A3B31"/>
    <w:rsid w:val="000C003B"/>
    <w:rsid w:val="000C556F"/>
    <w:rsid w:val="000F7C3F"/>
    <w:rsid w:val="001126BB"/>
    <w:rsid w:val="0011355F"/>
    <w:rsid w:val="00115C9D"/>
    <w:rsid w:val="00122A8D"/>
    <w:rsid w:val="00155BE7"/>
    <w:rsid w:val="00157029"/>
    <w:rsid w:val="00180FB5"/>
    <w:rsid w:val="00190704"/>
    <w:rsid w:val="001946D4"/>
    <w:rsid w:val="0019641C"/>
    <w:rsid w:val="00197050"/>
    <w:rsid w:val="001A211F"/>
    <w:rsid w:val="001B114E"/>
    <w:rsid w:val="001B7AC3"/>
    <w:rsid w:val="001C00BA"/>
    <w:rsid w:val="001D2B7B"/>
    <w:rsid w:val="001D2FCF"/>
    <w:rsid w:val="001F1A9C"/>
    <w:rsid w:val="00206062"/>
    <w:rsid w:val="00230648"/>
    <w:rsid w:val="0023273E"/>
    <w:rsid w:val="00232ABF"/>
    <w:rsid w:val="00252F2C"/>
    <w:rsid w:val="00255348"/>
    <w:rsid w:val="00283F66"/>
    <w:rsid w:val="002862C5"/>
    <w:rsid w:val="00292D78"/>
    <w:rsid w:val="002A29FC"/>
    <w:rsid w:val="002B4569"/>
    <w:rsid w:val="002D05F5"/>
    <w:rsid w:val="002D5843"/>
    <w:rsid w:val="002E45C9"/>
    <w:rsid w:val="002F7CBC"/>
    <w:rsid w:val="00330B7E"/>
    <w:rsid w:val="0034164F"/>
    <w:rsid w:val="003424F8"/>
    <w:rsid w:val="0034385C"/>
    <w:rsid w:val="00347DCD"/>
    <w:rsid w:val="00352AA2"/>
    <w:rsid w:val="00354A91"/>
    <w:rsid w:val="003614DC"/>
    <w:rsid w:val="00370F57"/>
    <w:rsid w:val="003761DD"/>
    <w:rsid w:val="0038328A"/>
    <w:rsid w:val="00386609"/>
    <w:rsid w:val="003B1286"/>
    <w:rsid w:val="003B66FD"/>
    <w:rsid w:val="003B7674"/>
    <w:rsid w:val="003C761A"/>
    <w:rsid w:val="003F62F5"/>
    <w:rsid w:val="00411470"/>
    <w:rsid w:val="004348D6"/>
    <w:rsid w:val="004351B5"/>
    <w:rsid w:val="004424E9"/>
    <w:rsid w:val="00443D5D"/>
    <w:rsid w:val="00490DB9"/>
    <w:rsid w:val="0049257F"/>
    <w:rsid w:val="004A27E9"/>
    <w:rsid w:val="004B0C08"/>
    <w:rsid w:val="004B2A48"/>
    <w:rsid w:val="004C48AF"/>
    <w:rsid w:val="004C7BC9"/>
    <w:rsid w:val="004E415B"/>
    <w:rsid w:val="004E7E8D"/>
    <w:rsid w:val="00511B9A"/>
    <w:rsid w:val="00521D8E"/>
    <w:rsid w:val="0052207F"/>
    <w:rsid w:val="00526112"/>
    <w:rsid w:val="005408A8"/>
    <w:rsid w:val="00564190"/>
    <w:rsid w:val="005706F7"/>
    <w:rsid w:val="0057563D"/>
    <w:rsid w:val="00594327"/>
    <w:rsid w:val="005A255E"/>
    <w:rsid w:val="005B64B8"/>
    <w:rsid w:val="005D0F5A"/>
    <w:rsid w:val="005D23EE"/>
    <w:rsid w:val="005D54BD"/>
    <w:rsid w:val="005D5B6B"/>
    <w:rsid w:val="005E46B4"/>
    <w:rsid w:val="005E6EC8"/>
    <w:rsid w:val="006201BC"/>
    <w:rsid w:val="0063358E"/>
    <w:rsid w:val="00656AA3"/>
    <w:rsid w:val="006A37A2"/>
    <w:rsid w:val="006C2C60"/>
    <w:rsid w:val="006D010C"/>
    <w:rsid w:val="006D352B"/>
    <w:rsid w:val="006E1A37"/>
    <w:rsid w:val="006F15C3"/>
    <w:rsid w:val="00702268"/>
    <w:rsid w:val="007063F2"/>
    <w:rsid w:val="00712E44"/>
    <w:rsid w:val="007173FB"/>
    <w:rsid w:val="007211D9"/>
    <w:rsid w:val="00741E6F"/>
    <w:rsid w:val="0076395E"/>
    <w:rsid w:val="00767A3B"/>
    <w:rsid w:val="00792009"/>
    <w:rsid w:val="007931E6"/>
    <w:rsid w:val="00794D92"/>
    <w:rsid w:val="007B441A"/>
    <w:rsid w:val="007D3C0F"/>
    <w:rsid w:val="007E2292"/>
    <w:rsid w:val="007E2ACF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0B36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B1522"/>
    <w:rsid w:val="009C3C3A"/>
    <w:rsid w:val="009E1E4D"/>
    <w:rsid w:val="009E50E1"/>
    <w:rsid w:val="00A17420"/>
    <w:rsid w:val="00A21EB0"/>
    <w:rsid w:val="00A6064E"/>
    <w:rsid w:val="00A651C9"/>
    <w:rsid w:val="00A74CFB"/>
    <w:rsid w:val="00A83FB3"/>
    <w:rsid w:val="00AB2364"/>
    <w:rsid w:val="00AB2CBD"/>
    <w:rsid w:val="00AB2FF9"/>
    <w:rsid w:val="00AB4B13"/>
    <w:rsid w:val="00AC5ABC"/>
    <w:rsid w:val="00AC670C"/>
    <w:rsid w:val="00AD44A4"/>
    <w:rsid w:val="00AD4AEA"/>
    <w:rsid w:val="00AE66C6"/>
    <w:rsid w:val="00B0709D"/>
    <w:rsid w:val="00B21E90"/>
    <w:rsid w:val="00B240F9"/>
    <w:rsid w:val="00B25C21"/>
    <w:rsid w:val="00B26146"/>
    <w:rsid w:val="00B31B4C"/>
    <w:rsid w:val="00B33E56"/>
    <w:rsid w:val="00B51DA5"/>
    <w:rsid w:val="00B55743"/>
    <w:rsid w:val="00B61D9E"/>
    <w:rsid w:val="00B73031"/>
    <w:rsid w:val="00B73953"/>
    <w:rsid w:val="00B81D0A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A2D89"/>
    <w:rsid w:val="00CC0C64"/>
    <w:rsid w:val="00CC1D71"/>
    <w:rsid w:val="00CC7527"/>
    <w:rsid w:val="00CD0369"/>
    <w:rsid w:val="00CE6BCD"/>
    <w:rsid w:val="00CF1432"/>
    <w:rsid w:val="00CF4DAF"/>
    <w:rsid w:val="00CF6F89"/>
    <w:rsid w:val="00D045FD"/>
    <w:rsid w:val="00D143B8"/>
    <w:rsid w:val="00D154DC"/>
    <w:rsid w:val="00D2358F"/>
    <w:rsid w:val="00D25E6F"/>
    <w:rsid w:val="00D32BD7"/>
    <w:rsid w:val="00D4482A"/>
    <w:rsid w:val="00D44F92"/>
    <w:rsid w:val="00D5075F"/>
    <w:rsid w:val="00D92B02"/>
    <w:rsid w:val="00DA4AE5"/>
    <w:rsid w:val="00DB1829"/>
    <w:rsid w:val="00E12877"/>
    <w:rsid w:val="00E16D06"/>
    <w:rsid w:val="00E34905"/>
    <w:rsid w:val="00E42248"/>
    <w:rsid w:val="00E57DAC"/>
    <w:rsid w:val="00E63A2C"/>
    <w:rsid w:val="00E7486B"/>
    <w:rsid w:val="00E80DAE"/>
    <w:rsid w:val="00EA03FB"/>
    <w:rsid w:val="00EA5494"/>
    <w:rsid w:val="00EB28D5"/>
    <w:rsid w:val="00EC427A"/>
    <w:rsid w:val="00ED1931"/>
    <w:rsid w:val="00EE08E8"/>
    <w:rsid w:val="00EF35F1"/>
    <w:rsid w:val="00F01774"/>
    <w:rsid w:val="00F01AF7"/>
    <w:rsid w:val="00F17325"/>
    <w:rsid w:val="00F17CFA"/>
    <w:rsid w:val="00F22395"/>
    <w:rsid w:val="00F228D2"/>
    <w:rsid w:val="00F27FE3"/>
    <w:rsid w:val="00F41095"/>
    <w:rsid w:val="00F4698B"/>
    <w:rsid w:val="00F60697"/>
    <w:rsid w:val="00F67293"/>
    <w:rsid w:val="00F73237"/>
    <w:rsid w:val="00FB7C55"/>
    <w:rsid w:val="00FC381F"/>
    <w:rsid w:val="00FC6BC1"/>
    <w:rsid w:val="00FC7386"/>
    <w:rsid w:val="00FC770C"/>
    <w:rsid w:val="00FD0700"/>
    <w:rsid w:val="00FD2ECD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5737D-2A0F-4855-A754-BD1398F286C7}"/>
</file>

<file path=customXml/itemProps2.xml><?xml version="1.0" encoding="utf-8"?>
<ds:datastoreItem xmlns:ds="http://schemas.openxmlformats.org/officeDocument/2006/customXml" ds:itemID="{1993FE63-8C88-43EB-BCE8-42023991FE07}"/>
</file>

<file path=customXml/itemProps3.xml><?xml version="1.0" encoding="utf-8"?>
<ds:datastoreItem xmlns:ds="http://schemas.openxmlformats.org/officeDocument/2006/customXml" ds:itemID="{9EDCE44D-ABDF-4EAF-92DE-ED9DD3272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2018-02-27T12:08:00Z</cp:lastPrinted>
  <dcterms:created xsi:type="dcterms:W3CDTF">2022-11-11T08:05:00Z</dcterms:created>
  <dcterms:modified xsi:type="dcterms:W3CDTF">2022-11-11T08:13:00Z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