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6E8" w:rsidRPr="00ED02BB" w:rsidRDefault="007406E8" w:rsidP="00740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GB"/>
        </w:rPr>
        <w:t>41</w:t>
      </w:r>
      <w:r w:rsidRPr="00061C24">
        <w:rPr>
          <w:rFonts w:ascii="Times New Roman" w:hAnsi="Times New Roman" w:cs="Times New Roman"/>
          <w:b/>
          <w:sz w:val="28"/>
          <w:szCs w:val="28"/>
          <w:vertAlign w:val="superscript"/>
          <w:lang w:val="en-GB"/>
        </w:rPr>
        <w:t>st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SESSION OF THE UPR WORKING GROUP</w:t>
      </w:r>
    </w:p>
    <w:p w:rsidR="007406E8" w:rsidRPr="00ED02BB" w:rsidRDefault="007406E8" w:rsidP="00740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 xml:space="preserve">REVIEW OF 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>UNITED KINGDOM</w:t>
      </w:r>
    </w:p>
    <w:p w:rsidR="007406E8" w:rsidRPr="00ED02BB" w:rsidRDefault="007406E8" w:rsidP="00740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>
        <w:rPr>
          <w:rFonts w:ascii="Times New Roman" w:hAnsi="Times New Roman" w:cs="Times New Roman"/>
          <w:b/>
          <w:sz w:val="28"/>
          <w:szCs w:val="28"/>
          <w:lang w:val="en-GB"/>
        </w:rPr>
        <w:t>10</w:t>
      </w:r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November </w:t>
      </w: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2022</w:t>
      </w:r>
    </w:p>
    <w:p w:rsidR="007406E8" w:rsidRPr="00ED02BB" w:rsidRDefault="007406E8" w:rsidP="007406E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ED02BB">
        <w:rPr>
          <w:rFonts w:ascii="Times New Roman" w:hAnsi="Times New Roman" w:cs="Times New Roman"/>
          <w:b/>
          <w:sz w:val="28"/>
          <w:szCs w:val="28"/>
          <w:lang w:val="en-GB"/>
        </w:rPr>
        <w:t>Statement by the Republic of Croatia</w:t>
      </w:r>
    </w:p>
    <w:p w:rsidR="007406E8" w:rsidRDefault="007406E8" w:rsidP="007406E8">
      <w:pPr>
        <w:pStyle w:val="NoSpacing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06E8" w:rsidRPr="00424EF6" w:rsidRDefault="007406E8" w:rsidP="00740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7406E8" w:rsidRPr="00424EF6" w:rsidRDefault="007406E8" w:rsidP="00740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ister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President,</w:t>
      </w:r>
    </w:p>
    <w:p w:rsidR="007406E8" w:rsidRPr="00424EF6" w:rsidRDefault="007406E8" w:rsidP="00740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7406E8" w:rsidRDefault="007406E8" w:rsidP="00740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Croatia welco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mes the delegation of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the United Kingdom</w:t>
      </w:r>
      <w:r w:rsidR="00B0201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and thanks them for their report.</w:t>
      </w:r>
    </w:p>
    <w:p w:rsidR="00CF0C76" w:rsidRDefault="00CF0C76" w:rsidP="00740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6614C7" w:rsidRDefault="00CF0C76" w:rsidP="00740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Following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numerous measures taken by the Government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, we note a significant progress </w:t>
      </w:r>
      <w:r w:rsidR="00AA6888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in the area of combatting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violence against women and g</w:t>
      </w:r>
      <w:r w:rsidR="006614C7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irls. </w:t>
      </w:r>
    </w:p>
    <w:p w:rsidR="006614C7" w:rsidRDefault="006614C7" w:rsidP="00740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6614C7" w:rsidRDefault="006614C7" w:rsidP="00740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We also welcome the UK strategy to tackle human trafficking and contemporary forms of slavery, including strengthening the system to identify and protect child victims.</w:t>
      </w:r>
    </w:p>
    <w:p w:rsidR="00CF0C76" w:rsidRDefault="00CF0C76" w:rsidP="00740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CF0C76" w:rsidRDefault="00CF0C76" w:rsidP="00740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We </w:t>
      </w:r>
      <w:r w:rsidR="006614C7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commend the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Government</w:t>
      </w:r>
      <w:r w:rsidR="006614C7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for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its commitment to protecting and respecting human rights both nationally and within the UN system. </w:t>
      </w:r>
    </w:p>
    <w:p w:rsidR="00B02016" w:rsidRDefault="00B02016" w:rsidP="00740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B02016" w:rsidRDefault="00B02016" w:rsidP="00740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We encourage the Government to take further measures </w:t>
      </w:r>
      <w:r w:rsidR="00C156C4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in addressing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</w:t>
      </w:r>
      <w:r w:rsidR="00C156C4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hate crimes.</w:t>
      </w:r>
    </w:p>
    <w:p w:rsidR="00CF0C76" w:rsidRPr="00424EF6" w:rsidRDefault="00CF0C76" w:rsidP="007406E8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7406E8" w:rsidRDefault="007406E8" w:rsidP="0082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  <w:bookmarkStart w:id="0" w:name="_GoBack"/>
      <w:bookmarkEnd w:id="0"/>
      <w:r w:rsidRPr="00F4646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W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e have t</w:t>
      </w:r>
      <w:r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>hree</w:t>
      </w:r>
      <w:r w:rsidRPr="00424EF6"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  <w:t xml:space="preserve"> recommendations:</w:t>
      </w:r>
    </w:p>
    <w:p w:rsidR="006614C7" w:rsidRPr="00424EF6" w:rsidRDefault="006614C7" w:rsidP="008226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4"/>
          <w:lang w:val="en-US"/>
        </w:rPr>
      </w:pPr>
    </w:p>
    <w:p w:rsidR="007406E8" w:rsidRDefault="007406E8" w:rsidP="007406E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Take measures to improve data collection on gender-based violence, including disability disaggregated data </w:t>
      </w:r>
      <w:r w:rsidR="006614C7">
        <w:rPr>
          <w:rFonts w:ascii="Times New Roman" w:eastAsia="Calibri" w:hAnsi="Times New Roman" w:cs="Times New Roman"/>
          <w:sz w:val="28"/>
          <w:szCs w:val="24"/>
          <w:lang w:val="en-US"/>
        </w:rPr>
        <w:t>when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 reporting such violence</w:t>
      </w:r>
      <w:r w:rsidR="0082262A">
        <w:rPr>
          <w:rFonts w:ascii="Times New Roman" w:eastAsia="Calibri" w:hAnsi="Times New Roman" w:cs="Times New Roman"/>
          <w:sz w:val="28"/>
          <w:szCs w:val="24"/>
          <w:lang w:val="en-US"/>
        </w:rPr>
        <w:t>.</w:t>
      </w:r>
    </w:p>
    <w:p w:rsidR="0082262A" w:rsidRPr="0082262A" w:rsidRDefault="0082262A" w:rsidP="0082262A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7406E8" w:rsidRDefault="006614C7" w:rsidP="007406E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Ensure that the </w:t>
      </w:r>
      <w:r w:rsidR="00BE10C3"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victims of trafficking </w:t>
      </w: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and provided with </w:t>
      </w:r>
      <w:r w:rsidR="00BE10C3">
        <w:rPr>
          <w:rFonts w:ascii="Times New Roman" w:eastAsia="Calibri" w:hAnsi="Times New Roman" w:cs="Times New Roman"/>
          <w:sz w:val="28"/>
          <w:szCs w:val="24"/>
          <w:lang w:val="en-US"/>
        </w:rPr>
        <w:t>timely information regarding their rights and assistance possibilities</w:t>
      </w:r>
      <w:r w:rsidR="0082262A">
        <w:rPr>
          <w:rFonts w:ascii="Times New Roman" w:eastAsia="Calibri" w:hAnsi="Times New Roman" w:cs="Times New Roman"/>
          <w:sz w:val="28"/>
          <w:szCs w:val="24"/>
          <w:lang w:val="en-US"/>
        </w:rPr>
        <w:t>.</w:t>
      </w:r>
    </w:p>
    <w:p w:rsidR="006614C7" w:rsidRPr="006614C7" w:rsidRDefault="006614C7" w:rsidP="006614C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BE10C3" w:rsidRPr="007406E8" w:rsidRDefault="006614C7" w:rsidP="007406E8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Identify and address the shortcomings in hate crime </w:t>
      </w:r>
      <w:r w:rsidR="00B02016">
        <w:rPr>
          <w:rFonts w:ascii="Times New Roman" w:eastAsia="Calibri" w:hAnsi="Times New Roman" w:cs="Times New Roman"/>
          <w:sz w:val="28"/>
          <w:szCs w:val="24"/>
          <w:lang w:val="en-US"/>
        </w:rPr>
        <w:t>legislation with regard to combating racist and xenophobic speech and violence.</w:t>
      </w:r>
    </w:p>
    <w:p w:rsidR="007406E8" w:rsidRPr="00424EF6" w:rsidRDefault="007406E8" w:rsidP="007406E8">
      <w:pPr>
        <w:pStyle w:val="ListParagraph"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4"/>
          <w:lang w:val="en-US"/>
        </w:rPr>
      </w:pPr>
    </w:p>
    <w:p w:rsidR="00817C09" w:rsidRDefault="007406E8" w:rsidP="00C156C4">
      <w:pPr>
        <w:spacing w:after="0" w:line="276" w:lineRule="auto"/>
        <w:jc w:val="both"/>
      </w:pPr>
      <w:r>
        <w:rPr>
          <w:rFonts w:ascii="Times New Roman" w:eastAsia="Calibri" w:hAnsi="Times New Roman" w:cs="Times New Roman"/>
          <w:sz w:val="28"/>
          <w:szCs w:val="24"/>
          <w:lang w:val="en-US"/>
        </w:rPr>
        <w:t xml:space="preserve">Thank you, Mr. President. </w:t>
      </w:r>
    </w:p>
    <w:sectPr w:rsidR="00817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D5539"/>
    <w:multiLevelType w:val="hybridMultilevel"/>
    <w:tmpl w:val="4830A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80FE2"/>
    <w:multiLevelType w:val="hybridMultilevel"/>
    <w:tmpl w:val="B80AC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E8"/>
    <w:rsid w:val="005D0E6C"/>
    <w:rsid w:val="006614C7"/>
    <w:rsid w:val="007406E8"/>
    <w:rsid w:val="0082262A"/>
    <w:rsid w:val="00AA6888"/>
    <w:rsid w:val="00B02016"/>
    <w:rsid w:val="00BE10C3"/>
    <w:rsid w:val="00C156C4"/>
    <w:rsid w:val="00CF0C76"/>
    <w:rsid w:val="00F8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F1DD"/>
  <w15:chartTrackingRefBased/>
  <w15:docId w15:val="{AE6E46AE-AF73-488B-BACA-E9D0526C7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E8"/>
    <w:pPr>
      <w:ind w:left="720"/>
      <w:contextualSpacing/>
    </w:pPr>
  </w:style>
  <w:style w:type="paragraph" w:styleId="NoSpacing">
    <w:name w:val="No Spacing"/>
    <w:uiPriority w:val="1"/>
    <w:qFormat/>
    <w:rsid w:val="007406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362D34-80D3-4442-8918-34663F828EC5}"/>
</file>

<file path=customXml/itemProps2.xml><?xml version="1.0" encoding="utf-8"?>
<ds:datastoreItem xmlns:ds="http://schemas.openxmlformats.org/officeDocument/2006/customXml" ds:itemID="{F470CB56-1141-4B3A-A61A-30494D896D57}"/>
</file>

<file path=customXml/itemProps3.xml><?xml version="1.0" encoding="utf-8"?>
<ds:datastoreItem xmlns:ds="http://schemas.openxmlformats.org/officeDocument/2006/customXml" ds:itemID="{73FAF4AD-43A3-4BBF-98D5-19948BCA04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Kožar Schenck</dc:creator>
  <cp:keywords/>
  <dc:description/>
  <cp:lastModifiedBy>Ivana Kožar Schenck</cp:lastModifiedBy>
  <cp:revision>1</cp:revision>
  <dcterms:created xsi:type="dcterms:W3CDTF">2022-11-07T11:08:00Z</dcterms:created>
  <dcterms:modified xsi:type="dcterms:W3CDTF">2022-11-07T12:51:00Z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