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FEF2" w14:textId="77777777" w:rsidR="00803574" w:rsidRDefault="00803574" w:rsidP="00545BE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 w:val="en-US" w:eastAsia="et-EE"/>
        </w:rPr>
      </w:pPr>
    </w:p>
    <w:p w14:paraId="51F5663A" w14:textId="77777777" w:rsidR="00545BE9" w:rsidRPr="00D15F95" w:rsidRDefault="00545BE9" w:rsidP="0054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735E">
        <w:rPr>
          <w:rFonts w:ascii="Times New Roman" w:eastAsia="Times New Roman" w:hAnsi="Times New Roman" w:cs="Times New Roman"/>
          <w:b/>
          <w:sz w:val="24"/>
          <w:lang w:val="en-US" w:eastAsia="et-EE"/>
        </w:rPr>
        <w:t>Universal Periodical Review of the</w:t>
      </w:r>
      <w:r w:rsidRPr="006E7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E73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Federal Democratic Republic </w:t>
      </w:r>
      <w:r w:rsidRPr="00D15F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of Nepal</w:t>
      </w:r>
    </w:p>
    <w:p w14:paraId="4E5F9084" w14:textId="77777777" w:rsidR="00545BE9" w:rsidRPr="00D15F95" w:rsidRDefault="00C225F7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t-EE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et-EE"/>
        </w:rPr>
        <w:t>21</w:t>
      </w:r>
      <w:r w:rsidR="00AD660F" w:rsidRPr="00D15F95">
        <w:rPr>
          <w:rFonts w:ascii="Times New Roman" w:eastAsia="Times New Roman" w:hAnsi="Times New Roman" w:cs="Times New Roman"/>
          <w:b/>
          <w:sz w:val="24"/>
          <w:lang w:val="en-US"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 w:eastAsia="et-EE"/>
        </w:rPr>
        <w:t>January</w:t>
      </w:r>
      <w:r w:rsidR="00545BE9" w:rsidRPr="00D15F95">
        <w:rPr>
          <w:rFonts w:ascii="Times New Roman" w:eastAsia="Times New Roman" w:hAnsi="Times New Roman" w:cs="Times New Roman"/>
          <w:b/>
          <w:sz w:val="24"/>
          <w:lang w:val="en-US" w:eastAsia="et-EE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lang w:val="en-US" w:eastAsia="et-EE"/>
        </w:rPr>
        <w:t>21</w:t>
      </w:r>
    </w:p>
    <w:p w14:paraId="433802CD" w14:textId="77777777" w:rsidR="00545BE9" w:rsidRPr="00D15F95" w:rsidRDefault="00545BE9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t-EE"/>
        </w:rPr>
      </w:pPr>
      <w:r w:rsidRPr="00D15F95">
        <w:rPr>
          <w:rFonts w:ascii="Times New Roman" w:eastAsia="Times New Roman" w:hAnsi="Times New Roman" w:cs="Times New Roman"/>
          <w:b/>
          <w:sz w:val="24"/>
          <w:lang w:val="en-US" w:eastAsia="et-EE"/>
        </w:rPr>
        <w:t>Intervention by the delegation of Estonia</w:t>
      </w:r>
    </w:p>
    <w:p w14:paraId="56D04D0F" w14:textId="77777777" w:rsidR="00545BE9" w:rsidRPr="00D15F95" w:rsidRDefault="00545BE9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 w:eastAsia="et-EE"/>
        </w:rPr>
      </w:pPr>
    </w:p>
    <w:p w14:paraId="10292972" w14:textId="77777777" w:rsidR="00493BAC" w:rsidRDefault="00493BAC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14:paraId="1627AA99" w14:textId="63F62245" w:rsidR="00BB0600" w:rsidRDefault="00545BE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D15F95">
        <w:rPr>
          <w:rFonts w:ascii="Times New Roman" w:eastAsia="Times New Roman" w:hAnsi="Times New Roman" w:cs="Times New Roman"/>
          <w:sz w:val="24"/>
          <w:lang w:val="en-GB" w:eastAsia="et-EE"/>
        </w:rPr>
        <w:t xml:space="preserve">Estonia welcomes the delegation of </w:t>
      </w:r>
      <w:r w:rsidRPr="00493BAC">
        <w:rPr>
          <w:rFonts w:ascii="Times New Roman" w:eastAsia="Times New Roman" w:hAnsi="Times New Roman" w:cs="Times New Roman"/>
          <w:sz w:val="24"/>
          <w:lang w:val="en-GB" w:eastAsia="et-EE"/>
        </w:rPr>
        <w:t>the</w:t>
      </w:r>
      <w:r w:rsidRPr="00493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B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Federal Democratic Republic of </w:t>
      </w:r>
      <w:r w:rsidRPr="00493BAC">
        <w:rPr>
          <w:rFonts w:ascii="Times New Roman" w:eastAsia="Times New Roman" w:hAnsi="Times New Roman" w:cs="Times New Roman"/>
          <w:sz w:val="24"/>
          <w:lang w:val="en-US" w:eastAsia="et-EE"/>
        </w:rPr>
        <w:t>Nepal</w:t>
      </w:r>
      <w:r w:rsidR="00E37DA0">
        <w:rPr>
          <w:rFonts w:ascii="Times New Roman" w:eastAsia="Times New Roman" w:hAnsi="Times New Roman" w:cs="Times New Roman"/>
          <w:sz w:val="24"/>
          <w:lang w:val="en-US" w:eastAsia="et-EE"/>
        </w:rPr>
        <w:t>.</w:t>
      </w:r>
      <w:r w:rsidRPr="00D15F95">
        <w:rPr>
          <w:rFonts w:ascii="Times New Roman" w:eastAsia="Times New Roman" w:hAnsi="Times New Roman" w:cs="Times New Roman"/>
          <w:sz w:val="24"/>
          <w:lang w:val="en-GB" w:eastAsia="et-EE"/>
        </w:rPr>
        <w:t xml:space="preserve"> </w:t>
      </w:r>
    </w:p>
    <w:p w14:paraId="0AC85B32" w14:textId="77777777" w:rsidR="00BB0600" w:rsidRDefault="00BB0600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14:paraId="435F35B3" w14:textId="263FFDC6" w:rsidR="00493BAC" w:rsidRDefault="00E37DA0" w:rsidP="00BB06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We</w:t>
      </w:r>
      <w:r w:rsidR="00BB060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note positively the</w:t>
      </w:r>
      <w:r w:rsidR="00BB060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improvements made in the Nepalese legal framework and understands the challenging circumstances the country faces particularly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due to the Covid-19 </w:t>
      </w:r>
      <w:r w:rsidR="00BB060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pandemic. </w:t>
      </w:r>
    </w:p>
    <w:p w14:paraId="369BF822" w14:textId="38631036" w:rsidR="00BB0600" w:rsidRDefault="00BB0600" w:rsidP="00BB06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Estonia encourage</w:t>
      </w:r>
      <w:r w:rsidR="00DF363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Nepal to pay </w:t>
      </w:r>
      <w:r w:rsidR="00DF3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more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attention to the </w:t>
      </w:r>
      <w:r w:rsidR="00DF3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human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rights of the vulnerable groups and make</w:t>
      </w:r>
      <w:r w:rsidR="00DF363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following recommendations:</w:t>
      </w:r>
    </w:p>
    <w:p w14:paraId="188AFD9B" w14:textId="65FD9856" w:rsidR="00BB0600" w:rsidRDefault="00BB0600" w:rsidP="0049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adopt policies to protect </w:t>
      </w:r>
      <w:r w:rsidR="00DF363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provide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justice for women and girls, especially tho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 from minority communities</w:t>
      </w:r>
      <w:r w:rsidR="00493BAC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72FE134" w14:textId="00499911" w:rsidR="00BB0600" w:rsidRDefault="00BB0600" w:rsidP="0049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hAnsi="Times New Roman" w:cs="Times New Roman"/>
          <w:sz w:val="24"/>
          <w:szCs w:val="24"/>
          <w:lang w:val="en-GB" w:eastAsia="et-EE"/>
        </w:rPr>
        <w:t xml:space="preserve">- establish a special mechanism responsible for independent child rights monitoring; </w:t>
      </w:r>
    </w:p>
    <w:p w14:paraId="72DF3CB6" w14:textId="613ED85B" w:rsidR="00DF3633" w:rsidRDefault="00BB0600" w:rsidP="00493B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 w:eastAsia="et-E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ensure the right to freedom of expression online/offline in law and in practice</w:t>
      </w:r>
      <w:r w:rsidR="00DF3633">
        <w:rPr>
          <w:rFonts w:ascii="Times New Roman" w:hAnsi="Times New Roman" w:cs="Times New Roman"/>
          <w:sz w:val="24"/>
          <w:szCs w:val="24"/>
          <w:lang w:val="en-GB"/>
        </w:rPr>
        <w:t xml:space="preserve"> and guarantee a safe and enabling environment for journalist and human rights defenders</w:t>
      </w:r>
      <w:r w:rsidR="00E37D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29147D" w14:textId="77777777" w:rsidR="00493BAC" w:rsidRDefault="00493BAC" w:rsidP="0049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</w:p>
    <w:p w14:paraId="380401B6" w14:textId="55ABF544" w:rsidR="00BB0600" w:rsidRDefault="00493BAC" w:rsidP="0049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Estonia would </w:t>
      </w:r>
      <w:r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also 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like to re</w:t>
      </w:r>
      <w:r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iterate</w:t>
      </w:r>
      <w:r w:rsidRPr="00FF40BB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 its earlier recommendation for </w:t>
      </w:r>
      <w:r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Nepal </w:t>
      </w:r>
      <w:r w:rsidR="00BB060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to </w:t>
      </w:r>
      <w:r w:rsidR="005C7085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accede to </w:t>
      </w:r>
      <w:r w:rsidR="00BB060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the </w:t>
      </w:r>
      <w:r w:rsidR="00BB0600" w:rsidRPr="00E37DA0">
        <w:rPr>
          <w:rFonts w:ascii="Times New Roman" w:hAnsi="Times New Roman" w:cs="Times New Roman"/>
          <w:bCs/>
          <w:sz w:val="24"/>
          <w:szCs w:val="24"/>
          <w:lang w:val="en-GB" w:eastAsia="et-EE"/>
        </w:rPr>
        <w:t>Rome Statute of the International Criminal Court</w:t>
      </w:r>
      <w:r w:rsidR="00BB0600" w:rsidRPr="00E37DA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 </w:t>
      </w:r>
      <w:r w:rsidR="00BB0600" w:rsidRPr="00E37DA0">
        <w:rPr>
          <w:rFonts w:ascii="Times New Roman" w:hAnsi="Times New Roman" w:cs="Times New Roman"/>
          <w:bCs/>
          <w:sz w:val="24"/>
          <w:szCs w:val="24"/>
          <w:lang w:val="en-GB" w:eastAsia="et-EE"/>
        </w:rPr>
        <w:t>(ICC)</w:t>
      </w:r>
      <w:r w:rsidR="00BB0600" w:rsidRPr="00E37DA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 </w:t>
      </w:r>
      <w:r w:rsidR="00BB060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and </w:t>
      </w:r>
      <w:r w:rsidR="00E37DA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to </w:t>
      </w:r>
      <w:r w:rsidR="00BB0600">
        <w:rPr>
          <w:rFonts w:ascii="Times New Roman" w:hAnsi="Times New Roman" w:cs="Times New Roman"/>
          <w:sz w:val="24"/>
          <w:szCs w:val="24"/>
          <w:lang w:val="en-GB" w:eastAsia="et-EE"/>
        </w:rPr>
        <w:t>incorporate its provis</w:t>
      </w:r>
      <w:r>
        <w:rPr>
          <w:rFonts w:ascii="Times New Roman" w:hAnsi="Times New Roman" w:cs="Times New Roman"/>
          <w:sz w:val="24"/>
          <w:szCs w:val="24"/>
          <w:lang w:val="en-GB" w:eastAsia="et-EE"/>
        </w:rPr>
        <w:t>ions into national legislation.</w:t>
      </w:r>
    </w:p>
    <w:p w14:paraId="0CC2782A" w14:textId="77777777" w:rsidR="00BB0600" w:rsidRDefault="00BB0600" w:rsidP="00493BAC">
      <w:pPr>
        <w:spacing w:after="0" w:line="240" w:lineRule="auto"/>
        <w:rPr>
          <w:rFonts w:ascii="Calibri" w:hAnsi="Calibri" w:cs="Calibri"/>
          <w:color w:val="1F497D"/>
          <w:lang w:val="en-GB" w:eastAsia="zh-CN"/>
        </w:rPr>
      </w:pPr>
    </w:p>
    <w:p w14:paraId="1B889CF5" w14:textId="748DA3C7" w:rsidR="00493BAC" w:rsidRPr="00D15F95" w:rsidRDefault="00493BAC" w:rsidP="00493BA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</w:pPr>
      <w:r w:rsidRPr="00D15F95"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  <w:t xml:space="preserve">We wish the delegation of Nepal a successful review meeting. </w:t>
      </w:r>
    </w:p>
    <w:p w14:paraId="62FA113C" w14:textId="77777777" w:rsidR="00493BAC" w:rsidRPr="00D15F95" w:rsidRDefault="00493BAC" w:rsidP="004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14:paraId="2E740769" w14:textId="77777777" w:rsidR="00493BAC" w:rsidRPr="00545BE9" w:rsidRDefault="00493BAC" w:rsidP="004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D15F95">
        <w:rPr>
          <w:rFonts w:ascii="Times New Roman" w:eastAsia="Times New Roman" w:hAnsi="Times New Roman" w:cs="Times New Roman"/>
          <w:sz w:val="24"/>
          <w:lang w:val="en-GB" w:eastAsia="et-EE"/>
        </w:rPr>
        <w:t>Thank you!</w:t>
      </w:r>
    </w:p>
    <w:p w14:paraId="344D0E1A" w14:textId="77777777" w:rsidR="00493BAC" w:rsidRPr="00545BE9" w:rsidRDefault="00493BAC" w:rsidP="004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14:paraId="0B22D5D0" w14:textId="77777777" w:rsidR="00BB0600" w:rsidRDefault="00BB0600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14:paraId="52714249" w14:textId="77777777" w:rsidR="00BB0600" w:rsidRDefault="00BB0600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sectPr w:rsidR="00BB06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1002" w14:textId="77777777" w:rsidR="00F325CE" w:rsidRDefault="00F325CE" w:rsidP="00791C5E">
      <w:pPr>
        <w:spacing w:after="0" w:line="240" w:lineRule="auto"/>
      </w:pPr>
      <w:r>
        <w:separator/>
      </w:r>
    </w:p>
  </w:endnote>
  <w:endnote w:type="continuationSeparator" w:id="0">
    <w:p w14:paraId="4F1B618E" w14:textId="77777777" w:rsidR="00F325CE" w:rsidRDefault="00F325CE" w:rsidP="0079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22BE" w14:textId="77777777" w:rsidR="00F325CE" w:rsidRDefault="00F325CE" w:rsidP="00791C5E">
      <w:pPr>
        <w:spacing w:after="0" w:line="240" w:lineRule="auto"/>
      </w:pPr>
      <w:r>
        <w:separator/>
      </w:r>
    </w:p>
  </w:footnote>
  <w:footnote w:type="continuationSeparator" w:id="0">
    <w:p w14:paraId="442E8D11" w14:textId="77777777" w:rsidR="00F325CE" w:rsidRDefault="00F325CE" w:rsidP="0079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D91E" w14:textId="77777777" w:rsidR="00791C5E" w:rsidRDefault="00791C5E" w:rsidP="00791C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601"/>
    <w:multiLevelType w:val="multilevel"/>
    <w:tmpl w:val="D40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E7E8B"/>
    <w:multiLevelType w:val="hybridMultilevel"/>
    <w:tmpl w:val="58B48AE0"/>
    <w:lvl w:ilvl="0" w:tplc="7F30C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3"/>
    <w:rsid w:val="00010C68"/>
    <w:rsid w:val="00084A29"/>
    <w:rsid w:val="000C4894"/>
    <w:rsid w:val="0018237F"/>
    <w:rsid w:val="001A0253"/>
    <w:rsid w:val="002A22B3"/>
    <w:rsid w:val="00304ED9"/>
    <w:rsid w:val="00306943"/>
    <w:rsid w:val="00463179"/>
    <w:rsid w:val="00493BAC"/>
    <w:rsid w:val="004A03D4"/>
    <w:rsid w:val="00503433"/>
    <w:rsid w:val="00545BE9"/>
    <w:rsid w:val="005B5E89"/>
    <w:rsid w:val="005C7085"/>
    <w:rsid w:val="00643F54"/>
    <w:rsid w:val="00652C14"/>
    <w:rsid w:val="006934AC"/>
    <w:rsid w:val="006E5716"/>
    <w:rsid w:val="006E735E"/>
    <w:rsid w:val="0071428D"/>
    <w:rsid w:val="007570CE"/>
    <w:rsid w:val="00791C5E"/>
    <w:rsid w:val="007B79FB"/>
    <w:rsid w:val="007C7B99"/>
    <w:rsid w:val="007D48C8"/>
    <w:rsid w:val="00803574"/>
    <w:rsid w:val="0080519C"/>
    <w:rsid w:val="00807E1C"/>
    <w:rsid w:val="008609E7"/>
    <w:rsid w:val="008B5FF3"/>
    <w:rsid w:val="008D1BA4"/>
    <w:rsid w:val="00964634"/>
    <w:rsid w:val="009F59E7"/>
    <w:rsid w:val="00A50936"/>
    <w:rsid w:val="00A94DEF"/>
    <w:rsid w:val="00AD660F"/>
    <w:rsid w:val="00B16760"/>
    <w:rsid w:val="00B505D6"/>
    <w:rsid w:val="00BA29C4"/>
    <w:rsid w:val="00BB0600"/>
    <w:rsid w:val="00C225F7"/>
    <w:rsid w:val="00D15F95"/>
    <w:rsid w:val="00DB3E97"/>
    <w:rsid w:val="00DD7F62"/>
    <w:rsid w:val="00DE37B1"/>
    <w:rsid w:val="00DF3633"/>
    <w:rsid w:val="00E052C2"/>
    <w:rsid w:val="00E37DA0"/>
    <w:rsid w:val="00E87403"/>
    <w:rsid w:val="00EB69B5"/>
    <w:rsid w:val="00EE7CE7"/>
    <w:rsid w:val="00EF5C0A"/>
    <w:rsid w:val="00F20400"/>
    <w:rsid w:val="00F325CE"/>
    <w:rsid w:val="00F77FA6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402F"/>
  <w15:docId w15:val="{2BFA54B6-CE23-4649-9B58-19F907C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5BE9"/>
  </w:style>
  <w:style w:type="paragraph" w:styleId="ListParagraph">
    <w:name w:val="List Paragraph"/>
    <w:basedOn w:val="Normal"/>
    <w:uiPriority w:val="34"/>
    <w:qFormat/>
    <w:rsid w:val="00B50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5E"/>
  </w:style>
  <w:style w:type="paragraph" w:styleId="Footer">
    <w:name w:val="footer"/>
    <w:basedOn w:val="Normal"/>
    <w:link w:val="Foot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B4F80-B88B-40E5-B1F3-EE7534632851}"/>
</file>

<file path=customXml/itemProps2.xml><?xml version="1.0" encoding="utf-8"?>
<ds:datastoreItem xmlns:ds="http://schemas.openxmlformats.org/officeDocument/2006/customXml" ds:itemID="{39B6135F-E5F7-4D9F-B919-0C2CE16B4A87}"/>
</file>

<file path=customXml/itemProps3.xml><?xml version="1.0" encoding="utf-8"?>
<ds:datastoreItem xmlns:ds="http://schemas.openxmlformats.org/officeDocument/2006/customXml" ds:itemID="{07CDA602-ADB1-4C96-88BE-EA6D084B7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</dc:creator>
  <cp:lastModifiedBy>Triinu Kallas</cp:lastModifiedBy>
  <cp:revision>3</cp:revision>
  <cp:lastPrinted>2015-11-04T09:57:00Z</cp:lastPrinted>
  <dcterms:created xsi:type="dcterms:W3CDTF">2021-01-19T17:25:00Z</dcterms:created>
  <dcterms:modified xsi:type="dcterms:W3CDTF">2021-01-19T17:30:00Z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