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068521" w14:textId="4889C953" w:rsidR="001075A2" w:rsidRPr="0009028F" w:rsidRDefault="0074680B" w:rsidP="00E11544">
      <w:pPr>
        <w:spacing w:after="0" w:line="240" w:lineRule="auto"/>
        <w:jc w:val="center"/>
        <w:rPr>
          <w:noProof/>
          <w:lang w:eastAsia="fr-CH"/>
        </w:rPr>
      </w:pPr>
      <w:r w:rsidRPr="00FE351D">
        <w:rPr>
          <w:noProof/>
          <w:lang w:val="es-PA" w:eastAsia="fr-CH"/>
        </w:rPr>
        <w:drawing>
          <wp:inline distT="0" distB="0" distL="0" distR="0" wp14:anchorId="709B9482" wp14:editId="26A2A467">
            <wp:extent cx="638810" cy="758825"/>
            <wp:effectExtent l="0" t="0" r="0" b="0"/>
            <wp:docPr id="1" name="Picture 3" descr="Escudo en línea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scudo en líneas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810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2E0094" w14:textId="77777777" w:rsidR="00C92AD4" w:rsidRPr="001075A2" w:rsidRDefault="00C92AD4" w:rsidP="00E11544">
      <w:pPr>
        <w:spacing w:after="0" w:line="240" w:lineRule="auto"/>
        <w:jc w:val="center"/>
        <w:rPr>
          <w:sz w:val="10"/>
          <w:szCs w:val="10"/>
        </w:rPr>
      </w:pPr>
    </w:p>
    <w:p w14:paraId="74D91371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REPÚBLICA DE PANAMÁ</w:t>
      </w:r>
    </w:p>
    <w:p w14:paraId="46CBC29F" w14:textId="77777777" w:rsidR="00E11544" w:rsidRPr="0009028F" w:rsidRDefault="00E11544" w:rsidP="00C92AD4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9028F">
        <w:rPr>
          <w:rFonts w:ascii="Arial" w:hAnsi="Arial" w:cs="Arial"/>
          <w:sz w:val="20"/>
          <w:szCs w:val="20"/>
        </w:rPr>
        <w:t>MI</w:t>
      </w:r>
      <w:r w:rsidR="002E1481" w:rsidRPr="0009028F">
        <w:rPr>
          <w:rFonts w:ascii="Arial" w:hAnsi="Arial" w:cs="Arial"/>
          <w:sz w:val="20"/>
          <w:szCs w:val="20"/>
        </w:rPr>
        <w:t>SIÓN PERMANENTE DE PANAMÁ ANTE LAS NACIONES UNIDAS Y OTROS ORGANISMOS INTERNACIONALES CON SEDE EN GINEBRA</w:t>
      </w:r>
    </w:p>
    <w:p w14:paraId="11F62F3F" w14:textId="77777777" w:rsidR="003167D0" w:rsidRPr="0009028F" w:rsidRDefault="003167D0" w:rsidP="002E1481">
      <w:pPr>
        <w:spacing w:after="0" w:line="240" w:lineRule="auto"/>
        <w:jc w:val="center"/>
        <w:rPr>
          <w:sz w:val="24"/>
          <w:szCs w:val="24"/>
        </w:rPr>
      </w:pPr>
    </w:p>
    <w:p w14:paraId="2C7F436D" w14:textId="77777777" w:rsidR="00384A47" w:rsidRDefault="00384A47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Consejo de Derechos Humanos</w:t>
      </w:r>
    </w:p>
    <w:p w14:paraId="294A87A3" w14:textId="367A3790" w:rsidR="003970D1" w:rsidRPr="0009028F" w:rsidRDefault="003970D1" w:rsidP="003970D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</w:t>
      </w:r>
      <w:r w:rsidR="0085725D">
        <w:rPr>
          <w:rFonts w:ascii="Arial" w:hAnsi="Arial" w:cs="Arial"/>
          <w:b/>
          <w:sz w:val="24"/>
          <w:szCs w:val="24"/>
        </w:rPr>
        <w:t>7</w:t>
      </w:r>
      <w:r>
        <w:rPr>
          <w:rFonts w:ascii="Arial" w:hAnsi="Arial" w:cs="Arial"/>
          <w:b/>
          <w:sz w:val="24"/>
          <w:szCs w:val="24"/>
        </w:rPr>
        <w:t>°</w:t>
      </w:r>
      <w:r w:rsidRPr="0009028F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Período de Sesiones del Grupo de Trabajo sobre el Examen Periódico Universal</w:t>
      </w:r>
      <w:r w:rsidRPr="0009028F">
        <w:rPr>
          <w:rFonts w:ascii="Arial" w:hAnsi="Arial" w:cs="Arial"/>
          <w:b/>
          <w:sz w:val="24"/>
          <w:szCs w:val="24"/>
        </w:rPr>
        <w:t xml:space="preserve"> (</w:t>
      </w:r>
      <w:r>
        <w:rPr>
          <w:rFonts w:ascii="Arial" w:hAnsi="Arial" w:cs="Arial"/>
          <w:b/>
          <w:sz w:val="24"/>
          <w:szCs w:val="24"/>
        </w:rPr>
        <w:t>EPU</w:t>
      </w:r>
      <w:r w:rsidRPr="0009028F">
        <w:rPr>
          <w:rFonts w:ascii="Arial" w:hAnsi="Arial" w:cs="Arial"/>
          <w:b/>
          <w:sz w:val="24"/>
          <w:szCs w:val="24"/>
        </w:rPr>
        <w:t xml:space="preserve">)  </w:t>
      </w:r>
    </w:p>
    <w:p w14:paraId="2B42464B" w14:textId="77777777" w:rsidR="003970D1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</w:p>
    <w:p w14:paraId="288F6910" w14:textId="5662C1C2" w:rsidR="000C15ED" w:rsidRPr="0009028F" w:rsidRDefault="003970D1" w:rsidP="003970D1">
      <w:pPr>
        <w:spacing w:after="0" w:line="240" w:lineRule="auto"/>
        <w:jc w:val="center"/>
        <w:rPr>
          <w:rFonts w:ascii="Arial" w:hAnsi="Arial" w:cs="Arial"/>
          <w:i/>
          <w:sz w:val="18"/>
          <w:szCs w:val="18"/>
        </w:rPr>
      </w:pPr>
      <w:r w:rsidRPr="0009028F">
        <w:rPr>
          <w:rFonts w:ascii="Arial" w:hAnsi="Arial" w:cs="Arial"/>
          <w:i/>
          <w:sz w:val="18"/>
          <w:szCs w:val="18"/>
        </w:rPr>
        <w:t xml:space="preserve">Ginebra, </w:t>
      </w:r>
      <w:r>
        <w:rPr>
          <w:rFonts w:ascii="Arial" w:hAnsi="Arial" w:cs="Arial"/>
          <w:i/>
          <w:sz w:val="18"/>
          <w:szCs w:val="18"/>
        </w:rPr>
        <w:t xml:space="preserve">del </w:t>
      </w:r>
      <w:r w:rsidR="0085725D">
        <w:rPr>
          <w:rFonts w:ascii="Arial" w:hAnsi="Arial" w:cs="Arial"/>
          <w:i/>
          <w:sz w:val="18"/>
          <w:szCs w:val="18"/>
        </w:rPr>
        <w:t>4</w:t>
      </w:r>
      <w:r w:rsidR="00151269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al </w:t>
      </w:r>
      <w:r w:rsidR="00D65107">
        <w:rPr>
          <w:rFonts w:ascii="Arial" w:hAnsi="Arial" w:cs="Arial"/>
          <w:i/>
          <w:sz w:val="18"/>
          <w:szCs w:val="18"/>
        </w:rPr>
        <w:t>1</w:t>
      </w:r>
      <w:r w:rsidR="0085725D">
        <w:rPr>
          <w:rFonts w:ascii="Arial" w:hAnsi="Arial" w:cs="Arial"/>
          <w:i/>
          <w:sz w:val="18"/>
          <w:szCs w:val="18"/>
        </w:rPr>
        <w:t>5</w:t>
      </w:r>
      <w:r>
        <w:rPr>
          <w:rFonts w:ascii="Arial" w:hAnsi="Arial" w:cs="Arial"/>
          <w:i/>
          <w:sz w:val="18"/>
          <w:szCs w:val="18"/>
        </w:rPr>
        <w:t xml:space="preserve"> de</w:t>
      </w:r>
      <w:r w:rsidR="0085725D">
        <w:rPr>
          <w:rFonts w:ascii="Arial" w:hAnsi="Arial" w:cs="Arial"/>
          <w:i/>
          <w:sz w:val="18"/>
          <w:szCs w:val="18"/>
        </w:rPr>
        <w:t xml:space="preserve"> n</w:t>
      </w:r>
      <w:r>
        <w:rPr>
          <w:rFonts w:ascii="Arial" w:hAnsi="Arial" w:cs="Arial"/>
          <w:i/>
          <w:sz w:val="18"/>
          <w:szCs w:val="18"/>
        </w:rPr>
        <w:t>o</w:t>
      </w:r>
      <w:r w:rsidR="0085725D">
        <w:rPr>
          <w:rFonts w:ascii="Arial" w:hAnsi="Arial" w:cs="Arial"/>
          <w:i/>
          <w:sz w:val="18"/>
          <w:szCs w:val="18"/>
        </w:rPr>
        <w:t>viembre</w:t>
      </w:r>
      <w:r>
        <w:rPr>
          <w:rFonts w:ascii="Arial" w:hAnsi="Arial" w:cs="Arial"/>
          <w:i/>
          <w:sz w:val="18"/>
          <w:szCs w:val="18"/>
        </w:rPr>
        <w:t xml:space="preserve"> de 202</w:t>
      </w:r>
      <w:r w:rsidR="00151269">
        <w:rPr>
          <w:rFonts w:ascii="Arial" w:hAnsi="Arial" w:cs="Arial"/>
          <w:i/>
          <w:sz w:val="18"/>
          <w:szCs w:val="18"/>
        </w:rPr>
        <w:t>4</w:t>
      </w:r>
    </w:p>
    <w:p w14:paraId="20BE5F09" w14:textId="77777777" w:rsidR="002E1481" w:rsidRPr="0009028F" w:rsidRDefault="002E1481" w:rsidP="00E11544">
      <w:pPr>
        <w:spacing w:after="0" w:line="240" w:lineRule="auto"/>
        <w:jc w:val="center"/>
        <w:rPr>
          <w:rFonts w:ascii="Arial" w:hAnsi="Arial" w:cs="Arial"/>
          <w:b/>
          <w:i/>
          <w:sz w:val="24"/>
          <w:szCs w:val="24"/>
        </w:rPr>
      </w:pPr>
    </w:p>
    <w:p w14:paraId="4250960A" w14:textId="77777777" w:rsidR="00997BB6" w:rsidRDefault="00997BB6" w:rsidP="002E148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2898D932" w14:textId="5CD4942D" w:rsidR="009D552D" w:rsidRPr="0006060D" w:rsidRDefault="00D304CF" w:rsidP="002E1481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N</w:t>
      </w:r>
      <w:r w:rsidR="0085725D">
        <w:rPr>
          <w:rFonts w:ascii="Arial" w:hAnsi="Arial" w:cs="Arial"/>
          <w:b/>
          <w:sz w:val="24"/>
          <w:szCs w:val="24"/>
          <w:u w:val="single"/>
        </w:rPr>
        <w:t>ORUEGA</w:t>
      </w:r>
    </w:p>
    <w:p w14:paraId="0AD12BA8" w14:textId="77777777" w:rsidR="009D552D" w:rsidRPr="009D552D" w:rsidRDefault="009D552D" w:rsidP="009D552D">
      <w:pPr>
        <w:pStyle w:val="Sinespaciado"/>
        <w:jc w:val="center"/>
        <w:rPr>
          <w:rFonts w:ascii="Arial" w:hAnsi="Arial" w:cs="Arial"/>
          <w:b/>
          <w:i/>
          <w:sz w:val="20"/>
          <w:szCs w:val="20"/>
        </w:rPr>
      </w:pPr>
    </w:p>
    <w:p w14:paraId="1584935E" w14:textId="77777777" w:rsidR="009D552D" w:rsidRDefault="009D552D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A162DA1" w14:textId="77777777" w:rsidR="00D10652" w:rsidRPr="00C072E8" w:rsidRDefault="00980264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  <w:bookmarkStart w:id="0" w:name="_Hlk23754175"/>
      <w:r w:rsidRPr="00C072E8">
        <w:rPr>
          <w:rFonts w:ascii="Arial" w:hAnsi="Arial" w:cs="Arial"/>
          <w:sz w:val="24"/>
          <w:szCs w:val="24"/>
        </w:rPr>
        <w:t>G</w:t>
      </w:r>
      <w:r w:rsidR="00A2572D" w:rsidRPr="00C072E8">
        <w:rPr>
          <w:rFonts w:ascii="Arial" w:hAnsi="Arial" w:cs="Arial"/>
          <w:sz w:val="24"/>
          <w:szCs w:val="24"/>
        </w:rPr>
        <w:t xml:space="preserve">racias </w:t>
      </w:r>
      <w:r w:rsidR="00D10652" w:rsidRPr="00C072E8">
        <w:rPr>
          <w:rFonts w:ascii="Arial" w:hAnsi="Arial" w:cs="Arial"/>
          <w:sz w:val="24"/>
          <w:szCs w:val="24"/>
        </w:rPr>
        <w:t>Señor President</w:t>
      </w:r>
      <w:r w:rsidR="00537E09">
        <w:rPr>
          <w:rFonts w:ascii="Arial" w:hAnsi="Arial" w:cs="Arial"/>
          <w:sz w:val="24"/>
          <w:szCs w:val="24"/>
        </w:rPr>
        <w:t>e</w:t>
      </w:r>
      <w:r w:rsidR="00D10652" w:rsidRPr="00C072E8">
        <w:rPr>
          <w:rFonts w:ascii="Arial" w:hAnsi="Arial" w:cs="Arial"/>
          <w:sz w:val="24"/>
          <w:szCs w:val="24"/>
        </w:rPr>
        <w:t xml:space="preserve">, </w:t>
      </w:r>
    </w:p>
    <w:p w14:paraId="5FE140F8" w14:textId="77777777" w:rsidR="00DC0BA1" w:rsidRPr="00C072E8" w:rsidRDefault="00DC0BA1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F864EDF" w14:textId="15064CBB" w:rsidR="0092168F" w:rsidRDefault="0085725D" w:rsidP="0085725D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C072E8">
        <w:rPr>
          <w:rFonts w:ascii="Arial" w:hAnsi="Arial" w:cs="Arial"/>
          <w:sz w:val="24"/>
          <w:szCs w:val="24"/>
        </w:rPr>
        <w:t xml:space="preserve">Panamá </w:t>
      </w:r>
      <w:r>
        <w:rPr>
          <w:rFonts w:ascii="Arial" w:hAnsi="Arial" w:cs="Arial"/>
          <w:sz w:val="24"/>
          <w:szCs w:val="24"/>
        </w:rPr>
        <w:t>salud</w:t>
      </w:r>
      <w:r w:rsidRPr="00A63B93">
        <w:rPr>
          <w:rFonts w:ascii="Arial" w:hAnsi="Arial" w:cs="Arial"/>
          <w:sz w:val="24"/>
          <w:szCs w:val="24"/>
          <w:lang w:val="es-PA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Pr="00C072E8">
        <w:rPr>
          <w:rFonts w:ascii="Arial" w:hAnsi="Arial" w:cs="Arial"/>
          <w:sz w:val="24"/>
          <w:szCs w:val="24"/>
        </w:rPr>
        <w:t xml:space="preserve">a la distinguida delegación </w:t>
      </w:r>
      <w:r>
        <w:rPr>
          <w:rFonts w:ascii="Arial" w:hAnsi="Arial" w:cs="Arial"/>
          <w:sz w:val="24"/>
          <w:szCs w:val="24"/>
        </w:rPr>
        <w:t>de Noruega</w:t>
      </w:r>
      <w:r w:rsidRPr="006059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 agradece </w:t>
      </w:r>
      <w:r w:rsidRPr="00C072E8">
        <w:rPr>
          <w:rFonts w:ascii="Arial" w:hAnsi="Arial" w:cs="Arial"/>
          <w:sz w:val="24"/>
          <w:szCs w:val="24"/>
        </w:rPr>
        <w:t>la presentación de su informe nacional</w:t>
      </w:r>
      <w:r w:rsidR="003940EB" w:rsidRPr="00C072E8">
        <w:rPr>
          <w:rFonts w:ascii="Arial" w:hAnsi="Arial" w:cs="Arial"/>
          <w:sz w:val="24"/>
          <w:szCs w:val="24"/>
        </w:rPr>
        <w:t>.</w:t>
      </w:r>
      <w:r w:rsidR="00881FC9">
        <w:rPr>
          <w:rFonts w:ascii="Arial" w:hAnsi="Arial" w:cs="Arial"/>
          <w:sz w:val="24"/>
          <w:szCs w:val="24"/>
        </w:rPr>
        <w:t xml:space="preserve"> </w:t>
      </w:r>
    </w:p>
    <w:p w14:paraId="3E8CA69D" w14:textId="77777777" w:rsidR="0092168F" w:rsidRDefault="0092168F" w:rsidP="006C71A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E0BA90" w14:textId="77777777" w:rsidR="00AE1A2D" w:rsidRPr="00C072E8" w:rsidRDefault="00207E1D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C072E8">
        <w:rPr>
          <w:rFonts w:ascii="Arial" w:hAnsi="Arial" w:cs="Arial"/>
          <w:bCs/>
          <w:sz w:val="24"/>
          <w:szCs w:val="24"/>
          <w:lang w:val="es-ES"/>
        </w:rPr>
        <w:t>En un espíritu constructivo y de cooperación</w:t>
      </w:r>
      <w:r>
        <w:rPr>
          <w:rFonts w:ascii="Arial" w:hAnsi="Arial" w:cs="Arial"/>
          <w:bCs/>
          <w:sz w:val="24"/>
          <w:szCs w:val="24"/>
          <w:lang w:val="es-ES"/>
        </w:rPr>
        <w:t xml:space="preserve">, </w:t>
      </w:r>
      <w:r w:rsidRPr="00FE6872">
        <w:rPr>
          <w:rFonts w:ascii="Arial" w:hAnsi="Arial" w:cs="Arial"/>
          <w:b/>
          <w:sz w:val="24"/>
          <w:szCs w:val="24"/>
          <w:lang w:val="es-ES"/>
        </w:rPr>
        <w:t>recomenda</w:t>
      </w:r>
      <w:r>
        <w:rPr>
          <w:rFonts w:ascii="Arial" w:hAnsi="Arial" w:cs="Arial"/>
          <w:b/>
          <w:sz w:val="24"/>
          <w:szCs w:val="24"/>
          <w:lang w:val="es-ES"/>
        </w:rPr>
        <w:t>mos</w:t>
      </w:r>
      <w:r w:rsidR="00AE1A2D" w:rsidRPr="00C072E8">
        <w:rPr>
          <w:rFonts w:ascii="Arial" w:hAnsi="Arial" w:cs="Arial"/>
          <w:bCs/>
          <w:sz w:val="24"/>
          <w:szCs w:val="24"/>
          <w:lang w:val="es-ES"/>
        </w:rPr>
        <w:t>:</w:t>
      </w:r>
    </w:p>
    <w:p w14:paraId="2C6204E0" w14:textId="77777777" w:rsidR="00AB391C" w:rsidRPr="00C072E8" w:rsidRDefault="00AB391C" w:rsidP="006C71A0">
      <w:pPr>
        <w:pStyle w:val="Sinespaciado"/>
        <w:jc w:val="both"/>
        <w:rPr>
          <w:rFonts w:ascii="Arial" w:hAnsi="Arial" w:cs="Arial"/>
          <w:bCs/>
          <w:sz w:val="24"/>
          <w:szCs w:val="24"/>
          <w:lang w:val="es-ES"/>
        </w:rPr>
      </w:pPr>
    </w:p>
    <w:p w14:paraId="3CBB15B9" w14:textId="673BBE06" w:rsidR="0085725D" w:rsidRDefault="007B417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bookmarkStart w:id="1" w:name="_Hlk118586193"/>
      <w:bookmarkStart w:id="2" w:name="_Hlk118587109"/>
      <w:r>
        <w:rPr>
          <w:rFonts w:ascii="Arial" w:hAnsi="Arial" w:cs="Arial"/>
          <w:bCs/>
          <w:sz w:val="24"/>
          <w:szCs w:val="24"/>
          <w:lang w:val="es-ES"/>
        </w:rPr>
        <w:t>Adoptar una</w:t>
      </w:r>
      <w:r w:rsidRPr="0085725D">
        <w:rPr>
          <w:rFonts w:ascii="Arial" w:hAnsi="Arial" w:cs="Arial"/>
          <w:bCs/>
          <w:sz w:val="24"/>
          <w:szCs w:val="24"/>
          <w:lang w:val="es-ES"/>
        </w:rPr>
        <w:t xml:space="preserve"> ley para </w:t>
      </w:r>
      <w:r>
        <w:rPr>
          <w:rFonts w:ascii="Arial" w:hAnsi="Arial" w:cs="Arial"/>
          <w:bCs/>
          <w:sz w:val="24"/>
          <w:szCs w:val="24"/>
          <w:lang w:val="es-ES"/>
        </w:rPr>
        <w:t xml:space="preserve">garantizar </w:t>
      </w:r>
      <w:r w:rsidRPr="0085725D">
        <w:rPr>
          <w:rFonts w:ascii="Arial" w:hAnsi="Arial" w:cs="Arial"/>
          <w:bCs/>
          <w:sz w:val="24"/>
          <w:szCs w:val="24"/>
          <w:lang w:val="es-ES"/>
        </w:rPr>
        <w:t xml:space="preserve">que la educación preescolar </w:t>
      </w:r>
      <w:r>
        <w:rPr>
          <w:rFonts w:ascii="Arial" w:hAnsi="Arial" w:cs="Arial"/>
          <w:bCs/>
          <w:sz w:val="24"/>
          <w:szCs w:val="24"/>
          <w:lang w:val="es-ES"/>
        </w:rPr>
        <w:t>sea</w:t>
      </w:r>
      <w:r w:rsidRPr="0085725D">
        <w:rPr>
          <w:rFonts w:ascii="Arial" w:hAnsi="Arial" w:cs="Arial"/>
          <w:bCs/>
          <w:sz w:val="24"/>
          <w:szCs w:val="24"/>
          <w:lang w:val="es-ES"/>
        </w:rPr>
        <w:t xml:space="preserve"> gratuita y obligatoria durante al menos un año</w:t>
      </w:r>
      <w:r w:rsidR="00D843B1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1F79B420" w14:textId="56638C75" w:rsidR="007B417B" w:rsidRDefault="007B417B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>
        <w:rPr>
          <w:rFonts w:ascii="Arial" w:hAnsi="Arial" w:cs="Arial"/>
          <w:bCs/>
          <w:sz w:val="24"/>
          <w:szCs w:val="24"/>
          <w:lang w:val="es-ES"/>
        </w:rPr>
        <w:t xml:space="preserve">Enmendar el Código Penal con miras a </w:t>
      </w:r>
      <w:r w:rsidRPr="007B417B">
        <w:rPr>
          <w:rFonts w:ascii="Arial" w:hAnsi="Arial" w:cs="Arial"/>
          <w:bCs/>
          <w:sz w:val="24"/>
          <w:szCs w:val="24"/>
          <w:lang w:val="es-ES"/>
        </w:rPr>
        <w:t xml:space="preserve">derogar </w:t>
      </w:r>
      <w:r w:rsidR="00D11FFA">
        <w:rPr>
          <w:rFonts w:ascii="Arial" w:hAnsi="Arial" w:cs="Arial"/>
          <w:bCs/>
          <w:sz w:val="24"/>
          <w:szCs w:val="24"/>
          <w:lang w:val="es-ES"/>
        </w:rPr>
        <w:t>su</w:t>
      </w:r>
      <w:r w:rsidRPr="007B417B">
        <w:rPr>
          <w:rFonts w:ascii="Arial" w:hAnsi="Arial" w:cs="Arial"/>
          <w:bCs/>
          <w:sz w:val="24"/>
          <w:szCs w:val="24"/>
          <w:lang w:val="es-ES"/>
        </w:rPr>
        <w:t xml:space="preserve"> artículo 316 </w:t>
      </w:r>
      <w:r w:rsidR="00D11FFA">
        <w:rPr>
          <w:rFonts w:ascii="Arial" w:hAnsi="Arial" w:cs="Arial"/>
          <w:bCs/>
          <w:sz w:val="24"/>
          <w:szCs w:val="24"/>
          <w:lang w:val="es-ES"/>
        </w:rPr>
        <w:t>y adaptar l</w:t>
      </w:r>
      <w:r w:rsidR="00D11FFA" w:rsidRPr="00D11FFA">
        <w:rPr>
          <w:rFonts w:ascii="Arial" w:hAnsi="Arial" w:cs="Arial"/>
          <w:bCs/>
          <w:sz w:val="24"/>
          <w:szCs w:val="24"/>
          <w:lang w:val="es-ES"/>
        </w:rPr>
        <w:t xml:space="preserve">a definición de violación </w:t>
      </w:r>
      <w:r w:rsidR="00D11FFA">
        <w:rPr>
          <w:rFonts w:ascii="Arial" w:hAnsi="Arial" w:cs="Arial"/>
          <w:bCs/>
          <w:sz w:val="24"/>
          <w:szCs w:val="24"/>
          <w:lang w:val="es-ES"/>
        </w:rPr>
        <w:t>establecida en su artículo 291</w:t>
      </w:r>
      <w:r w:rsidR="0037363E" w:rsidRPr="0037363E">
        <w:t xml:space="preserve"> </w:t>
      </w:r>
      <w:r w:rsidR="0037363E" w:rsidRPr="0037363E">
        <w:rPr>
          <w:rFonts w:ascii="Arial" w:hAnsi="Arial" w:cs="Arial"/>
          <w:bCs/>
          <w:sz w:val="24"/>
          <w:szCs w:val="24"/>
          <w:lang w:val="es-ES"/>
        </w:rPr>
        <w:t xml:space="preserve">a las normas internacionales, basándola </w:t>
      </w:r>
      <w:r w:rsidR="00D11FFA" w:rsidRPr="00D11FFA">
        <w:rPr>
          <w:rFonts w:ascii="Arial" w:hAnsi="Arial" w:cs="Arial"/>
          <w:bCs/>
          <w:sz w:val="24"/>
          <w:szCs w:val="24"/>
          <w:lang w:val="es-ES"/>
        </w:rPr>
        <w:t>en la falta de consentimiento</w:t>
      </w:r>
      <w:r w:rsidR="0037363E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08227124" w14:textId="3F5BC072" w:rsidR="00D76534" w:rsidRPr="00D11FFA" w:rsidRDefault="00D11FFA" w:rsidP="00D11FFA">
      <w:pPr>
        <w:pStyle w:val="Sinespaciado"/>
        <w:numPr>
          <w:ilvl w:val="0"/>
          <w:numId w:val="2"/>
        </w:numPr>
        <w:jc w:val="both"/>
        <w:rPr>
          <w:rFonts w:ascii="Arial" w:hAnsi="Arial" w:cs="Arial"/>
          <w:bCs/>
          <w:sz w:val="24"/>
          <w:szCs w:val="24"/>
          <w:lang w:val="es-ES"/>
        </w:rPr>
      </w:pPr>
      <w:r w:rsidRPr="00D11FFA">
        <w:rPr>
          <w:rFonts w:ascii="Arial" w:hAnsi="Arial" w:cs="Arial"/>
          <w:bCs/>
          <w:sz w:val="24"/>
          <w:szCs w:val="24"/>
          <w:lang w:val="es-ES"/>
        </w:rPr>
        <w:t>Actuali</w:t>
      </w:r>
      <w:r>
        <w:rPr>
          <w:rFonts w:ascii="Arial" w:hAnsi="Arial" w:cs="Arial"/>
          <w:bCs/>
          <w:sz w:val="24"/>
          <w:szCs w:val="24"/>
          <w:lang w:val="es-ES"/>
        </w:rPr>
        <w:t>zar</w:t>
      </w:r>
      <w:r w:rsidRPr="00D11FFA">
        <w:rPr>
          <w:rFonts w:ascii="Arial" w:hAnsi="Arial" w:cs="Arial"/>
          <w:bCs/>
          <w:sz w:val="24"/>
          <w:szCs w:val="24"/>
          <w:lang w:val="es-ES"/>
        </w:rPr>
        <w:t xml:space="preserve"> la Ley de Cambio Climático para que refleje la nueva contribución determinada a nivel nacional para reducir las emisiones al menos un 55 % para 2030 y tom</w:t>
      </w:r>
      <w:r>
        <w:rPr>
          <w:rFonts w:ascii="Arial" w:hAnsi="Arial" w:cs="Arial"/>
          <w:bCs/>
          <w:sz w:val="24"/>
          <w:szCs w:val="24"/>
          <w:lang w:val="es-ES"/>
        </w:rPr>
        <w:t>ar</w:t>
      </w:r>
      <w:r w:rsidRPr="00D11FFA">
        <w:rPr>
          <w:rFonts w:ascii="Arial" w:hAnsi="Arial" w:cs="Arial"/>
          <w:bCs/>
          <w:sz w:val="24"/>
          <w:szCs w:val="24"/>
          <w:lang w:val="es-ES"/>
        </w:rPr>
        <w:t xml:space="preserve"> medidas concretas para lograr</w:t>
      </w:r>
      <w:r>
        <w:rPr>
          <w:rFonts w:ascii="Arial" w:hAnsi="Arial" w:cs="Arial"/>
          <w:bCs/>
          <w:sz w:val="24"/>
          <w:szCs w:val="24"/>
          <w:lang w:val="es-ES"/>
        </w:rPr>
        <w:t xml:space="preserve"> </w:t>
      </w:r>
      <w:r w:rsidRPr="00D11FFA">
        <w:rPr>
          <w:rFonts w:ascii="Arial" w:hAnsi="Arial" w:cs="Arial"/>
          <w:bCs/>
          <w:sz w:val="24"/>
          <w:szCs w:val="24"/>
          <w:lang w:val="es-ES"/>
        </w:rPr>
        <w:t>emisiones netas de valor cero para 2050</w:t>
      </w:r>
      <w:bookmarkEnd w:id="1"/>
      <w:bookmarkEnd w:id="2"/>
      <w:r w:rsidR="00D76534" w:rsidRPr="00D11FFA">
        <w:rPr>
          <w:rFonts w:ascii="Arial" w:hAnsi="Arial" w:cs="Arial"/>
          <w:bCs/>
          <w:sz w:val="24"/>
          <w:szCs w:val="24"/>
          <w:lang w:val="es-ES"/>
        </w:rPr>
        <w:t>.</w:t>
      </w:r>
    </w:p>
    <w:p w14:paraId="2C5B1FC9" w14:textId="77777777" w:rsidR="000830EC" w:rsidRPr="00C072E8" w:rsidRDefault="000830E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3EDF3437" w14:textId="7F3003C6" w:rsidR="00AB391C" w:rsidRPr="00C072E8" w:rsidRDefault="008F2123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>L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e deseamos </w:t>
      </w:r>
      <w:r>
        <w:rPr>
          <w:rFonts w:ascii="Arial" w:hAnsi="Arial" w:cs="Arial"/>
          <w:sz w:val="24"/>
          <w:szCs w:val="24"/>
          <w:lang w:val="es-ES"/>
        </w:rPr>
        <w:t xml:space="preserve">a </w:t>
      </w:r>
      <w:r w:rsidR="0085725D">
        <w:rPr>
          <w:rFonts w:ascii="Arial" w:hAnsi="Arial" w:cs="Arial"/>
          <w:sz w:val="24"/>
          <w:szCs w:val="24"/>
        </w:rPr>
        <w:t>Norueg</w:t>
      </w:r>
      <w:r w:rsidR="0085725D">
        <w:rPr>
          <w:rFonts w:ascii="Arial" w:hAnsi="Arial" w:cs="Arial"/>
          <w:sz w:val="24"/>
          <w:szCs w:val="24"/>
        </w:rPr>
        <w:t>a</w:t>
      </w:r>
      <w:r w:rsidR="006059D5" w:rsidRPr="006059D5">
        <w:rPr>
          <w:rFonts w:ascii="Arial" w:hAnsi="Arial" w:cs="Arial"/>
          <w:sz w:val="24"/>
          <w:szCs w:val="24"/>
        </w:rPr>
        <w:t xml:space="preserve"> </w:t>
      </w:r>
      <w:r w:rsidR="00AB391C" w:rsidRPr="00C072E8">
        <w:rPr>
          <w:rFonts w:ascii="Arial" w:hAnsi="Arial" w:cs="Arial"/>
          <w:sz w:val="24"/>
          <w:szCs w:val="24"/>
          <w:lang w:val="es-ES"/>
        </w:rPr>
        <w:t xml:space="preserve">éxitos en este </w:t>
      </w:r>
      <w:r w:rsidR="006059D5">
        <w:rPr>
          <w:rFonts w:ascii="Arial" w:hAnsi="Arial" w:cs="Arial"/>
          <w:sz w:val="24"/>
          <w:szCs w:val="24"/>
          <w:lang w:val="es-ES"/>
        </w:rPr>
        <w:t>4</w:t>
      </w:r>
      <w:r w:rsidR="00AB391C" w:rsidRPr="00C072E8">
        <w:rPr>
          <w:rFonts w:ascii="Arial" w:hAnsi="Arial" w:cs="Arial"/>
          <w:sz w:val="24"/>
          <w:szCs w:val="24"/>
          <w:lang w:val="es-ES"/>
        </w:rPr>
        <w:t>° ciclo del EPU.</w:t>
      </w:r>
    </w:p>
    <w:p w14:paraId="13E305CA" w14:textId="77777777" w:rsidR="00AB391C" w:rsidRPr="00C072E8" w:rsidRDefault="00AB391C" w:rsidP="00AB391C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</w:p>
    <w:p w14:paraId="0761C7C4" w14:textId="77777777" w:rsidR="008F690C" w:rsidRPr="00C072E8" w:rsidRDefault="00AB391C" w:rsidP="006C71A0">
      <w:pPr>
        <w:pStyle w:val="Sinespaciado"/>
        <w:jc w:val="both"/>
        <w:rPr>
          <w:rFonts w:ascii="Arial" w:hAnsi="Arial" w:cs="Arial"/>
          <w:sz w:val="24"/>
          <w:szCs w:val="24"/>
          <w:lang w:val="es-ES"/>
        </w:rPr>
      </w:pPr>
      <w:r w:rsidRPr="00C072E8">
        <w:rPr>
          <w:rFonts w:ascii="Arial" w:hAnsi="Arial" w:cs="Arial"/>
          <w:sz w:val="24"/>
          <w:szCs w:val="24"/>
          <w:lang w:val="es-ES"/>
        </w:rPr>
        <w:t>Muchas gracias.</w:t>
      </w:r>
      <w:bookmarkEnd w:id="0"/>
    </w:p>
    <w:sectPr w:rsidR="008F690C" w:rsidRPr="00C072E8" w:rsidSect="00BD7AA7">
      <w:footerReference w:type="default" r:id="rId9"/>
      <w:pgSz w:w="11907" w:h="16839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B199B" w14:textId="77777777" w:rsidR="00D071A6" w:rsidRDefault="00D071A6" w:rsidP="00DA70DC">
      <w:pPr>
        <w:spacing w:after="0" w:line="240" w:lineRule="auto"/>
      </w:pPr>
      <w:r>
        <w:separator/>
      </w:r>
    </w:p>
  </w:endnote>
  <w:endnote w:type="continuationSeparator" w:id="0">
    <w:p w14:paraId="755A01EF" w14:textId="77777777" w:rsidR="00D071A6" w:rsidRDefault="00D071A6" w:rsidP="00DA70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D2DE7" w14:textId="50E5C329" w:rsidR="00850B35" w:rsidRPr="00850B35" w:rsidRDefault="003A1E1C" w:rsidP="006239D0">
    <w:pPr>
      <w:pStyle w:val="Piedepgina"/>
      <w:pBdr>
        <w:top w:val="thinThickSmallGap" w:sz="24" w:space="1" w:color="622423"/>
      </w:pBdr>
      <w:tabs>
        <w:tab w:val="clear" w:pos="4419"/>
        <w:tab w:val="clear" w:pos="8838"/>
        <w:tab w:val="right" w:pos="8505"/>
      </w:tabs>
      <w:spacing w:after="0" w:line="240" w:lineRule="auto"/>
      <w:jc w:val="both"/>
      <w:rPr>
        <w:rFonts w:ascii="Arial" w:eastAsia="Times New Roman" w:hAnsi="Arial" w:cs="Arial"/>
        <w:sz w:val="16"/>
        <w:szCs w:val="16"/>
      </w:rPr>
    </w:pPr>
    <w:r>
      <w:rPr>
        <w:rFonts w:ascii="Arial" w:eastAsia="Times New Roman" w:hAnsi="Arial" w:cs="Arial"/>
        <w:sz w:val="16"/>
        <w:szCs w:val="16"/>
        <w:lang w:val="es-ES"/>
      </w:rPr>
      <w:t>4</w:t>
    </w:r>
    <w:r w:rsidR="0085725D">
      <w:rPr>
        <w:rFonts w:ascii="Arial" w:eastAsia="Times New Roman" w:hAnsi="Arial" w:cs="Arial"/>
        <w:sz w:val="16"/>
        <w:szCs w:val="16"/>
        <w:lang w:val="es-ES"/>
      </w:rPr>
      <w:t>7</w:t>
    </w:r>
    <w:r w:rsidR="005819E3" w:rsidRPr="00A3759B">
      <w:rPr>
        <w:rFonts w:ascii="Arial" w:hAnsi="Arial" w:cs="Arial"/>
        <w:sz w:val="16"/>
        <w:szCs w:val="16"/>
        <w:lang w:val="es-ES"/>
      </w:rPr>
      <w:t>° Período de Sesiones del Examen Periódico Universal (EPU)</w:t>
    </w:r>
    <w:r w:rsidR="006239D0">
      <w:rPr>
        <w:rFonts w:ascii="Arial" w:eastAsia="Times New Roman" w:hAnsi="Arial" w:cs="Arial"/>
        <w:sz w:val="16"/>
        <w:szCs w:val="16"/>
        <w:lang w:val="es-ES"/>
      </w:rPr>
      <w:t>,</w:t>
    </w:r>
    <w:r w:rsidR="00371C5D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Ginebra, </w:t>
    </w:r>
    <w:r w:rsidR="0085725D">
      <w:rPr>
        <w:rFonts w:ascii="Arial" w:eastAsia="Times New Roman" w:hAnsi="Arial" w:cs="Arial"/>
        <w:sz w:val="16"/>
        <w:szCs w:val="16"/>
        <w:lang w:val="es-ES"/>
      </w:rPr>
      <w:t>4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09028F">
      <w:rPr>
        <w:rFonts w:ascii="Arial" w:eastAsia="Times New Roman" w:hAnsi="Arial" w:cs="Arial"/>
        <w:sz w:val="16"/>
        <w:szCs w:val="16"/>
        <w:lang w:val="es-ES"/>
      </w:rPr>
      <w:t xml:space="preserve">de </w:t>
    </w:r>
    <w:r w:rsidR="0085725D">
      <w:rPr>
        <w:rFonts w:ascii="Arial" w:eastAsia="Times New Roman" w:hAnsi="Arial" w:cs="Arial"/>
        <w:sz w:val="16"/>
        <w:szCs w:val="16"/>
        <w:lang w:val="es-ES"/>
      </w:rPr>
      <w:t>noviembre</w:t>
    </w:r>
    <w:r w:rsidR="00930582">
      <w:rPr>
        <w:rFonts w:ascii="Arial" w:eastAsia="Times New Roman" w:hAnsi="Arial" w:cs="Arial"/>
        <w:sz w:val="16"/>
        <w:szCs w:val="16"/>
        <w:lang w:val="es-ES"/>
      </w:rPr>
      <w:t xml:space="preserve"> </w:t>
    </w:r>
    <w:r w:rsidR="00371C5D">
      <w:rPr>
        <w:rFonts w:ascii="Arial" w:eastAsia="Times New Roman" w:hAnsi="Arial" w:cs="Arial"/>
        <w:sz w:val="16"/>
        <w:szCs w:val="16"/>
        <w:lang w:val="es-ES"/>
      </w:rPr>
      <w:t>de 20</w:t>
    </w:r>
    <w:r w:rsidR="00930582">
      <w:rPr>
        <w:rFonts w:ascii="Arial" w:eastAsia="Times New Roman" w:hAnsi="Arial" w:cs="Arial"/>
        <w:sz w:val="16"/>
        <w:szCs w:val="16"/>
        <w:lang w:val="es-ES"/>
      </w:rPr>
      <w:t>2</w:t>
    </w:r>
    <w:r w:rsidR="00151269">
      <w:rPr>
        <w:rFonts w:ascii="Arial" w:eastAsia="Times New Roman" w:hAnsi="Arial" w:cs="Arial"/>
        <w:sz w:val="16"/>
        <w:szCs w:val="16"/>
        <w:lang w:val="es-ES"/>
      </w:rPr>
      <w:t>4</w:t>
    </w:r>
    <w:r w:rsidR="006239D0">
      <w:rPr>
        <w:rFonts w:ascii="Arial" w:eastAsia="Times New Roman" w:hAnsi="Arial" w:cs="Arial"/>
        <w:sz w:val="16"/>
        <w:szCs w:val="16"/>
        <w:lang w:val="es-ES"/>
      </w:rPr>
      <w:t>.</w:t>
    </w:r>
    <w:r w:rsidR="00172606">
      <w:rPr>
        <w:rFonts w:ascii="Arial" w:eastAsia="Times New Roman" w:hAnsi="Arial" w:cs="Arial"/>
        <w:sz w:val="16"/>
        <w:szCs w:val="16"/>
        <w:lang w:val="es-ES"/>
      </w:rPr>
      <w:t xml:space="preserve"> MPPG</w:t>
    </w:r>
    <w:r w:rsidR="006239D0">
      <w:rPr>
        <w:rFonts w:ascii="Arial" w:eastAsia="Times New Roman" w:hAnsi="Arial" w:cs="Arial"/>
        <w:sz w:val="16"/>
        <w:szCs w:val="16"/>
        <w:lang w:val="es-ES"/>
      </w:rPr>
      <w:t>/</w:t>
    </w:r>
    <w:r w:rsidR="00172606">
      <w:rPr>
        <w:rFonts w:ascii="Arial" w:eastAsia="Times New Roman" w:hAnsi="Arial" w:cs="Arial"/>
        <w:sz w:val="16"/>
        <w:szCs w:val="16"/>
        <w:lang w:val="es-ES"/>
      </w:rPr>
      <w:t>GDCRR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>.</w:t>
    </w:r>
    <w:r w:rsidR="00850B35" w:rsidRPr="00850B35">
      <w:rPr>
        <w:rFonts w:ascii="Arial" w:eastAsia="Times New Roman" w:hAnsi="Arial" w:cs="Arial"/>
        <w:sz w:val="16"/>
        <w:szCs w:val="16"/>
        <w:lang w:val="es-ES"/>
      </w:rPr>
      <w:tab/>
      <w:t xml:space="preserve"> </w:t>
    </w:r>
    <w:r w:rsidR="00850B35" w:rsidRPr="00850B35">
      <w:rPr>
        <w:rFonts w:ascii="Arial" w:eastAsia="Times New Roman" w:hAnsi="Arial" w:cs="Arial"/>
        <w:sz w:val="16"/>
        <w:szCs w:val="16"/>
      </w:rPr>
      <w:fldChar w:fldCharType="begin"/>
    </w:r>
    <w:r w:rsidR="00850B35" w:rsidRPr="00850B35">
      <w:rPr>
        <w:rFonts w:ascii="Arial" w:hAnsi="Arial" w:cs="Arial"/>
        <w:sz w:val="16"/>
        <w:szCs w:val="16"/>
      </w:rPr>
      <w:instrText>PAGE   \* MERGEFORMAT</w:instrText>
    </w:r>
    <w:r w:rsidR="00850B35" w:rsidRPr="00850B35">
      <w:rPr>
        <w:rFonts w:ascii="Arial" w:eastAsia="Times New Roman" w:hAnsi="Arial" w:cs="Arial"/>
        <w:sz w:val="16"/>
        <w:szCs w:val="16"/>
      </w:rPr>
      <w:fldChar w:fldCharType="separate"/>
    </w:r>
    <w:r w:rsidR="00F20F08" w:rsidRPr="00F20F08">
      <w:rPr>
        <w:rFonts w:ascii="Arial" w:eastAsia="Times New Roman" w:hAnsi="Arial" w:cs="Arial"/>
        <w:noProof/>
        <w:sz w:val="16"/>
        <w:szCs w:val="16"/>
        <w:lang w:val="es-ES"/>
      </w:rPr>
      <w:t>1</w:t>
    </w:r>
    <w:r w:rsidR="00850B35" w:rsidRPr="00850B35">
      <w:rPr>
        <w:rFonts w:ascii="Arial" w:eastAsia="Times New Roman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C5C493" w14:textId="77777777" w:rsidR="00D071A6" w:rsidRDefault="00D071A6" w:rsidP="00DA70DC">
      <w:pPr>
        <w:spacing w:after="0" w:line="240" w:lineRule="auto"/>
      </w:pPr>
      <w:r>
        <w:separator/>
      </w:r>
    </w:p>
  </w:footnote>
  <w:footnote w:type="continuationSeparator" w:id="0">
    <w:p w14:paraId="3D5C3A9C" w14:textId="77777777" w:rsidR="00D071A6" w:rsidRDefault="00D071A6" w:rsidP="00DA70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92815"/>
    <w:multiLevelType w:val="hybridMultilevel"/>
    <w:tmpl w:val="6542100E"/>
    <w:lvl w:ilvl="0" w:tplc="1CC4EAB2">
      <w:start w:val="119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1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2173E4"/>
    <w:multiLevelType w:val="hybridMultilevel"/>
    <w:tmpl w:val="75A2616C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291447693">
    <w:abstractNumId w:val="1"/>
  </w:num>
  <w:num w:numId="2" w16cid:durableId="1787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44"/>
    <w:rsid w:val="0000050C"/>
    <w:rsid w:val="0000143C"/>
    <w:rsid w:val="0000213A"/>
    <w:rsid w:val="00002C05"/>
    <w:rsid w:val="00003654"/>
    <w:rsid w:val="000061BC"/>
    <w:rsid w:val="00010BB2"/>
    <w:rsid w:val="00012983"/>
    <w:rsid w:val="00013B9B"/>
    <w:rsid w:val="00024E35"/>
    <w:rsid w:val="0003576C"/>
    <w:rsid w:val="00036444"/>
    <w:rsid w:val="00051B6E"/>
    <w:rsid w:val="00052671"/>
    <w:rsid w:val="000569A7"/>
    <w:rsid w:val="0006060D"/>
    <w:rsid w:val="000641A0"/>
    <w:rsid w:val="0006485E"/>
    <w:rsid w:val="00071C01"/>
    <w:rsid w:val="0007539C"/>
    <w:rsid w:val="00076479"/>
    <w:rsid w:val="00080BA4"/>
    <w:rsid w:val="00080CDE"/>
    <w:rsid w:val="00080E0B"/>
    <w:rsid w:val="00082493"/>
    <w:rsid w:val="000830EC"/>
    <w:rsid w:val="00084270"/>
    <w:rsid w:val="00084365"/>
    <w:rsid w:val="0009028F"/>
    <w:rsid w:val="0009082A"/>
    <w:rsid w:val="000912EE"/>
    <w:rsid w:val="00091591"/>
    <w:rsid w:val="00091F63"/>
    <w:rsid w:val="00092481"/>
    <w:rsid w:val="00096945"/>
    <w:rsid w:val="00096BBF"/>
    <w:rsid w:val="00096E48"/>
    <w:rsid w:val="0009723E"/>
    <w:rsid w:val="00097B8E"/>
    <w:rsid w:val="00097EDD"/>
    <w:rsid w:val="000A0A85"/>
    <w:rsid w:val="000A21DA"/>
    <w:rsid w:val="000A2ED5"/>
    <w:rsid w:val="000A3271"/>
    <w:rsid w:val="000A5DC6"/>
    <w:rsid w:val="000B01AC"/>
    <w:rsid w:val="000B04DD"/>
    <w:rsid w:val="000B13FF"/>
    <w:rsid w:val="000B16E8"/>
    <w:rsid w:val="000C01EE"/>
    <w:rsid w:val="000C15ED"/>
    <w:rsid w:val="000C6797"/>
    <w:rsid w:val="000C7C58"/>
    <w:rsid w:val="000D0183"/>
    <w:rsid w:val="000D3775"/>
    <w:rsid w:val="000D6FE2"/>
    <w:rsid w:val="000E106E"/>
    <w:rsid w:val="000E1F04"/>
    <w:rsid w:val="000E5277"/>
    <w:rsid w:val="000E728F"/>
    <w:rsid w:val="000F1392"/>
    <w:rsid w:val="000F2C50"/>
    <w:rsid w:val="000F4DE9"/>
    <w:rsid w:val="00101AB5"/>
    <w:rsid w:val="0010232B"/>
    <w:rsid w:val="0010287C"/>
    <w:rsid w:val="00105FDB"/>
    <w:rsid w:val="001075A2"/>
    <w:rsid w:val="001114B6"/>
    <w:rsid w:val="00114810"/>
    <w:rsid w:val="00114917"/>
    <w:rsid w:val="00115632"/>
    <w:rsid w:val="00120FC8"/>
    <w:rsid w:val="00127509"/>
    <w:rsid w:val="00127BCB"/>
    <w:rsid w:val="00131E1B"/>
    <w:rsid w:val="00135EFC"/>
    <w:rsid w:val="00140593"/>
    <w:rsid w:val="00142064"/>
    <w:rsid w:val="0014290C"/>
    <w:rsid w:val="00142B4E"/>
    <w:rsid w:val="00145DCC"/>
    <w:rsid w:val="00146BF0"/>
    <w:rsid w:val="00151269"/>
    <w:rsid w:val="00152CB6"/>
    <w:rsid w:val="00162D2F"/>
    <w:rsid w:val="00165BF3"/>
    <w:rsid w:val="00165F80"/>
    <w:rsid w:val="00172606"/>
    <w:rsid w:val="001803BA"/>
    <w:rsid w:val="0018309A"/>
    <w:rsid w:val="001871C0"/>
    <w:rsid w:val="00192542"/>
    <w:rsid w:val="00196156"/>
    <w:rsid w:val="001A0277"/>
    <w:rsid w:val="001A1894"/>
    <w:rsid w:val="001B0AEE"/>
    <w:rsid w:val="001B3090"/>
    <w:rsid w:val="001B3335"/>
    <w:rsid w:val="001B5561"/>
    <w:rsid w:val="001C04BF"/>
    <w:rsid w:val="001C090B"/>
    <w:rsid w:val="001C4A25"/>
    <w:rsid w:val="001C54C5"/>
    <w:rsid w:val="001C778B"/>
    <w:rsid w:val="001D036B"/>
    <w:rsid w:val="001D0E39"/>
    <w:rsid w:val="001D679C"/>
    <w:rsid w:val="001D67A6"/>
    <w:rsid w:val="001D6C35"/>
    <w:rsid w:val="001E0CFC"/>
    <w:rsid w:val="001F51EF"/>
    <w:rsid w:val="001F7156"/>
    <w:rsid w:val="00201651"/>
    <w:rsid w:val="002037FF"/>
    <w:rsid w:val="00205BE3"/>
    <w:rsid w:val="002071AB"/>
    <w:rsid w:val="00207DFE"/>
    <w:rsid w:val="00207E1D"/>
    <w:rsid w:val="002102CB"/>
    <w:rsid w:val="00211AB7"/>
    <w:rsid w:val="0021234F"/>
    <w:rsid w:val="0021353D"/>
    <w:rsid w:val="002157B5"/>
    <w:rsid w:val="002163CC"/>
    <w:rsid w:val="00217371"/>
    <w:rsid w:val="002215AA"/>
    <w:rsid w:val="002228E9"/>
    <w:rsid w:val="00231088"/>
    <w:rsid w:val="0023798F"/>
    <w:rsid w:val="002379D8"/>
    <w:rsid w:val="00245202"/>
    <w:rsid w:val="002468E2"/>
    <w:rsid w:val="002614C3"/>
    <w:rsid w:val="00261B3B"/>
    <w:rsid w:val="00264313"/>
    <w:rsid w:val="0026434B"/>
    <w:rsid w:val="00264B73"/>
    <w:rsid w:val="00266E4B"/>
    <w:rsid w:val="002676C4"/>
    <w:rsid w:val="00281788"/>
    <w:rsid w:val="00286513"/>
    <w:rsid w:val="00287D54"/>
    <w:rsid w:val="00291A76"/>
    <w:rsid w:val="00292FD6"/>
    <w:rsid w:val="00295823"/>
    <w:rsid w:val="002A5380"/>
    <w:rsid w:val="002B7B68"/>
    <w:rsid w:val="002B7F63"/>
    <w:rsid w:val="002C32CE"/>
    <w:rsid w:val="002D1306"/>
    <w:rsid w:val="002D1539"/>
    <w:rsid w:val="002D34C5"/>
    <w:rsid w:val="002D5090"/>
    <w:rsid w:val="002D7BAB"/>
    <w:rsid w:val="002E1346"/>
    <w:rsid w:val="002E1481"/>
    <w:rsid w:val="002E18A1"/>
    <w:rsid w:val="002E3116"/>
    <w:rsid w:val="002E402F"/>
    <w:rsid w:val="002E48DB"/>
    <w:rsid w:val="002E7520"/>
    <w:rsid w:val="002F5988"/>
    <w:rsid w:val="002F646F"/>
    <w:rsid w:val="002F68E7"/>
    <w:rsid w:val="00304FC9"/>
    <w:rsid w:val="00305720"/>
    <w:rsid w:val="00305CE4"/>
    <w:rsid w:val="00311C4E"/>
    <w:rsid w:val="003156AD"/>
    <w:rsid w:val="003167D0"/>
    <w:rsid w:val="003173E7"/>
    <w:rsid w:val="00323802"/>
    <w:rsid w:val="003271BB"/>
    <w:rsid w:val="00332E38"/>
    <w:rsid w:val="003341E8"/>
    <w:rsid w:val="00334E3A"/>
    <w:rsid w:val="00340D4F"/>
    <w:rsid w:val="003460BA"/>
    <w:rsid w:val="00346418"/>
    <w:rsid w:val="00350595"/>
    <w:rsid w:val="003526F4"/>
    <w:rsid w:val="0035375A"/>
    <w:rsid w:val="00355BA8"/>
    <w:rsid w:val="00356B58"/>
    <w:rsid w:val="0035777D"/>
    <w:rsid w:val="003623A1"/>
    <w:rsid w:val="00365333"/>
    <w:rsid w:val="003668F6"/>
    <w:rsid w:val="00371C5D"/>
    <w:rsid w:val="0037363E"/>
    <w:rsid w:val="00373DF0"/>
    <w:rsid w:val="00374EEF"/>
    <w:rsid w:val="00377AD3"/>
    <w:rsid w:val="00377C7B"/>
    <w:rsid w:val="00377E59"/>
    <w:rsid w:val="00382184"/>
    <w:rsid w:val="00382878"/>
    <w:rsid w:val="00384A47"/>
    <w:rsid w:val="0038664C"/>
    <w:rsid w:val="00390C12"/>
    <w:rsid w:val="00393686"/>
    <w:rsid w:val="003940EB"/>
    <w:rsid w:val="003970D1"/>
    <w:rsid w:val="003A081D"/>
    <w:rsid w:val="003A1E1C"/>
    <w:rsid w:val="003A4EDA"/>
    <w:rsid w:val="003A64A7"/>
    <w:rsid w:val="003A6748"/>
    <w:rsid w:val="003B31BA"/>
    <w:rsid w:val="003B431F"/>
    <w:rsid w:val="003B5EE4"/>
    <w:rsid w:val="003B776C"/>
    <w:rsid w:val="003D1A13"/>
    <w:rsid w:val="003D3A52"/>
    <w:rsid w:val="003E247F"/>
    <w:rsid w:val="003E313B"/>
    <w:rsid w:val="003E3721"/>
    <w:rsid w:val="003E3ECE"/>
    <w:rsid w:val="003E3FCC"/>
    <w:rsid w:val="003E4E60"/>
    <w:rsid w:val="003E568A"/>
    <w:rsid w:val="003E606E"/>
    <w:rsid w:val="003F4176"/>
    <w:rsid w:val="003F65F9"/>
    <w:rsid w:val="003F7DB4"/>
    <w:rsid w:val="003F7EBF"/>
    <w:rsid w:val="004017C2"/>
    <w:rsid w:val="00401FF6"/>
    <w:rsid w:val="00403B96"/>
    <w:rsid w:val="00404184"/>
    <w:rsid w:val="00412E98"/>
    <w:rsid w:val="004142BA"/>
    <w:rsid w:val="00427D74"/>
    <w:rsid w:val="00431D10"/>
    <w:rsid w:val="004364FD"/>
    <w:rsid w:val="00445112"/>
    <w:rsid w:val="00446ABA"/>
    <w:rsid w:val="00446BF8"/>
    <w:rsid w:val="004532EE"/>
    <w:rsid w:val="00455085"/>
    <w:rsid w:val="004550EC"/>
    <w:rsid w:val="004579E5"/>
    <w:rsid w:val="0046090F"/>
    <w:rsid w:val="00460CD1"/>
    <w:rsid w:val="004624A8"/>
    <w:rsid w:val="00463675"/>
    <w:rsid w:val="00466D39"/>
    <w:rsid w:val="00467677"/>
    <w:rsid w:val="0047600D"/>
    <w:rsid w:val="0047722C"/>
    <w:rsid w:val="00481BCC"/>
    <w:rsid w:val="0048750E"/>
    <w:rsid w:val="00493137"/>
    <w:rsid w:val="00493C81"/>
    <w:rsid w:val="004964EB"/>
    <w:rsid w:val="004A4111"/>
    <w:rsid w:val="004A4190"/>
    <w:rsid w:val="004A76F9"/>
    <w:rsid w:val="004B191C"/>
    <w:rsid w:val="004B19BD"/>
    <w:rsid w:val="004B34BA"/>
    <w:rsid w:val="004B6B6B"/>
    <w:rsid w:val="004C0796"/>
    <w:rsid w:val="004D55C4"/>
    <w:rsid w:val="004D5CAD"/>
    <w:rsid w:val="004E110E"/>
    <w:rsid w:val="004E2B97"/>
    <w:rsid w:val="004E4CEA"/>
    <w:rsid w:val="004E575F"/>
    <w:rsid w:val="004E7990"/>
    <w:rsid w:val="004F4D09"/>
    <w:rsid w:val="004F5452"/>
    <w:rsid w:val="005008C7"/>
    <w:rsid w:val="005021C7"/>
    <w:rsid w:val="00502C0F"/>
    <w:rsid w:val="0050421F"/>
    <w:rsid w:val="00504F58"/>
    <w:rsid w:val="00505525"/>
    <w:rsid w:val="00505546"/>
    <w:rsid w:val="00510462"/>
    <w:rsid w:val="00527828"/>
    <w:rsid w:val="00530635"/>
    <w:rsid w:val="0053101B"/>
    <w:rsid w:val="00537E09"/>
    <w:rsid w:val="005417BC"/>
    <w:rsid w:val="00550CB8"/>
    <w:rsid w:val="0055145D"/>
    <w:rsid w:val="00557B3B"/>
    <w:rsid w:val="00565AD7"/>
    <w:rsid w:val="005726AD"/>
    <w:rsid w:val="00576505"/>
    <w:rsid w:val="00576ACE"/>
    <w:rsid w:val="005819E3"/>
    <w:rsid w:val="00582A77"/>
    <w:rsid w:val="005833AD"/>
    <w:rsid w:val="00583EE4"/>
    <w:rsid w:val="00585BDE"/>
    <w:rsid w:val="005928D7"/>
    <w:rsid w:val="0059581E"/>
    <w:rsid w:val="005A1725"/>
    <w:rsid w:val="005A7A7A"/>
    <w:rsid w:val="005B1847"/>
    <w:rsid w:val="005B34B3"/>
    <w:rsid w:val="005B732E"/>
    <w:rsid w:val="005C65A2"/>
    <w:rsid w:val="005D711F"/>
    <w:rsid w:val="005E14EA"/>
    <w:rsid w:val="005E20C0"/>
    <w:rsid w:val="005E2722"/>
    <w:rsid w:val="005E2CEC"/>
    <w:rsid w:val="005E5E9E"/>
    <w:rsid w:val="005F1F9C"/>
    <w:rsid w:val="005F6CA3"/>
    <w:rsid w:val="005F796E"/>
    <w:rsid w:val="005F7FB2"/>
    <w:rsid w:val="0060120C"/>
    <w:rsid w:val="00601A99"/>
    <w:rsid w:val="00602D62"/>
    <w:rsid w:val="00605445"/>
    <w:rsid w:val="0060565B"/>
    <w:rsid w:val="006059D5"/>
    <w:rsid w:val="00610D94"/>
    <w:rsid w:val="00612FBB"/>
    <w:rsid w:val="00613D74"/>
    <w:rsid w:val="00621FD6"/>
    <w:rsid w:val="00623794"/>
    <w:rsid w:val="0062379E"/>
    <w:rsid w:val="006239D0"/>
    <w:rsid w:val="00623B24"/>
    <w:rsid w:val="006244C3"/>
    <w:rsid w:val="00631FF4"/>
    <w:rsid w:val="006337FC"/>
    <w:rsid w:val="00640AA0"/>
    <w:rsid w:val="00640B07"/>
    <w:rsid w:val="00641515"/>
    <w:rsid w:val="00641D61"/>
    <w:rsid w:val="00642496"/>
    <w:rsid w:val="00644700"/>
    <w:rsid w:val="00646A1D"/>
    <w:rsid w:val="00654F60"/>
    <w:rsid w:val="006572F9"/>
    <w:rsid w:val="0065731B"/>
    <w:rsid w:val="00664086"/>
    <w:rsid w:val="00665FAB"/>
    <w:rsid w:val="00671234"/>
    <w:rsid w:val="00674C89"/>
    <w:rsid w:val="00674E21"/>
    <w:rsid w:val="00677736"/>
    <w:rsid w:val="00684AAB"/>
    <w:rsid w:val="006902BA"/>
    <w:rsid w:val="006916F3"/>
    <w:rsid w:val="00692FD3"/>
    <w:rsid w:val="00694B53"/>
    <w:rsid w:val="006962DD"/>
    <w:rsid w:val="006A1BA6"/>
    <w:rsid w:val="006A53E0"/>
    <w:rsid w:val="006A7C76"/>
    <w:rsid w:val="006B166E"/>
    <w:rsid w:val="006B475A"/>
    <w:rsid w:val="006B5456"/>
    <w:rsid w:val="006B64DF"/>
    <w:rsid w:val="006B7487"/>
    <w:rsid w:val="006C17B2"/>
    <w:rsid w:val="006C19E5"/>
    <w:rsid w:val="006C6D3D"/>
    <w:rsid w:val="006C71A0"/>
    <w:rsid w:val="006D349D"/>
    <w:rsid w:val="006D402A"/>
    <w:rsid w:val="006D6A82"/>
    <w:rsid w:val="006D6CF6"/>
    <w:rsid w:val="006E3EE1"/>
    <w:rsid w:val="006E4809"/>
    <w:rsid w:val="006E62E9"/>
    <w:rsid w:val="006E6B7A"/>
    <w:rsid w:val="006F7A19"/>
    <w:rsid w:val="00701AEF"/>
    <w:rsid w:val="007046AA"/>
    <w:rsid w:val="00715304"/>
    <w:rsid w:val="00716025"/>
    <w:rsid w:val="007160CB"/>
    <w:rsid w:val="007231AF"/>
    <w:rsid w:val="00727082"/>
    <w:rsid w:val="00730995"/>
    <w:rsid w:val="0073197F"/>
    <w:rsid w:val="0073401D"/>
    <w:rsid w:val="00740DF4"/>
    <w:rsid w:val="007420E3"/>
    <w:rsid w:val="0074680B"/>
    <w:rsid w:val="007537D1"/>
    <w:rsid w:val="00753B46"/>
    <w:rsid w:val="0075599F"/>
    <w:rsid w:val="007570BA"/>
    <w:rsid w:val="00757707"/>
    <w:rsid w:val="007579A8"/>
    <w:rsid w:val="007579D3"/>
    <w:rsid w:val="00757EF8"/>
    <w:rsid w:val="00757F13"/>
    <w:rsid w:val="00761C0E"/>
    <w:rsid w:val="0077003C"/>
    <w:rsid w:val="00771EFA"/>
    <w:rsid w:val="0077379E"/>
    <w:rsid w:val="00773F9E"/>
    <w:rsid w:val="00774945"/>
    <w:rsid w:val="00776BC6"/>
    <w:rsid w:val="0078069C"/>
    <w:rsid w:val="00785758"/>
    <w:rsid w:val="0078791C"/>
    <w:rsid w:val="00790156"/>
    <w:rsid w:val="00790E01"/>
    <w:rsid w:val="0079287A"/>
    <w:rsid w:val="00797BA5"/>
    <w:rsid w:val="007A4F07"/>
    <w:rsid w:val="007A7905"/>
    <w:rsid w:val="007A7E01"/>
    <w:rsid w:val="007B05E2"/>
    <w:rsid w:val="007B417B"/>
    <w:rsid w:val="007C2872"/>
    <w:rsid w:val="007C63D5"/>
    <w:rsid w:val="007C7BBD"/>
    <w:rsid w:val="007D09DD"/>
    <w:rsid w:val="007D6873"/>
    <w:rsid w:val="007D6ED2"/>
    <w:rsid w:val="007D73B2"/>
    <w:rsid w:val="007E0C15"/>
    <w:rsid w:val="007E3EAD"/>
    <w:rsid w:val="007E543B"/>
    <w:rsid w:val="007E6B44"/>
    <w:rsid w:val="007F0840"/>
    <w:rsid w:val="007F2445"/>
    <w:rsid w:val="007F3489"/>
    <w:rsid w:val="007F480D"/>
    <w:rsid w:val="007F720B"/>
    <w:rsid w:val="00800F13"/>
    <w:rsid w:val="00804609"/>
    <w:rsid w:val="008114DD"/>
    <w:rsid w:val="0081548E"/>
    <w:rsid w:val="008217E6"/>
    <w:rsid w:val="00826136"/>
    <w:rsid w:val="008329F9"/>
    <w:rsid w:val="00832A9B"/>
    <w:rsid w:val="0083362F"/>
    <w:rsid w:val="008366C6"/>
    <w:rsid w:val="0084086F"/>
    <w:rsid w:val="0084217F"/>
    <w:rsid w:val="00842416"/>
    <w:rsid w:val="00842721"/>
    <w:rsid w:val="00843841"/>
    <w:rsid w:val="008455B7"/>
    <w:rsid w:val="008460A3"/>
    <w:rsid w:val="00850B35"/>
    <w:rsid w:val="0085176D"/>
    <w:rsid w:val="00852CB1"/>
    <w:rsid w:val="0085725D"/>
    <w:rsid w:val="008607D5"/>
    <w:rsid w:val="00861052"/>
    <w:rsid w:val="008632BE"/>
    <w:rsid w:val="00867CE2"/>
    <w:rsid w:val="008702E8"/>
    <w:rsid w:val="008755CE"/>
    <w:rsid w:val="008773FD"/>
    <w:rsid w:val="00880905"/>
    <w:rsid w:val="00881FC9"/>
    <w:rsid w:val="00884A79"/>
    <w:rsid w:val="008957AD"/>
    <w:rsid w:val="008A035D"/>
    <w:rsid w:val="008A716E"/>
    <w:rsid w:val="008B34BF"/>
    <w:rsid w:val="008B3961"/>
    <w:rsid w:val="008B443C"/>
    <w:rsid w:val="008B55F9"/>
    <w:rsid w:val="008B76F6"/>
    <w:rsid w:val="008C068A"/>
    <w:rsid w:val="008C0922"/>
    <w:rsid w:val="008C1D41"/>
    <w:rsid w:val="008C3F4C"/>
    <w:rsid w:val="008C5D1F"/>
    <w:rsid w:val="008C7247"/>
    <w:rsid w:val="008D1718"/>
    <w:rsid w:val="008D3AD9"/>
    <w:rsid w:val="008D4950"/>
    <w:rsid w:val="008D4C1F"/>
    <w:rsid w:val="008D6326"/>
    <w:rsid w:val="008E13BB"/>
    <w:rsid w:val="008E37AD"/>
    <w:rsid w:val="008F1F05"/>
    <w:rsid w:val="008F2123"/>
    <w:rsid w:val="008F2970"/>
    <w:rsid w:val="008F2D1C"/>
    <w:rsid w:val="008F2E87"/>
    <w:rsid w:val="008F2EFA"/>
    <w:rsid w:val="008F690C"/>
    <w:rsid w:val="00904DC2"/>
    <w:rsid w:val="00911087"/>
    <w:rsid w:val="00914058"/>
    <w:rsid w:val="00915160"/>
    <w:rsid w:val="00917B5E"/>
    <w:rsid w:val="0092168F"/>
    <w:rsid w:val="00921EBF"/>
    <w:rsid w:val="009222B8"/>
    <w:rsid w:val="00924F42"/>
    <w:rsid w:val="00930582"/>
    <w:rsid w:val="00933E4F"/>
    <w:rsid w:val="00935702"/>
    <w:rsid w:val="009369DB"/>
    <w:rsid w:val="00936BD2"/>
    <w:rsid w:val="00945EF6"/>
    <w:rsid w:val="009506F6"/>
    <w:rsid w:val="00951525"/>
    <w:rsid w:val="00952C5A"/>
    <w:rsid w:val="00957280"/>
    <w:rsid w:val="00963098"/>
    <w:rsid w:val="0097096D"/>
    <w:rsid w:val="00970BC2"/>
    <w:rsid w:val="00977ACF"/>
    <w:rsid w:val="00980264"/>
    <w:rsid w:val="00984C05"/>
    <w:rsid w:val="0098687D"/>
    <w:rsid w:val="009870F1"/>
    <w:rsid w:val="00987CDE"/>
    <w:rsid w:val="00990248"/>
    <w:rsid w:val="0099053E"/>
    <w:rsid w:val="009908E4"/>
    <w:rsid w:val="00990E1A"/>
    <w:rsid w:val="00991722"/>
    <w:rsid w:val="00991E5B"/>
    <w:rsid w:val="009929FA"/>
    <w:rsid w:val="00994BFE"/>
    <w:rsid w:val="00995932"/>
    <w:rsid w:val="00997BB6"/>
    <w:rsid w:val="009A1AF7"/>
    <w:rsid w:val="009A46AC"/>
    <w:rsid w:val="009A4EAE"/>
    <w:rsid w:val="009B2C31"/>
    <w:rsid w:val="009B3683"/>
    <w:rsid w:val="009B469B"/>
    <w:rsid w:val="009B4C5D"/>
    <w:rsid w:val="009B5425"/>
    <w:rsid w:val="009B5AD3"/>
    <w:rsid w:val="009B6B78"/>
    <w:rsid w:val="009B7815"/>
    <w:rsid w:val="009C14A9"/>
    <w:rsid w:val="009C1602"/>
    <w:rsid w:val="009C64E6"/>
    <w:rsid w:val="009C77A3"/>
    <w:rsid w:val="009D552D"/>
    <w:rsid w:val="009D774D"/>
    <w:rsid w:val="009E2A44"/>
    <w:rsid w:val="009E57DB"/>
    <w:rsid w:val="009E69A3"/>
    <w:rsid w:val="009F6CE3"/>
    <w:rsid w:val="00A027C2"/>
    <w:rsid w:val="00A0330A"/>
    <w:rsid w:val="00A06999"/>
    <w:rsid w:val="00A10F73"/>
    <w:rsid w:val="00A1120D"/>
    <w:rsid w:val="00A12F5D"/>
    <w:rsid w:val="00A20C5B"/>
    <w:rsid w:val="00A212F0"/>
    <w:rsid w:val="00A23D0E"/>
    <w:rsid w:val="00A242F7"/>
    <w:rsid w:val="00A247A0"/>
    <w:rsid w:val="00A2572D"/>
    <w:rsid w:val="00A327F1"/>
    <w:rsid w:val="00A333A7"/>
    <w:rsid w:val="00A40532"/>
    <w:rsid w:val="00A419E8"/>
    <w:rsid w:val="00A41B8F"/>
    <w:rsid w:val="00A4265C"/>
    <w:rsid w:val="00A449B1"/>
    <w:rsid w:val="00A450A2"/>
    <w:rsid w:val="00A5282B"/>
    <w:rsid w:val="00A557E1"/>
    <w:rsid w:val="00A6325F"/>
    <w:rsid w:val="00A65765"/>
    <w:rsid w:val="00A72E72"/>
    <w:rsid w:val="00A76000"/>
    <w:rsid w:val="00A7629C"/>
    <w:rsid w:val="00A76413"/>
    <w:rsid w:val="00A769A2"/>
    <w:rsid w:val="00A77DD1"/>
    <w:rsid w:val="00A82933"/>
    <w:rsid w:val="00A84FC1"/>
    <w:rsid w:val="00A91A2E"/>
    <w:rsid w:val="00A97AE2"/>
    <w:rsid w:val="00AA00F7"/>
    <w:rsid w:val="00AA0A69"/>
    <w:rsid w:val="00AA197C"/>
    <w:rsid w:val="00AA4EAD"/>
    <w:rsid w:val="00AB2384"/>
    <w:rsid w:val="00AB391C"/>
    <w:rsid w:val="00AC0EFE"/>
    <w:rsid w:val="00AC338A"/>
    <w:rsid w:val="00AD5A83"/>
    <w:rsid w:val="00AE05D6"/>
    <w:rsid w:val="00AE1A2D"/>
    <w:rsid w:val="00AE7135"/>
    <w:rsid w:val="00AE7AC5"/>
    <w:rsid w:val="00AF61EE"/>
    <w:rsid w:val="00AF62BD"/>
    <w:rsid w:val="00B012A1"/>
    <w:rsid w:val="00B02021"/>
    <w:rsid w:val="00B10AFF"/>
    <w:rsid w:val="00B12649"/>
    <w:rsid w:val="00B12CC7"/>
    <w:rsid w:val="00B22945"/>
    <w:rsid w:val="00B22CBF"/>
    <w:rsid w:val="00B30755"/>
    <w:rsid w:val="00B33999"/>
    <w:rsid w:val="00B35993"/>
    <w:rsid w:val="00B3751B"/>
    <w:rsid w:val="00B40EF0"/>
    <w:rsid w:val="00B41D25"/>
    <w:rsid w:val="00B42D8A"/>
    <w:rsid w:val="00B43CA3"/>
    <w:rsid w:val="00B44B8C"/>
    <w:rsid w:val="00B5540B"/>
    <w:rsid w:val="00B5771D"/>
    <w:rsid w:val="00B6015A"/>
    <w:rsid w:val="00B66F57"/>
    <w:rsid w:val="00B7230A"/>
    <w:rsid w:val="00B73C45"/>
    <w:rsid w:val="00B773D7"/>
    <w:rsid w:val="00B8412B"/>
    <w:rsid w:val="00B8506F"/>
    <w:rsid w:val="00B8513D"/>
    <w:rsid w:val="00B94EA9"/>
    <w:rsid w:val="00BA50B6"/>
    <w:rsid w:val="00BA69EF"/>
    <w:rsid w:val="00BA6ADF"/>
    <w:rsid w:val="00BB10F5"/>
    <w:rsid w:val="00BB11FC"/>
    <w:rsid w:val="00BB19DD"/>
    <w:rsid w:val="00BB24FD"/>
    <w:rsid w:val="00BB2F24"/>
    <w:rsid w:val="00BB56E2"/>
    <w:rsid w:val="00BC0BD4"/>
    <w:rsid w:val="00BC292C"/>
    <w:rsid w:val="00BD4C08"/>
    <w:rsid w:val="00BD7AA7"/>
    <w:rsid w:val="00BE1E60"/>
    <w:rsid w:val="00BE399B"/>
    <w:rsid w:val="00BE3A88"/>
    <w:rsid w:val="00BE726F"/>
    <w:rsid w:val="00BF16CE"/>
    <w:rsid w:val="00BF24AE"/>
    <w:rsid w:val="00BF3696"/>
    <w:rsid w:val="00BF501F"/>
    <w:rsid w:val="00BF5204"/>
    <w:rsid w:val="00BF724F"/>
    <w:rsid w:val="00C026B3"/>
    <w:rsid w:val="00C047AE"/>
    <w:rsid w:val="00C052C4"/>
    <w:rsid w:val="00C06218"/>
    <w:rsid w:val="00C072E8"/>
    <w:rsid w:val="00C20938"/>
    <w:rsid w:val="00C3002C"/>
    <w:rsid w:val="00C41A94"/>
    <w:rsid w:val="00C61385"/>
    <w:rsid w:val="00C715FC"/>
    <w:rsid w:val="00C736EA"/>
    <w:rsid w:val="00C73E1A"/>
    <w:rsid w:val="00C74F54"/>
    <w:rsid w:val="00C75E61"/>
    <w:rsid w:val="00C7624E"/>
    <w:rsid w:val="00C823B9"/>
    <w:rsid w:val="00C8316A"/>
    <w:rsid w:val="00C83465"/>
    <w:rsid w:val="00C83BAB"/>
    <w:rsid w:val="00C87B84"/>
    <w:rsid w:val="00C90823"/>
    <w:rsid w:val="00C92AD4"/>
    <w:rsid w:val="00C93E58"/>
    <w:rsid w:val="00C93FA2"/>
    <w:rsid w:val="00C94867"/>
    <w:rsid w:val="00C95710"/>
    <w:rsid w:val="00C96D44"/>
    <w:rsid w:val="00CA1D2B"/>
    <w:rsid w:val="00CA3EDE"/>
    <w:rsid w:val="00CA62B7"/>
    <w:rsid w:val="00CB70E2"/>
    <w:rsid w:val="00CB7FA6"/>
    <w:rsid w:val="00CC7B0C"/>
    <w:rsid w:val="00CD0CCD"/>
    <w:rsid w:val="00CD2527"/>
    <w:rsid w:val="00CD2ECB"/>
    <w:rsid w:val="00CD3900"/>
    <w:rsid w:val="00CD4D5D"/>
    <w:rsid w:val="00CD5D6F"/>
    <w:rsid w:val="00CD77CD"/>
    <w:rsid w:val="00CE000D"/>
    <w:rsid w:val="00CE1F7D"/>
    <w:rsid w:val="00CE28DA"/>
    <w:rsid w:val="00CE5058"/>
    <w:rsid w:val="00CE6DB7"/>
    <w:rsid w:val="00CF0010"/>
    <w:rsid w:val="00CF2940"/>
    <w:rsid w:val="00CF2DE5"/>
    <w:rsid w:val="00CF5C43"/>
    <w:rsid w:val="00D0012E"/>
    <w:rsid w:val="00D031CE"/>
    <w:rsid w:val="00D071A6"/>
    <w:rsid w:val="00D10652"/>
    <w:rsid w:val="00D11FFA"/>
    <w:rsid w:val="00D12117"/>
    <w:rsid w:val="00D12ACC"/>
    <w:rsid w:val="00D13FEA"/>
    <w:rsid w:val="00D229AF"/>
    <w:rsid w:val="00D22B51"/>
    <w:rsid w:val="00D304CF"/>
    <w:rsid w:val="00D358CB"/>
    <w:rsid w:val="00D362F7"/>
    <w:rsid w:val="00D37B4A"/>
    <w:rsid w:val="00D41A7A"/>
    <w:rsid w:val="00D42AC5"/>
    <w:rsid w:val="00D42E38"/>
    <w:rsid w:val="00D47DF0"/>
    <w:rsid w:val="00D50E4A"/>
    <w:rsid w:val="00D5142A"/>
    <w:rsid w:val="00D537F2"/>
    <w:rsid w:val="00D55DA5"/>
    <w:rsid w:val="00D56CB6"/>
    <w:rsid w:val="00D60674"/>
    <w:rsid w:val="00D62ADA"/>
    <w:rsid w:val="00D64EAD"/>
    <w:rsid w:val="00D65107"/>
    <w:rsid w:val="00D65297"/>
    <w:rsid w:val="00D71E1A"/>
    <w:rsid w:val="00D72692"/>
    <w:rsid w:val="00D76534"/>
    <w:rsid w:val="00D8219B"/>
    <w:rsid w:val="00D82ED8"/>
    <w:rsid w:val="00D837C8"/>
    <w:rsid w:val="00D840A9"/>
    <w:rsid w:val="00D843B1"/>
    <w:rsid w:val="00D902E1"/>
    <w:rsid w:val="00D92B81"/>
    <w:rsid w:val="00D953ED"/>
    <w:rsid w:val="00DA2358"/>
    <w:rsid w:val="00DA4CD8"/>
    <w:rsid w:val="00DA6C40"/>
    <w:rsid w:val="00DA6E95"/>
    <w:rsid w:val="00DA70DC"/>
    <w:rsid w:val="00DB24AD"/>
    <w:rsid w:val="00DB2507"/>
    <w:rsid w:val="00DB312F"/>
    <w:rsid w:val="00DC0BA1"/>
    <w:rsid w:val="00DC1ECE"/>
    <w:rsid w:val="00DC4EAA"/>
    <w:rsid w:val="00DC56BB"/>
    <w:rsid w:val="00DC6540"/>
    <w:rsid w:val="00DC6DD2"/>
    <w:rsid w:val="00DC7818"/>
    <w:rsid w:val="00DD1F53"/>
    <w:rsid w:val="00DD29A3"/>
    <w:rsid w:val="00DE2616"/>
    <w:rsid w:val="00DF3D46"/>
    <w:rsid w:val="00DF3FC1"/>
    <w:rsid w:val="00DF562B"/>
    <w:rsid w:val="00DF6E98"/>
    <w:rsid w:val="00E04B60"/>
    <w:rsid w:val="00E053B0"/>
    <w:rsid w:val="00E11544"/>
    <w:rsid w:val="00E1570E"/>
    <w:rsid w:val="00E15D4F"/>
    <w:rsid w:val="00E1758D"/>
    <w:rsid w:val="00E17BA5"/>
    <w:rsid w:val="00E17BB3"/>
    <w:rsid w:val="00E25F89"/>
    <w:rsid w:val="00E262EF"/>
    <w:rsid w:val="00E30012"/>
    <w:rsid w:val="00E31EFD"/>
    <w:rsid w:val="00E327F8"/>
    <w:rsid w:val="00E32F8D"/>
    <w:rsid w:val="00E332D8"/>
    <w:rsid w:val="00E33491"/>
    <w:rsid w:val="00E42CFA"/>
    <w:rsid w:val="00E43F14"/>
    <w:rsid w:val="00E44021"/>
    <w:rsid w:val="00E44610"/>
    <w:rsid w:val="00E44BD3"/>
    <w:rsid w:val="00E46D4B"/>
    <w:rsid w:val="00E5174C"/>
    <w:rsid w:val="00E5481C"/>
    <w:rsid w:val="00E54897"/>
    <w:rsid w:val="00E550AC"/>
    <w:rsid w:val="00E574C9"/>
    <w:rsid w:val="00E70EC3"/>
    <w:rsid w:val="00E76239"/>
    <w:rsid w:val="00E76858"/>
    <w:rsid w:val="00E76ABF"/>
    <w:rsid w:val="00E81581"/>
    <w:rsid w:val="00E8631A"/>
    <w:rsid w:val="00E876C9"/>
    <w:rsid w:val="00E9003C"/>
    <w:rsid w:val="00E905E3"/>
    <w:rsid w:val="00E9237E"/>
    <w:rsid w:val="00E94CBF"/>
    <w:rsid w:val="00E94F4E"/>
    <w:rsid w:val="00EA6957"/>
    <w:rsid w:val="00EA70BE"/>
    <w:rsid w:val="00EB5B85"/>
    <w:rsid w:val="00EB69AF"/>
    <w:rsid w:val="00EC4620"/>
    <w:rsid w:val="00EC4D13"/>
    <w:rsid w:val="00EC731B"/>
    <w:rsid w:val="00ED0AB9"/>
    <w:rsid w:val="00ED3B07"/>
    <w:rsid w:val="00ED44DA"/>
    <w:rsid w:val="00ED4FB0"/>
    <w:rsid w:val="00ED5478"/>
    <w:rsid w:val="00ED610B"/>
    <w:rsid w:val="00EE5389"/>
    <w:rsid w:val="00EE59AD"/>
    <w:rsid w:val="00EE60D3"/>
    <w:rsid w:val="00EE7645"/>
    <w:rsid w:val="00EE7A22"/>
    <w:rsid w:val="00EF025D"/>
    <w:rsid w:val="00EF0B0E"/>
    <w:rsid w:val="00EF37F9"/>
    <w:rsid w:val="00EF5AFE"/>
    <w:rsid w:val="00F020DC"/>
    <w:rsid w:val="00F02B56"/>
    <w:rsid w:val="00F0659C"/>
    <w:rsid w:val="00F07A65"/>
    <w:rsid w:val="00F133F5"/>
    <w:rsid w:val="00F14C62"/>
    <w:rsid w:val="00F20C84"/>
    <w:rsid w:val="00F20F08"/>
    <w:rsid w:val="00F24107"/>
    <w:rsid w:val="00F24699"/>
    <w:rsid w:val="00F25778"/>
    <w:rsid w:val="00F261B8"/>
    <w:rsid w:val="00F316AB"/>
    <w:rsid w:val="00F3344F"/>
    <w:rsid w:val="00F33932"/>
    <w:rsid w:val="00F35B71"/>
    <w:rsid w:val="00F37511"/>
    <w:rsid w:val="00F4235A"/>
    <w:rsid w:val="00F4462E"/>
    <w:rsid w:val="00F45731"/>
    <w:rsid w:val="00F46F81"/>
    <w:rsid w:val="00F4718A"/>
    <w:rsid w:val="00F54ECC"/>
    <w:rsid w:val="00F632EF"/>
    <w:rsid w:val="00F633F0"/>
    <w:rsid w:val="00F642EF"/>
    <w:rsid w:val="00F64F11"/>
    <w:rsid w:val="00F66935"/>
    <w:rsid w:val="00F70D93"/>
    <w:rsid w:val="00F70E5D"/>
    <w:rsid w:val="00F7574B"/>
    <w:rsid w:val="00F776BA"/>
    <w:rsid w:val="00F81967"/>
    <w:rsid w:val="00F85410"/>
    <w:rsid w:val="00F857E1"/>
    <w:rsid w:val="00F93562"/>
    <w:rsid w:val="00F96983"/>
    <w:rsid w:val="00FA072F"/>
    <w:rsid w:val="00FA0874"/>
    <w:rsid w:val="00FA09C1"/>
    <w:rsid w:val="00FA44A5"/>
    <w:rsid w:val="00FB2735"/>
    <w:rsid w:val="00FB5C25"/>
    <w:rsid w:val="00FB6E30"/>
    <w:rsid w:val="00FC12F6"/>
    <w:rsid w:val="00FD2975"/>
    <w:rsid w:val="00FD2C0C"/>
    <w:rsid w:val="00FD39DF"/>
    <w:rsid w:val="00FD4FB1"/>
    <w:rsid w:val="00FD6DFD"/>
    <w:rsid w:val="00FD7267"/>
    <w:rsid w:val="00FE4010"/>
    <w:rsid w:val="00FE6872"/>
    <w:rsid w:val="00FF1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C924F4"/>
  <w15:chartTrackingRefBased/>
  <w15:docId w15:val="{E3535568-DE48-4188-B65A-896D2F56C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s-MX" w:eastAsia="en-US"/>
    </w:rPr>
  </w:style>
  <w:style w:type="paragraph" w:styleId="Ttulo2">
    <w:name w:val="heading 2"/>
    <w:basedOn w:val="Normal"/>
    <w:link w:val="Ttulo2Car"/>
    <w:uiPriority w:val="9"/>
    <w:qFormat/>
    <w:rsid w:val="00080CD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fr-CH" w:eastAsia="fr-CH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DA70DC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A70DC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DA70DC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4E6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xtodegloboCar">
    <w:name w:val="Texto de globo Car"/>
    <w:link w:val="Textodeglobo"/>
    <w:uiPriority w:val="99"/>
    <w:semiHidden/>
    <w:rsid w:val="003E4E60"/>
    <w:rPr>
      <w:rFonts w:ascii="Tahoma" w:hAnsi="Tahoma" w:cs="Tahoma"/>
      <w:sz w:val="16"/>
      <w:szCs w:val="16"/>
      <w:lang w:eastAsia="en-US"/>
    </w:rPr>
  </w:style>
  <w:style w:type="paragraph" w:customStyle="1" w:styleId="Sinespaciado1">
    <w:name w:val="Sin espaciado1"/>
    <w:link w:val="SinespaciadoCar"/>
    <w:uiPriority w:val="1"/>
    <w:qFormat/>
    <w:rsid w:val="003E4E60"/>
    <w:rPr>
      <w:rFonts w:eastAsia="Times New Roman"/>
      <w:sz w:val="22"/>
      <w:szCs w:val="22"/>
    </w:rPr>
  </w:style>
  <w:style w:type="character" w:customStyle="1" w:styleId="SinespaciadoCar">
    <w:name w:val="Sin espaciado Car"/>
    <w:link w:val="Sinespaciado1"/>
    <w:uiPriority w:val="1"/>
    <w:rsid w:val="003E4E60"/>
    <w:rPr>
      <w:rFonts w:eastAsia="Times New Roman"/>
      <w:sz w:val="22"/>
      <w:szCs w:val="22"/>
      <w:lang w:bidi="ar-SA"/>
    </w:rPr>
  </w:style>
  <w:style w:type="paragraph" w:customStyle="1" w:styleId="Default">
    <w:name w:val="Default"/>
    <w:rsid w:val="00FF1F1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s-MX" w:eastAsia="es-MX"/>
    </w:rPr>
  </w:style>
  <w:style w:type="paragraph" w:styleId="Sinespaciado">
    <w:name w:val="No Spacing"/>
    <w:uiPriority w:val="1"/>
    <w:qFormat/>
    <w:rsid w:val="00DC0BA1"/>
    <w:rPr>
      <w:sz w:val="22"/>
      <w:szCs w:val="22"/>
      <w:lang w:val="es-MX" w:eastAsia="en-US"/>
    </w:rPr>
  </w:style>
  <w:style w:type="character" w:customStyle="1" w:styleId="apple-converted-space">
    <w:name w:val="apple-converted-space"/>
    <w:rsid w:val="001C54C5"/>
  </w:style>
  <w:style w:type="character" w:customStyle="1" w:styleId="Ttulo2Car">
    <w:name w:val="Título 2 Car"/>
    <w:link w:val="Ttulo2"/>
    <w:uiPriority w:val="9"/>
    <w:rsid w:val="00080CDE"/>
    <w:rPr>
      <w:rFonts w:ascii="Times New Roman" w:eastAsia="Times New Roman" w:hAnsi="Times New Roman"/>
      <w:b/>
      <w:bCs/>
      <w:sz w:val="36"/>
      <w:szCs w:val="36"/>
    </w:rPr>
  </w:style>
  <w:style w:type="character" w:styleId="nfasis">
    <w:name w:val="Emphasis"/>
    <w:uiPriority w:val="20"/>
    <w:qFormat/>
    <w:rsid w:val="0060544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34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11193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8D0A0A31-F6AC-464F-ADC7-CEC3D8F898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D34454B-21F6-44C8-BAEF-1DD60EA614C8}"/>
</file>

<file path=customXml/itemProps3.xml><?xml version="1.0" encoding="utf-8"?>
<ds:datastoreItem xmlns:ds="http://schemas.openxmlformats.org/officeDocument/2006/customXml" ds:itemID="{48806140-2938-42AE-8A0F-5CFF95B2FA96}"/>
</file>

<file path=customXml/itemProps4.xml><?xml version="1.0" encoding="utf-8"?>
<ds:datastoreItem xmlns:ds="http://schemas.openxmlformats.org/officeDocument/2006/customXml" ds:itemID="{0CA7D8F4-8A88-47A0-B7CA-DB30F4EFCD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951</Characters>
  <Application>Microsoft Office Word</Application>
  <DocSecurity>0</DocSecurity>
  <Lines>7</Lines>
  <Paragraphs>2</Paragraphs>
  <ScaleCrop>false</ScaleCrop>
  <HeadingPairs>
    <vt:vector size="6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>  </vt:lpstr>
    </vt:vector>
  </TitlesOfParts>
  <Company>Toshiba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Panama</dc:title>
  <dc:subject/>
  <dc:creator>Alejandro Mendoza G</dc:creator>
  <cp:keywords/>
  <cp:lastModifiedBy>Grisselle Rodriguez</cp:lastModifiedBy>
  <cp:revision>3</cp:revision>
  <cp:lastPrinted>2019-01-18T12:42:00Z</cp:lastPrinted>
  <dcterms:created xsi:type="dcterms:W3CDTF">2024-11-03T08:31:00Z</dcterms:created>
  <dcterms:modified xsi:type="dcterms:W3CDTF">2024-11-03T09:11:00Z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0x010100105E2821CBD9C74F8C5C5E3FFFBC17AC</vt:lpwstr>
  </property>
</Properties>
</file>