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45C27" w14:textId="77777777" w:rsidR="00654060" w:rsidRDefault="00654060" w:rsidP="006540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Examen Periódico Universal de </w:t>
      </w:r>
      <w:r w:rsidR="00AE2928">
        <w:rPr>
          <w:rFonts w:ascii="Arial" w:hAnsi="Arial" w:cs="Arial"/>
          <w:b/>
          <w:sz w:val="24"/>
          <w:szCs w:val="24"/>
        </w:rPr>
        <w:t>Dominica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AE2928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10501A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AE2928">
        <w:rPr>
          <w:rFonts w:ascii="Arial" w:hAnsi="Arial" w:cs="Arial"/>
          <w:b/>
          <w:sz w:val="24"/>
          <w:szCs w:val="24"/>
        </w:rPr>
        <w:t>7</w:t>
      </w:r>
      <w:r w:rsidR="0056762F">
        <w:rPr>
          <w:rFonts w:ascii="Arial" w:hAnsi="Arial" w:cs="Arial"/>
          <w:b/>
          <w:sz w:val="24"/>
          <w:szCs w:val="24"/>
        </w:rPr>
        <w:t xml:space="preserve"> de </w:t>
      </w:r>
      <w:r w:rsidR="00AE2928">
        <w:rPr>
          <w:rFonts w:ascii="Arial" w:hAnsi="Arial" w:cs="Arial"/>
          <w:b/>
          <w:sz w:val="24"/>
          <w:szCs w:val="24"/>
        </w:rPr>
        <w:t>noviembre</w:t>
      </w:r>
      <w:r w:rsidR="002E64EB">
        <w:rPr>
          <w:rFonts w:ascii="Arial" w:hAnsi="Arial" w:cs="Arial"/>
          <w:b/>
          <w:sz w:val="24"/>
          <w:szCs w:val="24"/>
        </w:rPr>
        <w:t xml:space="preserve"> de 202</w:t>
      </w:r>
      <w:r w:rsidR="001F062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2FD01518" w14:textId="77777777" w:rsidR="00654060" w:rsidRDefault="00654060" w:rsidP="00654060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14:paraId="5CC5F3C9" w14:textId="4A3987E5" w:rsidR="00654060" w:rsidRDefault="0065406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Señor </w:t>
      </w:r>
      <w:r w:rsidR="00F55F56">
        <w:rPr>
          <w:rFonts w:ascii="Arial" w:hAnsi="Arial" w:cs="Arial"/>
          <w:sz w:val="36"/>
          <w:szCs w:val="36"/>
          <w:lang w:val="es-ES_tradnl"/>
        </w:rPr>
        <w:t>p</w:t>
      </w:r>
      <w:r>
        <w:rPr>
          <w:rFonts w:ascii="Arial" w:hAnsi="Arial" w:cs="Arial"/>
          <w:sz w:val="36"/>
          <w:szCs w:val="36"/>
          <w:lang w:val="es-ES_tradnl"/>
        </w:rPr>
        <w:t>residente:</w:t>
      </w:r>
      <w:r w:rsidR="00AE2928">
        <w:rPr>
          <w:rFonts w:ascii="Arial" w:hAnsi="Arial" w:cs="Arial"/>
          <w:sz w:val="36"/>
          <w:szCs w:val="36"/>
          <w:lang w:val="es-ES_tradnl"/>
        </w:rPr>
        <w:t xml:space="preserve"> </w:t>
      </w:r>
    </w:p>
    <w:p w14:paraId="31265D75" w14:textId="77777777" w:rsidR="0055006F" w:rsidRDefault="005374C5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C808E8">
        <w:rPr>
          <w:rFonts w:ascii="Arial" w:hAnsi="Arial" w:cs="Arial"/>
          <w:sz w:val="36"/>
          <w:szCs w:val="36"/>
        </w:rPr>
        <w:t xml:space="preserve">una cordial </w:t>
      </w:r>
      <w:r w:rsidR="00654060">
        <w:rPr>
          <w:rFonts w:ascii="Arial" w:hAnsi="Arial" w:cs="Arial"/>
          <w:sz w:val="36"/>
          <w:szCs w:val="36"/>
        </w:rPr>
        <w:t xml:space="preserve">bienvenida a la delegación de </w:t>
      </w:r>
      <w:r w:rsidR="00AE2928">
        <w:rPr>
          <w:rFonts w:ascii="Arial" w:hAnsi="Arial" w:cs="Arial"/>
          <w:sz w:val="36"/>
          <w:szCs w:val="36"/>
        </w:rPr>
        <w:t>Dominica,</w:t>
      </w:r>
      <w:r w:rsidR="00654060">
        <w:rPr>
          <w:rFonts w:ascii="Arial" w:hAnsi="Arial" w:cs="Arial"/>
          <w:sz w:val="36"/>
          <w:szCs w:val="36"/>
        </w:rPr>
        <w:t xml:space="preserve"> agradecemos su compromiso con el E</w:t>
      </w:r>
      <w:r w:rsidR="001F0627">
        <w:rPr>
          <w:rFonts w:ascii="Arial" w:hAnsi="Arial" w:cs="Arial"/>
          <w:sz w:val="36"/>
          <w:szCs w:val="36"/>
        </w:rPr>
        <w:t xml:space="preserve">xamen </w:t>
      </w:r>
      <w:r w:rsidR="00654060">
        <w:rPr>
          <w:rFonts w:ascii="Arial" w:hAnsi="Arial" w:cs="Arial"/>
          <w:sz w:val="36"/>
          <w:szCs w:val="36"/>
        </w:rPr>
        <w:t>P</w:t>
      </w:r>
      <w:r w:rsidR="001F0627">
        <w:rPr>
          <w:rFonts w:ascii="Arial" w:hAnsi="Arial" w:cs="Arial"/>
          <w:sz w:val="36"/>
          <w:szCs w:val="36"/>
        </w:rPr>
        <w:t xml:space="preserve">eriódico </w:t>
      </w:r>
      <w:r w:rsidR="00654060">
        <w:rPr>
          <w:rFonts w:ascii="Arial" w:hAnsi="Arial" w:cs="Arial"/>
          <w:sz w:val="36"/>
          <w:szCs w:val="36"/>
        </w:rPr>
        <w:t>U</w:t>
      </w:r>
      <w:r w:rsidR="001F0627">
        <w:rPr>
          <w:rFonts w:ascii="Arial" w:hAnsi="Arial" w:cs="Arial"/>
          <w:sz w:val="36"/>
          <w:szCs w:val="36"/>
        </w:rPr>
        <w:t>niversal</w:t>
      </w:r>
      <w:r w:rsidR="00A8310D">
        <w:rPr>
          <w:rFonts w:ascii="Arial" w:hAnsi="Arial" w:cs="Arial"/>
          <w:sz w:val="36"/>
          <w:szCs w:val="36"/>
        </w:rPr>
        <w:t xml:space="preserve"> y con la promoción </w:t>
      </w:r>
      <w:r w:rsidR="00C808E8">
        <w:rPr>
          <w:rFonts w:ascii="Arial" w:hAnsi="Arial" w:cs="Arial"/>
          <w:sz w:val="36"/>
          <w:szCs w:val="36"/>
        </w:rPr>
        <w:t>de los derechos humanos para todos</w:t>
      </w:r>
      <w:r w:rsidR="00654060">
        <w:rPr>
          <w:rFonts w:ascii="Arial" w:hAnsi="Arial" w:cs="Arial"/>
          <w:sz w:val="36"/>
          <w:szCs w:val="36"/>
        </w:rPr>
        <w:t>.</w:t>
      </w:r>
    </w:p>
    <w:p w14:paraId="27DC1983" w14:textId="77777777" w:rsidR="00654060" w:rsidRPr="00E658D7" w:rsidRDefault="00F2595F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 un espíritu constructivo, r</w:t>
      </w:r>
      <w:r w:rsidR="00654060" w:rsidRPr="00E658D7">
        <w:rPr>
          <w:rFonts w:ascii="Arial" w:hAnsi="Arial" w:cs="Arial"/>
          <w:sz w:val="36"/>
          <w:szCs w:val="36"/>
        </w:rPr>
        <w:t>ecomendamos:</w:t>
      </w:r>
    </w:p>
    <w:p w14:paraId="41CB7F6C" w14:textId="77777777" w:rsidR="004F535D" w:rsidRDefault="001F0627" w:rsidP="00654060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Continuar </w:t>
      </w:r>
      <w:r w:rsidR="00526D8D">
        <w:rPr>
          <w:rFonts w:ascii="Arial" w:hAnsi="Arial" w:cs="Arial"/>
          <w:sz w:val="36"/>
          <w:szCs w:val="36"/>
        </w:rPr>
        <w:t>reforzando las acciones</w:t>
      </w:r>
      <w:r w:rsidR="004B1C83">
        <w:rPr>
          <w:rFonts w:ascii="Arial" w:hAnsi="Arial" w:cs="Arial"/>
          <w:sz w:val="36"/>
          <w:szCs w:val="36"/>
        </w:rPr>
        <w:t xml:space="preserve"> para la</w:t>
      </w:r>
      <w:r w:rsidR="00526D8D">
        <w:rPr>
          <w:rFonts w:ascii="Arial" w:hAnsi="Arial" w:cs="Arial"/>
          <w:sz w:val="36"/>
          <w:szCs w:val="36"/>
        </w:rPr>
        <w:t xml:space="preserve"> </w:t>
      </w:r>
      <w:r w:rsidR="004B1C83" w:rsidRPr="004B1C83">
        <w:rPr>
          <w:rFonts w:ascii="Arial" w:hAnsi="Arial" w:cs="Arial"/>
          <w:sz w:val="36"/>
        </w:rPr>
        <w:t>protección social</w:t>
      </w:r>
      <w:r w:rsidR="004B1C83">
        <w:rPr>
          <w:rFonts w:ascii="Arial" w:hAnsi="Arial" w:cs="Arial"/>
          <w:sz w:val="36"/>
        </w:rPr>
        <w:t>, la promoción de equidad y reducción de la pobreza.</w:t>
      </w:r>
      <w:r w:rsidR="004B1C83" w:rsidRPr="004B1C83">
        <w:rPr>
          <w:rFonts w:ascii="Arial" w:hAnsi="Arial" w:cs="Arial"/>
          <w:sz w:val="52"/>
          <w:szCs w:val="36"/>
        </w:rPr>
        <w:t xml:space="preserve"> </w:t>
      </w:r>
    </w:p>
    <w:p w14:paraId="36E41AFE" w14:textId="77777777" w:rsidR="000A2EDE" w:rsidRDefault="000A2EDE" w:rsidP="000A2EDE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Proseguir los esfuerzos para desarrollar una política nacional en función de la promoción y protección de</w:t>
      </w:r>
      <w:r w:rsidR="004B1C83">
        <w:rPr>
          <w:rFonts w:ascii="Arial" w:hAnsi="Arial" w:cs="Arial"/>
          <w:sz w:val="36"/>
          <w:szCs w:val="36"/>
        </w:rPr>
        <w:t xml:space="preserve"> los derechos </w:t>
      </w:r>
      <w:r>
        <w:rPr>
          <w:rFonts w:ascii="Arial" w:hAnsi="Arial" w:cs="Arial"/>
          <w:sz w:val="36"/>
          <w:szCs w:val="36"/>
        </w:rPr>
        <w:t xml:space="preserve">humanos </w:t>
      </w:r>
      <w:r w:rsidR="004B1C83">
        <w:rPr>
          <w:rFonts w:ascii="Arial" w:hAnsi="Arial" w:cs="Arial"/>
          <w:sz w:val="36"/>
          <w:szCs w:val="36"/>
        </w:rPr>
        <w:t>d</w:t>
      </w:r>
      <w:r>
        <w:rPr>
          <w:rFonts w:ascii="Arial" w:hAnsi="Arial" w:cs="Arial"/>
          <w:sz w:val="36"/>
          <w:szCs w:val="36"/>
        </w:rPr>
        <w:t xml:space="preserve">e las personas con discapacidad. </w:t>
      </w:r>
      <w:r w:rsidR="004B1C83">
        <w:rPr>
          <w:rFonts w:ascii="Arial" w:hAnsi="Arial" w:cs="Arial"/>
          <w:sz w:val="36"/>
          <w:szCs w:val="36"/>
        </w:rPr>
        <w:t xml:space="preserve"> </w:t>
      </w:r>
    </w:p>
    <w:p w14:paraId="67EC440F" w14:textId="77777777" w:rsidR="000A2EDE" w:rsidRPr="000A2EDE" w:rsidRDefault="000A2EDE" w:rsidP="000A2EDE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 w:rsidRPr="000A2EDE">
        <w:rPr>
          <w:rFonts w:ascii="Arial" w:hAnsi="Arial" w:cs="Arial"/>
          <w:sz w:val="36"/>
        </w:rPr>
        <w:t xml:space="preserve">Continuar promoviendo el derecho al trabajo y a un nivel de vida adecuado </w:t>
      </w:r>
      <w:r>
        <w:rPr>
          <w:rFonts w:ascii="Arial" w:hAnsi="Arial" w:cs="Arial"/>
          <w:sz w:val="36"/>
        </w:rPr>
        <w:t>para</w:t>
      </w:r>
      <w:r w:rsidRPr="000A2EDE">
        <w:rPr>
          <w:rFonts w:ascii="Arial" w:hAnsi="Arial" w:cs="Arial"/>
          <w:sz w:val="36"/>
        </w:rPr>
        <w:t xml:space="preserve"> la población indígena.</w:t>
      </w:r>
    </w:p>
    <w:p w14:paraId="6DFBDFB8" w14:textId="77777777" w:rsidR="000A2EDE" w:rsidRDefault="000A2EDE" w:rsidP="00740A73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</w:p>
    <w:p w14:paraId="72C281BD" w14:textId="3984C37F" w:rsidR="000A2EDE" w:rsidRDefault="000A2EDE" w:rsidP="00740A73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Reconocemos </w:t>
      </w:r>
      <w:r w:rsidR="009207F7">
        <w:rPr>
          <w:rFonts w:ascii="Arial" w:hAnsi="Arial" w:cs="Arial"/>
          <w:sz w:val="36"/>
          <w:szCs w:val="36"/>
        </w:rPr>
        <w:t>los esfuerzos desarrollados para la aprobación</w:t>
      </w:r>
      <w:r>
        <w:rPr>
          <w:rFonts w:ascii="Arial" w:hAnsi="Arial" w:cs="Arial"/>
          <w:sz w:val="36"/>
          <w:szCs w:val="36"/>
        </w:rPr>
        <w:t xml:space="preserve"> de </w:t>
      </w:r>
      <w:r w:rsidRPr="000A2EDE">
        <w:rPr>
          <w:rFonts w:ascii="Arial" w:hAnsi="Arial" w:cs="Arial"/>
          <w:sz w:val="36"/>
          <w:szCs w:val="36"/>
        </w:rPr>
        <w:t>leyes sobre el derecho de familia</w:t>
      </w:r>
      <w:r>
        <w:rPr>
          <w:rFonts w:ascii="Arial" w:hAnsi="Arial" w:cs="Arial"/>
          <w:sz w:val="36"/>
          <w:szCs w:val="36"/>
        </w:rPr>
        <w:t xml:space="preserve"> en el año 2023. </w:t>
      </w:r>
      <w:r w:rsidR="00F55F56">
        <w:rPr>
          <w:rFonts w:ascii="Arial" w:hAnsi="Arial" w:cs="Arial"/>
          <w:sz w:val="36"/>
          <w:szCs w:val="36"/>
        </w:rPr>
        <w:t xml:space="preserve">Deseamos éxitos en la implementación de estas normas. </w:t>
      </w:r>
    </w:p>
    <w:p w14:paraId="2AF81F15" w14:textId="014F639F" w:rsidR="00654060" w:rsidRPr="00740A73" w:rsidRDefault="00F55F56" w:rsidP="00740A73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Para concluir, d</w:t>
      </w:r>
      <w:r w:rsidR="00A339A1" w:rsidRPr="00740A73">
        <w:rPr>
          <w:rFonts w:ascii="Arial" w:hAnsi="Arial" w:cs="Arial"/>
          <w:sz w:val="36"/>
          <w:szCs w:val="36"/>
        </w:rPr>
        <w:t xml:space="preserve">eseamos </w:t>
      </w:r>
      <w:r w:rsidR="00F170DC" w:rsidRPr="00740A73">
        <w:rPr>
          <w:rFonts w:ascii="Arial" w:hAnsi="Arial" w:cs="Arial"/>
          <w:sz w:val="36"/>
          <w:szCs w:val="36"/>
        </w:rPr>
        <w:t xml:space="preserve">todo el </w:t>
      </w:r>
      <w:r w:rsidR="00A339A1" w:rsidRPr="00740A73">
        <w:rPr>
          <w:rFonts w:ascii="Arial" w:hAnsi="Arial" w:cs="Arial"/>
          <w:sz w:val="36"/>
          <w:szCs w:val="36"/>
        </w:rPr>
        <w:t xml:space="preserve">éxito a </w:t>
      </w:r>
      <w:r w:rsidR="009207F7">
        <w:rPr>
          <w:rFonts w:ascii="Arial" w:hAnsi="Arial" w:cs="Arial"/>
          <w:sz w:val="36"/>
          <w:szCs w:val="36"/>
        </w:rPr>
        <w:t>Dominica</w:t>
      </w:r>
      <w:r w:rsidR="00A8310D">
        <w:rPr>
          <w:rFonts w:ascii="Arial" w:hAnsi="Arial" w:cs="Arial"/>
          <w:sz w:val="36"/>
          <w:szCs w:val="36"/>
        </w:rPr>
        <w:t xml:space="preserve"> </w:t>
      </w:r>
      <w:r w:rsidR="00A339A1" w:rsidRPr="00740A73">
        <w:rPr>
          <w:rFonts w:ascii="Arial" w:hAnsi="Arial" w:cs="Arial"/>
          <w:sz w:val="36"/>
          <w:szCs w:val="36"/>
        </w:rPr>
        <w:t>en su EPU y r</w:t>
      </w:r>
      <w:r w:rsidR="00654060" w:rsidRPr="00740A73">
        <w:rPr>
          <w:rFonts w:ascii="Arial" w:hAnsi="Arial" w:cs="Arial"/>
          <w:sz w:val="36"/>
          <w:szCs w:val="36"/>
        </w:rPr>
        <w:t>econocemos los esfuerzos del país en la implementación de las recomendaciones</w:t>
      </w:r>
      <w:r w:rsidR="00A339A1" w:rsidRPr="00740A73">
        <w:rPr>
          <w:rFonts w:ascii="Arial" w:hAnsi="Arial" w:cs="Arial"/>
          <w:sz w:val="36"/>
          <w:szCs w:val="36"/>
        </w:rPr>
        <w:t xml:space="preserve"> aceptadas en ciclos anteriores</w:t>
      </w:r>
      <w:r w:rsidR="009207F7">
        <w:rPr>
          <w:rFonts w:ascii="Arial" w:hAnsi="Arial" w:cs="Arial"/>
          <w:sz w:val="36"/>
          <w:szCs w:val="36"/>
        </w:rPr>
        <w:t>.</w:t>
      </w:r>
    </w:p>
    <w:p w14:paraId="0BCD2001" w14:textId="6194B591" w:rsidR="00654060" w:rsidRDefault="0065406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Muchas </w:t>
      </w:r>
      <w:r w:rsidR="00F55F56">
        <w:rPr>
          <w:rFonts w:ascii="Arial" w:hAnsi="Arial" w:cs="Arial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racias.</w:t>
      </w:r>
    </w:p>
    <w:p w14:paraId="575182C1" w14:textId="77777777" w:rsidR="00AE2928" w:rsidRPr="00654060" w:rsidRDefault="00AE2928">
      <w:pPr>
        <w:rPr>
          <w:rFonts w:ascii="Arial" w:hAnsi="Arial" w:cs="Arial"/>
          <w:sz w:val="24"/>
        </w:rPr>
      </w:pPr>
    </w:p>
    <w:sectPr w:rsidR="00AE2928" w:rsidRPr="00654060" w:rsidSect="00370C9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DB848" w14:textId="77777777" w:rsidR="001208F0" w:rsidRDefault="001208F0" w:rsidP="00E1310F">
      <w:pPr>
        <w:spacing w:after="0" w:line="240" w:lineRule="auto"/>
      </w:pPr>
      <w:r>
        <w:separator/>
      </w:r>
    </w:p>
  </w:endnote>
  <w:endnote w:type="continuationSeparator" w:id="0">
    <w:p w14:paraId="673DD990" w14:textId="77777777" w:rsidR="001208F0" w:rsidRDefault="001208F0" w:rsidP="00E1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03D2" w14:textId="77777777" w:rsidR="00E1310F" w:rsidRPr="006D1E9C" w:rsidRDefault="00E1310F" w:rsidP="00E1310F">
    <w:pPr>
      <w:pStyle w:val="Piedepgina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14:paraId="080F79C4" w14:textId="77777777" w:rsidR="00E1310F" w:rsidRPr="00157168" w:rsidRDefault="00E1310F" w:rsidP="00E1310F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Dirección:Chemin de Valérie 100. 1292. Chambésy Ginebra. </w:t>
    </w:r>
  </w:p>
  <w:p w14:paraId="54BF0C06" w14:textId="77777777" w:rsidR="00E1310F" w:rsidRPr="00157168" w:rsidRDefault="00E1310F" w:rsidP="00E1310F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14:paraId="403D2862" w14:textId="77777777" w:rsidR="00E1310F" w:rsidRPr="00157168" w:rsidRDefault="00E1310F" w:rsidP="00E1310F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Redessociales:@MisionCubaONUG(Twitter)@misioncubaginebra (Facebook)</w:t>
    </w:r>
  </w:p>
  <w:p w14:paraId="05430827" w14:textId="77777777" w:rsidR="00E1310F" w:rsidRPr="00121D79" w:rsidRDefault="00E1310F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F6FE8" w14:textId="77777777" w:rsidR="001208F0" w:rsidRDefault="001208F0" w:rsidP="00E1310F">
      <w:pPr>
        <w:spacing w:after="0" w:line="240" w:lineRule="auto"/>
      </w:pPr>
      <w:r>
        <w:separator/>
      </w:r>
    </w:p>
  </w:footnote>
  <w:footnote w:type="continuationSeparator" w:id="0">
    <w:p w14:paraId="666122F8" w14:textId="77777777" w:rsidR="001208F0" w:rsidRDefault="001208F0" w:rsidP="00E1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BB8C0" w14:textId="77777777" w:rsidR="00E1310F" w:rsidRDefault="00E1310F" w:rsidP="00E1310F">
    <w:pPr>
      <w:pStyle w:val="Encabezado"/>
      <w:jc w:val="center"/>
    </w:pPr>
    <w:r>
      <w:rPr>
        <w:noProof/>
      </w:rPr>
      <w:drawing>
        <wp:inline distT="0" distB="0" distL="0" distR="0" wp14:anchorId="694901BD" wp14:editId="30D49111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2B812F" w14:textId="77777777" w:rsidR="00E1310F" w:rsidRDefault="00E1310F" w:rsidP="00E1310F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14:paraId="63079CF9" w14:textId="77777777" w:rsidR="00E1310F" w:rsidRDefault="00E1310F" w:rsidP="00E1310F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14:paraId="361DDF70" w14:textId="77777777" w:rsidR="00E1310F" w:rsidRPr="006D1E9C" w:rsidRDefault="00E1310F" w:rsidP="00E1310F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14:paraId="3311A381" w14:textId="77777777" w:rsidR="00E1310F" w:rsidRDefault="00E131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95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060"/>
    <w:rsid w:val="000209C7"/>
    <w:rsid w:val="000859FD"/>
    <w:rsid w:val="000A2EDE"/>
    <w:rsid w:val="0010501A"/>
    <w:rsid w:val="001208F0"/>
    <w:rsid w:val="00121D79"/>
    <w:rsid w:val="001A1B7C"/>
    <w:rsid w:val="001F0627"/>
    <w:rsid w:val="00212654"/>
    <w:rsid w:val="00276FFE"/>
    <w:rsid w:val="002A1F43"/>
    <w:rsid w:val="002B2F9E"/>
    <w:rsid w:val="002E64EB"/>
    <w:rsid w:val="00324FC2"/>
    <w:rsid w:val="00326071"/>
    <w:rsid w:val="003B7DC0"/>
    <w:rsid w:val="003E1AF1"/>
    <w:rsid w:val="0045006E"/>
    <w:rsid w:val="004B1C83"/>
    <w:rsid w:val="004F2ACE"/>
    <w:rsid w:val="004F535D"/>
    <w:rsid w:val="00526D8D"/>
    <w:rsid w:val="005374C5"/>
    <w:rsid w:val="0055006F"/>
    <w:rsid w:val="0056762F"/>
    <w:rsid w:val="00596855"/>
    <w:rsid w:val="00654060"/>
    <w:rsid w:val="00657D6B"/>
    <w:rsid w:val="006976C3"/>
    <w:rsid w:val="00740A73"/>
    <w:rsid w:val="00752EA2"/>
    <w:rsid w:val="0075608A"/>
    <w:rsid w:val="00825643"/>
    <w:rsid w:val="00845621"/>
    <w:rsid w:val="008E30BA"/>
    <w:rsid w:val="009207F7"/>
    <w:rsid w:val="00950198"/>
    <w:rsid w:val="009A231B"/>
    <w:rsid w:val="009D7500"/>
    <w:rsid w:val="009E3C16"/>
    <w:rsid w:val="009F6203"/>
    <w:rsid w:val="00A027FD"/>
    <w:rsid w:val="00A244EE"/>
    <w:rsid w:val="00A2599B"/>
    <w:rsid w:val="00A339A1"/>
    <w:rsid w:val="00A36DB0"/>
    <w:rsid w:val="00A72CE1"/>
    <w:rsid w:val="00A773AD"/>
    <w:rsid w:val="00A8310D"/>
    <w:rsid w:val="00A929C4"/>
    <w:rsid w:val="00AE2928"/>
    <w:rsid w:val="00B61E80"/>
    <w:rsid w:val="00BD1C38"/>
    <w:rsid w:val="00BE573F"/>
    <w:rsid w:val="00C808E8"/>
    <w:rsid w:val="00C84D24"/>
    <w:rsid w:val="00C85911"/>
    <w:rsid w:val="00CD6ED0"/>
    <w:rsid w:val="00CE7B76"/>
    <w:rsid w:val="00D27219"/>
    <w:rsid w:val="00D66C7A"/>
    <w:rsid w:val="00D74360"/>
    <w:rsid w:val="00E01C63"/>
    <w:rsid w:val="00E1310F"/>
    <w:rsid w:val="00E47062"/>
    <w:rsid w:val="00E70F5F"/>
    <w:rsid w:val="00EB7DF3"/>
    <w:rsid w:val="00F170DC"/>
    <w:rsid w:val="00F2595F"/>
    <w:rsid w:val="00F55F56"/>
    <w:rsid w:val="00F7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C955"/>
  <w15:docId w15:val="{2B56D46F-97D5-4C65-BE34-AC7B70A3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54060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06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39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10F"/>
  </w:style>
  <w:style w:type="paragraph" w:styleId="Piedepgina">
    <w:name w:val="footer"/>
    <w:basedOn w:val="Normal"/>
    <w:link w:val="PiedepginaCar"/>
    <w:uiPriority w:val="99"/>
    <w:unhideWhenUsed/>
    <w:rsid w:val="00E1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BD7ADE4-655C-4B0F-AE53-1A3C033A542F}"/>
</file>

<file path=customXml/itemProps2.xml><?xml version="1.0" encoding="utf-8"?>
<ds:datastoreItem xmlns:ds="http://schemas.openxmlformats.org/officeDocument/2006/customXml" ds:itemID="{68E10B1B-2ECC-4A24-BA1F-FD9869D5285C}"/>
</file>

<file path=customXml/itemProps3.xml><?xml version="1.0" encoding="utf-8"?>
<ds:datastoreItem xmlns:ds="http://schemas.openxmlformats.org/officeDocument/2006/customXml" ds:itemID="{B7FAF9FF-9376-4568-83A7-2541DE732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11327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Cuba</dc:title>
  <dc:subject/>
  <dc:creator>funcDDHH</dc:creator>
  <cp:keywords/>
  <dc:description/>
  <cp:lastModifiedBy>JAQR</cp:lastModifiedBy>
  <cp:revision>42</cp:revision>
  <cp:lastPrinted>2023-01-23T17:28:00Z</cp:lastPrinted>
  <dcterms:created xsi:type="dcterms:W3CDTF">2022-12-27T11:44:00Z</dcterms:created>
  <dcterms:modified xsi:type="dcterms:W3CDTF">2024-11-03T17:17:00Z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