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8D06C" w14:textId="77777777" w:rsidR="00A23136" w:rsidRDefault="00A23136" w:rsidP="00DC5609">
      <w:pPr>
        <w:pStyle w:val="Header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AB4CB6F" w14:textId="08107602" w:rsidR="00A23136" w:rsidRPr="005C3702" w:rsidRDefault="00A23136" w:rsidP="00474FBF">
      <w:pPr>
        <w:pStyle w:val="Header"/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23136">
        <w:rPr>
          <w:rFonts w:asciiTheme="majorBidi" w:hAnsiTheme="majorBidi" w:cs="Times New Roman"/>
          <w:b/>
          <w:bCs/>
          <w:sz w:val="28"/>
          <w:szCs w:val="28"/>
          <w:rtl/>
        </w:rPr>
        <w:t>4</w:t>
      </w:r>
      <w:r w:rsidR="000F1C4E">
        <w:rPr>
          <w:rFonts w:asciiTheme="majorBidi" w:hAnsiTheme="majorBidi" w:cs="Times New Roman"/>
          <w:b/>
          <w:bCs/>
          <w:sz w:val="28"/>
          <w:szCs w:val="28"/>
        </w:rPr>
        <w:t>6</w:t>
      </w:r>
      <w:r w:rsidRPr="00A23136">
        <w:rPr>
          <w:rFonts w:asciiTheme="majorBidi" w:hAnsiTheme="majorBidi" w:cstheme="majorBidi"/>
          <w:b/>
          <w:bCs/>
          <w:sz w:val="28"/>
          <w:szCs w:val="28"/>
          <w:vertAlign w:val="superscript"/>
          <w:lang w:val="en-GB"/>
        </w:rPr>
        <w:t>th</w:t>
      </w: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Pr="00A23136">
        <w:rPr>
          <w:rFonts w:asciiTheme="majorBidi" w:hAnsiTheme="majorBidi" w:cstheme="majorBidi"/>
          <w:b/>
          <w:bCs/>
          <w:sz w:val="28"/>
          <w:szCs w:val="28"/>
        </w:rPr>
        <w:t>UPR Session</w:t>
      </w:r>
    </w:p>
    <w:p w14:paraId="5063B77E" w14:textId="09D270CA" w:rsidR="004B2C76" w:rsidRPr="00342201" w:rsidRDefault="00BC21E9" w:rsidP="00474FBF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</w:pPr>
      <w:r w:rsidRPr="005C3702">
        <w:rPr>
          <w:rFonts w:asciiTheme="majorBidi" w:hAnsiTheme="majorBidi" w:cstheme="majorBidi"/>
          <w:b/>
          <w:bCs/>
          <w:sz w:val="28"/>
          <w:szCs w:val="28"/>
        </w:rPr>
        <w:t>Sta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tement of </w:t>
      </w:r>
      <w:r w:rsidR="00A63B4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the Republic of </w:t>
      </w:r>
      <w:r w:rsidR="008D1FF7">
        <w:rPr>
          <w:rFonts w:asciiTheme="majorBidi" w:hAnsiTheme="majorBidi" w:cstheme="majorBidi"/>
          <w:b/>
          <w:bCs/>
          <w:sz w:val="28"/>
          <w:szCs w:val="28"/>
        </w:rPr>
        <w:t>Iraq during review</w:t>
      </w:r>
      <w:r w:rsidR="00342201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of C</w:t>
      </w:r>
      <w:r w:rsidR="005B5E51">
        <w:rPr>
          <w:rFonts w:asciiTheme="majorBidi" w:hAnsiTheme="majorBidi" w:cstheme="majorBidi"/>
          <w:b/>
          <w:bCs/>
          <w:sz w:val="28"/>
          <w:szCs w:val="28"/>
          <w:lang w:val="en-GB"/>
        </w:rPr>
        <w:t>hile</w:t>
      </w:r>
    </w:p>
    <w:p w14:paraId="1C832A1A" w14:textId="5E39BB52" w:rsidR="00BC21E9" w:rsidRPr="005C3702" w:rsidRDefault="00342201" w:rsidP="00474FBF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30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April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378D7">
        <w:rPr>
          <w:rFonts w:asciiTheme="majorBidi" w:hAnsiTheme="majorBidi" w:cstheme="majorBidi"/>
          <w:b/>
          <w:bCs/>
          <w:sz w:val="28"/>
          <w:szCs w:val="28"/>
        </w:rPr>
        <w:t>2024</w:t>
      </w:r>
    </w:p>
    <w:p w14:paraId="6EF2EC4D" w14:textId="77777777" w:rsidR="00BF273C" w:rsidRPr="00BC0C0A" w:rsidRDefault="00BF273C" w:rsidP="00474FBF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78604366" w14:textId="16767208" w:rsidR="00785411" w:rsidRPr="00BC0C0A" w:rsidRDefault="005A39AC" w:rsidP="00474FBF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 xml:space="preserve">شكراً </w:t>
      </w:r>
      <w:r w:rsidR="00785411"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السيد</w:t>
      </w:r>
      <w:r w:rsidR="001A6DEE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 الرئيس</w:t>
      </w:r>
    </w:p>
    <w:p w14:paraId="30EA5E25" w14:textId="18587330" w:rsidR="003A599B" w:rsidRDefault="00441552" w:rsidP="00474FBF">
      <w:pPr>
        <w:ind w:firstLine="720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يرحب</w:t>
      </w:r>
      <w:r w:rsidR="004A4783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وفد</w:t>
      </w:r>
      <w:r w:rsidR="00F16E56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جمهورية</w:t>
      </w:r>
      <w:r w:rsidR="00785411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العراق برئيس وأعضاء وفد</w:t>
      </w:r>
      <w:r w:rsidR="00B158D8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5B5E51">
        <w:rPr>
          <w:rFonts w:ascii="Simplified Arabic" w:hAnsi="Simplified Arabic" w:cs="Simplified Arabic" w:hint="cs"/>
          <w:sz w:val="28"/>
          <w:szCs w:val="28"/>
          <w:rtl/>
          <w:lang w:val="en-GB"/>
        </w:rPr>
        <w:t>تشيلي</w:t>
      </w:r>
      <w:r w:rsidR="00785411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، ويقدر </w:t>
      </w:r>
      <w:r w:rsidR="00C9170F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جهودها</w:t>
      </w:r>
      <w:r w:rsidR="00DD010F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المبذولة في اعداد</w:t>
      </w:r>
      <w:r w:rsidR="005A0852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5A0852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وتقديم</w:t>
      </w:r>
      <w:r w:rsidR="00DD010F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تقريرها </w:t>
      </w:r>
      <w:r w:rsidR="00AC4FF3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الرابع</w:t>
      </w:r>
      <w:r w:rsidR="003A599B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.</w:t>
      </w:r>
    </w:p>
    <w:p w14:paraId="2515DC98" w14:textId="443F20DF" w:rsidR="00342201" w:rsidRDefault="00364A2D" w:rsidP="005B5E51">
      <w:pPr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64A2D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كما </w:t>
      </w:r>
      <w:r w:rsidR="00342201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ن</w:t>
      </w:r>
      <w:r w:rsidR="005B5E51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قدر باهتمام الخطط والاليات الوطنية لتعزيز حقوق الانسان في البلاد.</w:t>
      </w:r>
    </w:p>
    <w:p w14:paraId="3C80DEA1" w14:textId="71AF91B4" w:rsidR="00D15AA4" w:rsidRDefault="000F5E33" w:rsidP="00342201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وبروح الحوار البناء، </w:t>
      </w:r>
      <w:r w:rsidR="00D809A1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يتقدم</w:t>
      </w:r>
      <w:r w:rsidR="00FD5AAC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 وفد</w:t>
      </w:r>
      <w:r w:rsidR="00D809A1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 </w:t>
      </w:r>
      <w:r w:rsidR="0005774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العراق </w:t>
      </w:r>
      <w:r w:rsidR="0005774A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>ب</w:t>
      </w:r>
      <w:r w:rsidR="008E62D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>التوصيات الاتية</w:t>
      </w:r>
      <w:r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:</w:t>
      </w:r>
    </w:p>
    <w:p w14:paraId="70DAB33C" w14:textId="2D6ED3BE" w:rsidR="00364A2D" w:rsidRPr="00364A2D" w:rsidRDefault="005B5E51" w:rsidP="00474FBF">
      <w:pPr>
        <w:pStyle w:val="ListParagraph"/>
        <w:numPr>
          <w:ilvl w:val="0"/>
          <w:numId w:val="8"/>
        </w:numPr>
        <w:ind w:left="0"/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</w:t>
      </w:r>
      <w:r w:rsidR="00583C2B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زالة التمييز والعقبات امام الاشخاص ذوي الاعاقة</w:t>
      </w:r>
      <w:r w:rsidR="00364A2D" w:rsidRPr="00364A2D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. </w:t>
      </w:r>
    </w:p>
    <w:p w14:paraId="3326B7C1" w14:textId="673D7294" w:rsidR="00364A2D" w:rsidRDefault="00583C2B" w:rsidP="00474FBF">
      <w:pPr>
        <w:pStyle w:val="ListParagraph"/>
        <w:numPr>
          <w:ilvl w:val="0"/>
          <w:numId w:val="8"/>
        </w:numPr>
        <w:ind w:left="0"/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ايقاف عمليات الطرد الجماعي والاعادة الفورية للمهاجرين</w:t>
      </w:r>
      <w:r w:rsidR="00342201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.</w:t>
      </w:r>
    </w:p>
    <w:p w14:paraId="28F28B70" w14:textId="401894C8" w:rsidR="00FC1350" w:rsidRPr="00364A2D" w:rsidRDefault="00032F20" w:rsidP="00474FBF">
      <w:pPr>
        <w:pStyle w:val="ListParagraph"/>
        <w:numPr>
          <w:ilvl w:val="0"/>
          <w:numId w:val="8"/>
        </w:numPr>
        <w:ind w:left="0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تقديم الحماية للاسرة وتمكينها اقتصاديا باعتبارها الوحدة الاساسية لبناء المجتمع.</w:t>
      </w:r>
    </w:p>
    <w:p w14:paraId="4238C235" w14:textId="1981863B" w:rsidR="00A91531" w:rsidRPr="00A23136" w:rsidRDefault="006C5BA5" w:rsidP="00474FBF">
      <w:pPr>
        <w:spacing w:after="0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</w:t>
      </w:r>
      <w:r w:rsidR="006A3E7A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ختاماً يتمنى وفد العراق</w:t>
      </w:r>
      <w:r w:rsidR="002B2A8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لوفد</w:t>
      </w:r>
      <w:r w:rsidR="00B158D8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8733DA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تشيلي</w:t>
      </w:r>
      <w:r w:rsidR="002B2A8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التوفيق في هذا الاس</w:t>
      </w:r>
      <w:r w:rsidR="00431F19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</w:t>
      </w:r>
      <w:r w:rsidR="002B2A8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عراض</w:t>
      </w:r>
      <w:r w:rsidR="00A9153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14:paraId="0BD35C80" w14:textId="5187DD61" w:rsidR="007C6CB5" w:rsidRPr="006C5BA5" w:rsidRDefault="002B2A81" w:rsidP="00474FBF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lang w:val="en-GB" w:bidi="ar-IQ"/>
        </w:rPr>
      </w:pPr>
      <w:r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شكراً السيد الرئيس</w:t>
      </w:r>
    </w:p>
    <w:sectPr w:rsidR="007C6CB5" w:rsidRPr="006C5BA5" w:rsidSect="00A6359C">
      <w:headerReference w:type="default" r:id="rId8"/>
      <w:footerReference w:type="default" r:id="rId9"/>
      <w:pgSz w:w="11906" w:h="16838"/>
      <w:pgMar w:top="851" w:right="1800" w:bottom="900" w:left="1800" w:header="426" w:footer="9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C4EA4" w14:textId="77777777" w:rsidR="00A6359C" w:rsidRDefault="00A6359C" w:rsidP="001979AE">
      <w:pPr>
        <w:spacing w:after="0" w:line="240" w:lineRule="auto"/>
      </w:pPr>
      <w:r>
        <w:separator/>
      </w:r>
    </w:p>
  </w:endnote>
  <w:endnote w:type="continuationSeparator" w:id="0">
    <w:p w14:paraId="1B46AB48" w14:textId="77777777" w:rsidR="00A6359C" w:rsidRDefault="00A6359C" w:rsidP="0019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397126558"/>
      <w:docPartObj>
        <w:docPartGallery w:val="Page Numbers (Bottom of Page)"/>
        <w:docPartUnique/>
      </w:docPartObj>
    </w:sdtPr>
    <w:sdtContent>
      <w:p w14:paraId="46740087" w14:textId="6CD0B12C" w:rsidR="00E92E91" w:rsidRDefault="00BC034E" w:rsidP="00342201">
        <w:pPr>
          <w:pStyle w:val="Footer"/>
          <w:jc w:val="center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3360" behindDoc="1" locked="0" layoutInCell="1" allowOverlap="1" wp14:anchorId="723A55B0" wp14:editId="42F63573">
              <wp:simplePos x="0" y="0"/>
              <wp:positionH relativeFrom="column">
                <wp:posOffset>-733425</wp:posOffset>
              </wp:positionH>
              <wp:positionV relativeFrom="paragraph">
                <wp:posOffset>179070</wp:posOffset>
              </wp:positionV>
              <wp:extent cx="647700" cy="647700"/>
              <wp:effectExtent l="0" t="0" r="0" b="0"/>
              <wp:wrapNone/>
              <wp:docPr id="631894357" name="Picture 631894357" descr="كاراكاس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كاراكاس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700" cy="647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8752" behindDoc="0" locked="0" layoutInCell="1" allowOverlap="1" wp14:anchorId="7A6D67FF" wp14:editId="523B9F1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262890</wp:posOffset>
                  </wp:positionV>
                  <wp:extent cx="2105660" cy="506730"/>
                  <wp:effectExtent l="0" t="0" r="0" b="0"/>
                  <wp:wrapSquare wrapText="bothSides"/>
                  <wp:docPr id="3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05660" cy="506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09901D" w14:textId="77777777" w:rsidR="00E92E91" w:rsidRPr="00101FBC" w:rsidRDefault="00522AFB" w:rsidP="00522AFB">
                              <w:pPr>
                                <w:bidi w:val="0"/>
                                <w:rPr>
                                  <w:sz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en-GB"/>
                                </w:rPr>
                                <w:t xml:space="preserve">8, 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Impasse </w:t>
                              </w:r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Colombelle 1218 Grand Sac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onnex, Geneva, Switzerland</w:t>
                              </w:r>
                              <w:r w:rsidR="00551BFD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6D67FF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5.3pt;margin-top:20.7pt;width:165.8pt;height:39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" filled="f" stroked="f">
                  <v:textbox>
                    <w:txbxContent>
                      <w:p w14:paraId="7709901D" w14:textId="77777777" w:rsidR="00E92E91" w:rsidRPr="00101FBC" w:rsidRDefault="00522AFB" w:rsidP="00522AFB">
                        <w:pPr>
                          <w:bidi w:val="0"/>
                          <w:rPr>
                            <w:sz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val="en-GB"/>
                          </w:rPr>
                          <w:t xml:space="preserve">8, 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Impasse </w:t>
                        </w:r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Colombelle 1218 Grand Sac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onnex, Geneva, Switzerland</w:t>
                        </w:r>
                        <w:r w:rsidR="00551BFD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7728" behindDoc="0" locked="0" layoutInCell="1" allowOverlap="1" wp14:anchorId="54522BB6" wp14:editId="6F63CB77">
                  <wp:simplePos x="0" y="0"/>
                  <wp:positionH relativeFrom="column">
                    <wp:posOffset>1623695</wp:posOffset>
                  </wp:positionH>
                  <wp:positionV relativeFrom="paragraph">
                    <wp:posOffset>243840</wp:posOffset>
                  </wp:positionV>
                  <wp:extent cx="2183130" cy="641350"/>
                  <wp:effectExtent l="0" t="0" r="0" b="6350"/>
                  <wp:wrapSquare wrapText="bothSides"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8313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779F79" w14:textId="77777777" w:rsidR="00E92E91" w:rsidRPr="001979AE" w:rsidRDefault="00E92E91" w:rsidP="00E92E91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www.mofa.gov.iq</w:t>
                              </w:r>
                            </w:p>
                            <w:p w14:paraId="5A2DCF34" w14:textId="55D37521" w:rsidR="00E92E91" w:rsidRPr="00BC034E" w:rsidRDefault="00D809A1" w:rsidP="00551BFD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orgs.genpm</w:t>
                              </w:r>
                              <w:r w:rsidR="00BC034E" w:rsidRPr="00BC034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@mofa.gov.iq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4522BB6" id="Text Box 2" o:spid="_x0000_s1027" type="#_x0000_t202" style="position:absolute;left:0;text-align:left;margin-left:127.85pt;margin-top:19.2pt;width:171.9pt;height:50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" filled="f" stroked="f">
                  <v:textbox>
                    <w:txbxContent>
                      <w:p w14:paraId="7A779F79" w14:textId="77777777" w:rsidR="00E92E91" w:rsidRPr="001979AE" w:rsidRDefault="00E92E91" w:rsidP="00E92E91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www.mofa.gov.iq</w:t>
                        </w:r>
                      </w:p>
                      <w:p w14:paraId="5A2DCF34" w14:textId="55D37521" w:rsidR="00E92E91" w:rsidRPr="00BC034E" w:rsidRDefault="00D809A1" w:rsidP="00551BFD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orgs.genpm</w:t>
                        </w:r>
                        <w:r w:rsidR="00BC034E" w:rsidRPr="00BC034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@mofa.gov.iq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9776" behindDoc="0" locked="0" layoutInCell="1" allowOverlap="1" wp14:anchorId="62819914" wp14:editId="20DA700E">
                  <wp:simplePos x="0" y="0"/>
                  <wp:positionH relativeFrom="column">
                    <wp:posOffset>4172585</wp:posOffset>
                  </wp:positionH>
                  <wp:positionV relativeFrom="paragraph">
                    <wp:posOffset>272415</wp:posOffset>
                  </wp:positionV>
                  <wp:extent cx="1370965" cy="431800"/>
                  <wp:effectExtent l="0" t="0" r="0" b="6350"/>
                  <wp:wrapSquare wrapText="bothSides"/>
                  <wp:docPr id="4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70965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124CD8" w14:textId="77777777" w:rsidR="00E92E91" w:rsidRDefault="00E92E91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Tel.: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41 229180980</w:t>
                              </w:r>
                            </w:p>
                            <w:p w14:paraId="571AC5C5" w14:textId="77777777" w:rsidR="00DC5A30" w:rsidRDefault="00DC5A30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Fax</w:t>
                              </w: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41 227330326</w:t>
                              </w:r>
                            </w:p>
                            <w:p w14:paraId="39220576" w14:textId="77777777" w:rsidR="00E92E91" w:rsidRPr="001979AE" w:rsidRDefault="00E92E91" w:rsidP="00D27EFB">
                              <w:pPr>
                                <w:bidi w:val="0"/>
                                <w:spacing w:after="0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2819914" id="Text Box 4" o:spid="_x0000_s1028" type="#_x0000_t202" style="position:absolute;left:0;text-align:left;margin-left:328.55pt;margin-top:21.45pt;width:107.95pt;height:3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" filled="f" stroked="f">
                  <v:textbox>
                    <w:txbxContent>
                      <w:p w14:paraId="16124CD8" w14:textId="77777777" w:rsidR="00E92E91" w:rsidRDefault="00E92E91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Tel.: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41 229180980</w:t>
                        </w:r>
                      </w:p>
                      <w:p w14:paraId="571AC5C5" w14:textId="77777777" w:rsidR="00DC5A30" w:rsidRDefault="00DC5A30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Fax</w:t>
                        </w: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41 227330326</w:t>
                        </w:r>
                      </w:p>
                      <w:p w14:paraId="39220576" w14:textId="77777777" w:rsidR="00E92E91" w:rsidRPr="001979AE" w:rsidRDefault="00E92E91" w:rsidP="00D27EFB">
                        <w:pPr>
                          <w:bidi w:val="0"/>
                          <w:spacing w:after="0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  <w:p w14:paraId="6B450B10" w14:textId="77777777" w:rsidR="00E92E91" w:rsidRDefault="00E92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F26E8" w14:textId="77777777" w:rsidR="00A6359C" w:rsidRDefault="00A6359C" w:rsidP="001979AE">
      <w:pPr>
        <w:spacing w:after="0" w:line="240" w:lineRule="auto"/>
      </w:pPr>
      <w:r>
        <w:separator/>
      </w:r>
    </w:p>
  </w:footnote>
  <w:footnote w:type="continuationSeparator" w:id="0">
    <w:p w14:paraId="0C26F552" w14:textId="77777777" w:rsidR="00A6359C" w:rsidRDefault="00A6359C" w:rsidP="0019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6E105" w14:textId="77777777" w:rsidR="00E92E91" w:rsidRDefault="00E92E9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05130954" wp14:editId="46597DC2">
          <wp:simplePos x="0" y="0"/>
          <wp:positionH relativeFrom="margin">
            <wp:align>center</wp:align>
          </wp:positionH>
          <wp:positionV relativeFrom="margin">
            <wp:posOffset>-923290</wp:posOffset>
          </wp:positionV>
          <wp:extent cx="7538720" cy="1435100"/>
          <wp:effectExtent l="0" t="0" r="0" b="0"/>
          <wp:wrapSquare wrapText="bothSides"/>
          <wp:docPr id="145288929" name="Picture 145288929" descr="Formas Embasseis-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s Embasseis-3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720" cy="1435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85873"/>
    <w:multiLevelType w:val="hybridMultilevel"/>
    <w:tmpl w:val="26A4CB46"/>
    <w:lvl w:ilvl="0" w:tplc="71A65E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B71F6"/>
    <w:multiLevelType w:val="hybridMultilevel"/>
    <w:tmpl w:val="2FBCA06A"/>
    <w:lvl w:ilvl="0" w:tplc="F24868D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0B0B7F"/>
    <w:multiLevelType w:val="hybridMultilevel"/>
    <w:tmpl w:val="869EF8EE"/>
    <w:lvl w:ilvl="0" w:tplc="6964C0B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52D99"/>
    <w:multiLevelType w:val="hybridMultilevel"/>
    <w:tmpl w:val="F2F2BEC6"/>
    <w:lvl w:ilvl="0" w:tplc="AB94D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6E3B32"/>
    <w:multiLevelType w:val="hybridMultilevel"/>
    <w:tmpl w:val="595226C0"/>
    <w:lvl w:ilvl="0" w:tplc="9D6253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8C7ADA"/>
    <w:multiLevelType w:val="hybridMultilevel"/>
    <w:tmpl w:val="AA82AB60"/>
    <w:lvl w:ilvl="0" w:tplc="086EC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B1475"/>
    <w:multiLevelType w:val="hybridMultilevel"/>
    <w:tmpl w:val="7FECE960"/>
    <w:lvl w:ilvl="0" w:tplc="44BC530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82223"/>
    <w:multiLevelType w:val="hybridMultilevel"/>
    <w:tmpl w:val="6734CCF0"/>
    <w:lvl w:ilvl="0" w:tplc="384AE3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682312">
    <w:abstractNumId w:val="6"/>
  </w:num>
  <w:num w:numId="2" w16cid:durableId="624502365">
    <w:abstractNumId w:val="5"/>
  </w:num>
  <w:num w:numId="3" w16cid:durableId="16905286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2887823">
    <w:abstractNumId w:val="3"/>
  </w:num>
  <w:num w:numId="5" w16cid:durableId="893661150">
    <w:abstractNumId w:val="2"/>
  </w:num>
  <w:num w:numId="6" w16cid:durableId="731004579">
    <w:abstractNumId w:val="0"/>
  </w:num>
  <w:num w:numId="7" w16cid:durableId="217011170">
    <w:abstractNumId w:val="4"/>
  </w:num>
  <w:num w:numId="8" w16cid:durableId="1223324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AE"/>
    <w:rsid w:val="00003C1F"/>
    <w:rsid w:val="00011D7F"/>
    <w:rsid w:val="00022D0E"/>
    <w:rsid w:val="000272C0"/>
    <w:rsid w:val="00032F20"/>
    <w:rsid w:val="00033B64"/>
    <w:rsid w:val="00046BBD"/>
    <w:rsid w:val="0005774A"/>
    <w:rsid w:val="00057D3B"/>
    <w:rsid w:val="00062F0B"/>
    <w:rsid w:val="00065AF2"/>
    <w:rsid w:val="000668B2"/>
    <w:rsid w:val="00090BDF"/>
    <w:rsid w:val="000B0229"/>
    <w:rsid w:val="000B43A9"/>
    <w:rsid w:val="000B4C47"/>
    <w:rsid w:val="000D4590"/>
    <w:rsid w:val="000D49AB"/>
    <w:rsid w:val="000D5BCA"/>
    <w:rsid w:val="000E3D5E"/>
    <w:rsid w:val="000E601B"/>
    <w:rsid w:val="000F0633"/>
    <w:rsid w:val="000F1C4E"/>
    <w:rsid w:val="000F5E33"/>
    <w:rsid w:val="00101FBC"/>
    <w:rsid w:val="0011209C"/>
    <w:rsid w:val="00122F9F"/>
    <w:rsid w:val="001254FC"/>
    <w:rsid w:val="00126B38"/>
    <w:rsid w:val="001378D7"/>
    <w:rsid w:val="00142F97"/>
    <w:rsid w:val="00144B7C"/>
    <w:rsid w:val="0015040B"/>
    <w:rsid w:val="00152AE7"/>
    <w:rsid w:val="001545FE"/>
    <w:rsid w:val="001612C4"/>
    <w:rsid w:val="00163B8D"/>
    <w:rsid w:val="00164431"/>
    <w:rsid w:val="00171B85"/>
    <w:rsid w:val="00176543"/>
    <w:rsid w:val="00177E5F"/>
    <w:rsid w:val="00182148"/>
    <w:rsid w:val="0018534B"/>
    <w:rsid w:val="001913DC"/>
    <w:rsid w:val="001979AE"/>
    <w:rsid w:val="001A3602"/>
    <w:rsid w:val="001A67F0"/>
    <w:rsid w:val="001A6DEE"/>
    <w:rsid w:val="001C4AB4"/>
    <w:rsid w:val="001C5150"/>
    <w:rsid w:val="001D08DC"/>
    <w:rsid w:val="001D2DC9"/>
    <w:rsid w:val="001F7CEB"/>
    <w:rsid w:val="00200787"/>
    <w:rsid w:val="0020328B"/>
    <w:rsid w:val="00203B8E"/>
    <w:rsid w:val="00217B7B"/>
    <w:rsid w:val="00241E86"/>
    <w:rsid w:val="00256EED"/>
    <w:rsid w:val="00264865"/>
    <w:rsid w:val="00276E09"/>
    <w:rsid w:val="00281338"/>
    <w:rsid w:val="002A603D"/>
    <w:rsid w:val="002B2A81"/>
    <w:rsid w:val="002F4F42"/>
    <w:rsid w:val="00300BF3"/>
    <w:rsid w:val="00301EC0"/>
    <w:rsid w:val="00306662"/>
    <w:rsid w:val="0031064C"/>
    <w:rsid w:val="00314665"/>
    <w:rsid w:val="00317EB4"/>
    <w:rsid w:val="00321F47"/>
    <w:rsid w:val="00322165"/>
    <w:rsid w:val="00342201"/>
    <w:rsid w:val="003538E7"/>
    <w:rsid w:val="0035493D"/>
    <w:rsid w:val="003613B7"/>
    <w:rsid w:val="00364A2D"/>
    <w:rsid w:val="003834E2"/>
    <w:rsid w:val="00393DDA"/>
    <w:rsid w:val="00395E14"/>
    <w:rsid w:val="003A599B"/>
    <w:rsid w:val="003A6204"/>
    <w:rsid w:val="003A7885"/>
    <w:rsid w:val="003B33B6"/>
    <w:rsid w:val="003B65FF"/>
    <w:rsid w:val="003B77D7"/>
    <w:rsid w:val="003D1434"/>
    <w:rsid w:val="003D2805"/>
    <w:rsid w:val="00402B7C"/>
    <w:rsid w:val="00423763"/>
    <w:rsid w:val="00431F19"/>
    <w:rsid w:val="00440988"/>
    <w:rsid w:val="00441552"/>
    <w:rsid w:val="00442831"/>
    <w:rsid w:val="0044343F"/>
    <w:rsid w:val="00457CEB"/>
    <w:rsid w:val="0046046A"/>
    <w:rsid w:val="00460C5D"/>
    <w:rsid w:val="00461761"/>
    <w:rsid w:val="00473D0C"/>
    <w:rsid w:val="00474FBF"/>
    <w:rsid w:val="00480EFE"/>
    <w:rsid w:val="00492867"/>
    <w:rsid w:val="004A2A9F"/>
    <w:rsid w:val="004A3D60"/>
    <w:rsid w:val="004A4783"/>
    <w:rsid w:val="004A5613"/>
    <w:rsid w:val="004B2C76"/>
    <w:rsid w:val="004B4EA3"/>
    <w:rsid w:val="004C3EF9"/>
    <w:rsid w:val="004E4627"/>
    <w:rsid w:val="004F1FA7"/>
    <w:rsid w:val="004F55FB"/>
    <w:rsid w:val="004F5D23"/>
    <w:rsid w:val="004F6AFF"/>
    <w:rsid w:val="00504037"/>
    <w:rsid w:val="00522AFB"/>
    <w:rsid w:val="00551BFD"/>
    <w:rsid w:val="00561251"/>
    <w:rsid w:val="00570FC3"/>
    <w:rsid w:val="0057325D"/>
    <w:rsid w:val="0057469C"/>
    <w:rsid w:val="00574A4A"/>
    <w:rsid w:val="0057700C"/>
    <w:rsid w:val="005838B4"/>
    <w:rsid w:val="00583C2B"/>
    <w:rsid w:val="005A0852"/>
    <w:rsid w:val="005A39AC"/>
    <w:rsid w:val="005B074A"/>
    <w:rsid w:val="005B20AA"/>
    <w:rsid w:val="005B5E51"/>
    <w:rsid w:val="005C183B"/>
    <w:rsid w:val="005C3702"/>
    <w:rsid w:val="005C423B"/>
    <w:rsid w:val="005E0D8D"/>
    <w:rsid w:val="005F0A5E"/>
    <w:rsid w:val="005F734C"/>
    <w:rsid w:val="00620149"/>
    <w:rsid w:val="00621673"/>
    <w:rsid w:val="00643992"/>
    <w:rsid w:val="0064474D"/>
    <w:rsid w:val="00660660"/>
    <w:rsid w:val="006679F6"/>
    <w:rsid w:val="00697E9E"/>
    <w:rsid w:val="006A3E7A"/>
    <w:rsid w:val="006A5719"/>
    <w:rsid w:val="006B2564"/>
    <w:rsid w:val="006C4A47"/>
    <w:rsid w:val="006C5BA5"/>
    <w:rsid w:val="006C5BAD"/>
    <w:rsid w:val="006C63C0"/>
    <w:rsid w:val="006D1070"/>
    <w:rsid w:val="006F6F45"/>
    <w:rsid w:val="007258C9"/>
    <w:rsid w:val="00744736"/>
    <w:rsid w:val="00744761"/>
    <w:rsid w:val="00757F1B"/>
    <w:rsid w:val="007656CF"/>
    <w:rsid w:val="00785411"/>
    <w:rsid w:val="007A6057"/>
    <w:rsid w:val="007C6CB5"/>
    <w:rsid w:val="007D0F98"/>
    <w:rsid w:val="007D2432"/>
    <w:rsid w:val="007D4F53"/>
    <w:rsid w:val="007E1E89"/>
    <w:rsid w:val="007E4CE0"/>
    <w:rsid w:val="007F6CD1"/>
    <w:rsid w:val="00811867"/>
    <w:rsid w:val="00816155"/>
    <w:rsid w:val="00836DDE"/>
    <w:rsid w:val="00844716"/>
    <w:rsid w:val="008543D7"/>
    <w:rsid w:val="008733DA"/>
    <w:rsid w:val="00880F4D"/>
    <w:rsid w:val="00892B9D"/>
    <w:rsid w:val="00897944"/>
    <w:rsid w:val="008B4BC4"/>
    <w:rsid w:val="008D1A0B"/>
    <w:rsid w:val="008D1FF7"/>
    <w:rsid w:val="008D206B"/>
    <w:rsid w:val="008D22D8"/>
    <w:rsid w:val="008D6F5A"/>
    <w:rsid w:val="008E4127"/>
    <w:rsid w:val="008E62D0"/>
    <w:rsid w:val="008E6DC3"/>
    <w:rsid w:val="008F0848"/>
    <w:rsid w:val="008F1A96"/>
    <w:rsid w:val="008F3D4E"/>
    <w:rsid w:val="008F591D"/>
    <w:rsid w:val="00901F86"/>
    <w:rsid w:val="00912A5D"/>
    <w:rsid w:val="00923263"/>
    <w:rsid w:val="00924890"/>
    <w:rsid w:val="00931CC7"/>
    <w:rsid w:val="0094760D"/>
    <w:rsid w:val="00970627"/>
    <w:rsid w:val="009724ED"/>
    <w:rsid w:val="009749CB"/>
    <w:rsid w:val="00975078"/>
    <w:rsid w:val="009810CC"/>
    <w:rsid w:val="0098445A"/>
    <w:rsid w:val="00985557"/>
    <w:rsid w:val="009C22AF"/>
    <w:rsid w:val="009C2B9E"/>
    <w:rsid w:val="009C66CE"/>
    <w:rsid w:val="009C770B"/>
    <w:rsid w:val="009D0223"/>
    <w:rsid w:val="009D5BA3"/>
    <w:rsid w:val="009D5FD1"/>
    <w:rsid w:val="009F0A52"/>
    <w:rsid w:val="009F6825"/>
    <w:rsid w:val="00A042A7"/>
    <w:rsid w:val="00A05D6C"/>
    <w:rsid w:val="00A14977"/>
    <w:rsid w:val="00A15E8E"/>
    <w:rsid w:val="00A225DD"/>
    <w:rsid w:val="00A22848"/>
    <w:rsid w:val="00A23136"/>
    <w:rsid w:val="00A30F6B"/>
    <w:rsid w:val="00A427BA"/>
    <w:rsid w:val="00A45026"/>
    <w:rsid w:val="00A464C2"/>
    <w:rsid w:val="00A574B9"/>
    <w:rsid w:val="00A6359C"/>
    <w:rsid w:val="00A63B44"/>
    <w:rsid w:val="00A66026"/>
    <w:rsid w:val="00A71A98"/>
    <w:rsid w:val="00A72AE4"/>
    <w:rsid w:val="00A91531"/>
    <w:rsid w:val="00A91DD5"/>
    <w:rsid w:val="00AA0658"/>
    <w:rsid w:val="00AB156D"/>
    <w:rsid w:val="00AB5530"/>
    <w:rsid w:val="00AB598C"/>
    <w:rsid w:val="00AB701B"/>
    <w:rsid w:val="00AC4FF3"/>
    <w:rsid w:val="00AC7057"/>
    <w:rsid w:val="00AE378B"/>
    <w:rsid w:val="00AE6C65"/>
    <w:rsid w:val="00AF39E4"/>
    <w:rsid w:val="00AF65AC"/>
    <w:rsid w:val="00B04199"/>
    <w:rsid w:val="00B05E53"/>
    <w:rsid w:val="00B158D8"/>
    <w:rsid w:val="00B6562B"/>
    <w:rsid w:val="00B67F57"/>
    <w:rsid w:val="00B7079F"/>
    <w:rsid w:val="00B818FB"/>
    <w:rsid w:val="00B878AE"/>
    <w:rsid w:val="00BB38AC"/>
    <w:rsid w:val="00BB5724"/>
    <w:rsid w:val="00BB7886"/>
    <w:rsid w:val="00BC034E"/>
    <w:rsid w:val="00BC0665"/>
    <w:rsid w:val="00BC0C0A"/>
    <w:rsid w:val="00BC13B3"/>
    <w:rsid w:val="00BC21E9"/>
    <w:rsid w:val="00BC3619"/>
    <w:rsid w:val="00BC3F47"/>
    <w:rsid w:val="00BD4AC0"/>
    <w:rsid w:val="00BD7D3F"/>
    <w:rsid w:val="00BE0A78"/>
    <w:rsid w:val="00BF273C"/>
    <w:rsid w:val="00BF2FF7"/>
    <w:rsid w:val="00C01905"/>
    <w:rsid w:val="00C1134B"/>
    <w:rsid w:val="00C15B62"/>
    <w:rsid w:val="00C17CA8"/>
    <w:rsid w:val="00C26CF1"/>
    <w:rsid w:val="00C32439"/>
    <w:rsid w:val="00C40359"/>
    <w:rsid w:val="00C42864"/>
    <w:rsid w:val="00C75E3E"/>
    <w:rsid w:val="00C76A59"/>
    <w:rsid w:val="00C9170F"/>
    <w:rsid w:val="00C955EF"/>
    <w:rsid w:val="00C95E8E"/>
    <w:rsid w:val="00CA38B0"/>
    <w:rsid w:val="00CA42C3"/>
    <w:rsid w:val="00CB1273"/>
    <w:rsid w:val="00CC06A5"/>
    <w:rsid w:val="00CC6CE2"/>
    <w:rsid w:val="00CD7D25"/>
    <w:rsid w:val="00CE69E1"/>
    <w:rsid w:val="00CF0A38"/>
    <w:rsid w:val="00CF2D1F"/>
    <w:rsid w:val="00CF7BC7"/>
    <w:rsid w:val="00D02257"/>
    <w:rsid w:val="00D13C99"/>
    <w:rsid w:val="00D15AA4"/>
    <w:rsid w:val="00D27EFB"/>
    <w:rsid w:val="00D34FAC"/>
    <w:rsid w:val="00D35D07"/>
    <w:rsid w:val="00D44821"/>
    <w:rsid w:val="00D5464B"/>
    <w:rsid w:val="00D7310A"/>
    <w:rsid w:val="00D809A1"/>
    <w:rsid w:val="00D911E8"/>
    <w:rsid w:val="00DB0535"/>
    <w:rsid w:val="00DB4533"/>
    <w:rsid w:val="00DB4D82"/>
    <w:rsid w:val="00DC12EC"/>
    <w:rsid w:val="00DC5457"/>
    <w:rsid w:val="00DC5609"/>
    <w:rsid w:val="00DC5A30"/>
    <w:rsid w:val="00DC633A"/>
    <w:rsid w:val="00DC64BA"/>
    <w:rsid w:val="00DD010F"/>
    <w:rsid w:val="00DE5986"/>
    <w:rsid w:val="00DF223F"/>
    <w:rsid w:val="00DF6135"/>
    <w:rsid w:val="00DF7FC5"/>
    <w:rsid w:val="00E00E56"/>
    <w:rsid w:val="00E01C11"/>
    <w:rsid w:val="00E1244F"/>
    <w:rsid w:val="00E24426"/>
    <w:rsid w:val="00E32D9D"/>
    <w:rsid w:val="00E44D1C"/>
    <w:rsid w:val="00E57A46"/>
    <w:rsid w:val="00E76A55"/>
    <w:rsid w:val="00E8235E"/>
    <w:rsid w:val="00E92E91"/>
    <w:rsid w:val="00EA72C2"/>
    <w:rsid w:val="00EB1ADF"/>
    <w:rsid w:val="00EC12B3"/>
    <w:rsid w:val="00EC4702"/>
    <w:rsid w:val="00ED72E6"/>
    <w:rsid w:val="00ED733B"/>
    <w:rsid w:val="00F16E56"/>
    <w:rsid w:val="00F17230"/>
    <w:rsid w:val="00F176DA"/>
    <w:rsid w:val="00F23AC2"/>
    <w:rsid w:val="00F25CA9"/>
    <w:rsid w:val="00F36A09"/>
    <w:rsid w:val="00F779A7"/>
    <w:rsid w:val="00F80678"/>
    <w:rsid w:val="00F84328"/>
    <w:rsid w:val="00F97E16"/>
    <w:rsid w:val="00FC060C"/>
    <w:rsid w:val="00FC1350"/>
    <w:rsid w:val="00FC518B"/>
    <w:rsid w:val="00FD1EC9"/>
    <w:rsid w:val="00FD5AAC"/>
    <w:rsid w:val="00F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FD24B"/>
  <w15:docId w15:val="{24190441-0707-4D19-B118-C67B12B9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F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9AE"/>
  </w:style>
  <w:style w:type="paragraph" w:styleId="Footer">
    <w:name w:val="footer"/>
    <w:basedOn w:val="Normal"/>
    <w:link w:val="Foot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9AE"/>
  </w:style>
  <w:style w:type="paragraph" w:styleId="BalloonText">
    <w:name w:val="Balloon Text"/>
    <w:basedOn w:val="Normal"/>
    <w:link w:val="BalloonTextChar"/>
    <w:uiPriority w:val="99"/>
    <w:semiHidden/>
    <w:unhideWhenUsed/>
    <w:rsid w:val="0019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38B0"/>
    <w:rPr>
      <w:color w:val="0000FF" w:themeColor="hyperlink"/>
      <w:u w:val="single"/>
    </w:rPr>
  </w:style>
  <w:style w:type="character" w:customStyle="1" w:styleId="rwrro">
    <w:name w:val="rwrro"/>
    <w:basedOn w:val="DefaultParagraphFont"/>
    <w:rsid w:val="00551BFD"/>
  </w:style>
  <w:style w:type="paragraph" w:styleId="ListParagraph">
    <w:name w:val="List Paragraph"/>
    <w:basedOn w:val="Normal"/>
    <w:uiPriority w:val="34"/>
    <w:qFormat/>
    <w:rsid w:val="007E4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3766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09FF682-916D-4E0A-94DE-9E63748071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C57982-5640-4F9C-BD6E-959E85C12C8B}"/>
</file>

<file path=customXml/itemProps3.xml><?xml version="1.0" encoding="utf-8"?>
<ds:datastoreItem xmlns:ds="http://schemas.openxmlformats.org/officeDocument/2006/customXml" ds:itemID="{3250E5D9-7AB5-493A-8D78-4E73CE3B7D69}"/>
</file>

<file path=customXml/itemProps4.xml><?xml version="1.0" encoding="utf-8"?>
<ds:datastoreItem xmlns:ds="http://schemas.openxmlformats.org/officeDocument/2006/customXml" ds:itemID="{255525A4-1C84-4C47-8D40-1C69701034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yahya.im@gmail.com</cp:lastModifiedBy>
  <cp:revision>4</cp:revision>
  <cp:lastPrinted>2024-04-22T07:48:00Z</cp:lastPrinted>
  <dcterms:created xsi:type="dcterms:W3CDTF">2024-04-22T07:35:00Z</dcterms:created>
  <dcterms:modified xsi:type="dcterms:W3CDTF">2024-04-22T10:02:00Z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0x0101000488292B4A193D419F18160070FB1256</vt:lpwstr>
  </property>
</Properties>
</file>